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44F2" w14:textId="63BA2A02" w:rsidR="000C4B5E" w:rsidRPr="00C564E5" w:rsidRDefault="000C4B5E" w:rsidP="00BF2FD1"/>
    <w:p w14:paraId="56C02106" w14:textId="77777777" w:rsidR="00B400DF" w:rsidRPr="007C7B92" w:rsidRDefault="00B400DF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</w:p>
    <w:p w14:paraId="441E3863" w14:textId="09DCC886" w:rsidR="00D40041" w:rsidRDefault="00997303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ESWE </w:t>
      </w:r>
      <w:r w:rsidR="00D40041">
        <w:rPr>
          <w:rFonts w:eastAsia="Calibri" w:cs="Arial"/>
          <w:b/>
          <w:bCs/>
          <w:color w:val="0072C6"/>
          <w:sz w:val="48"/>
          <w:szCs w:val="48"/>
          <w:lang w:eastAsia="en-US"/>
        </w:rPr>
        <w:t>V</w:t>
      </w:r>
      <w:r w:rsidR="003010D5">
        <w:rPr>
          <w:rFonts w:eastAsia="Calibri" w:cs="Arial"/>
          <w:b/>
          <w:bCs/>
          <w:color w:val="0072C6"/>
          <w:sz w:val="48"/>
          <w:szCs w:val="48"/>
          <w:lang w:eastAsia="en-US"/>
        </w:rPr>
        <w:t>erkehrs GmbH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 xml:space="preserve"> – </w:t>
      </w:r>
    </w:p>
    <w:p w14:paraId="004E6232" w14:textId="14A03A8C" w:rsidR="006B6B21" w:rsidRPr="00C564E5" w:rsidRDefault="00997303" w:rsidP="00BC0D8F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t>Ausschreibung</w:t>
      </w:r>
      <w:r w:rsidRPr="00C564E5">
        <w:rPr>
          <w:rFonts w:eastAsia="Calibri" w:cs="Arial"/>
          <w:b/>
          <w:bCs/>
          <w:color w:val="0072C6"/>
          <w:sz w:val="48"/>
          <w:szCs w:val="48"/>
          <w:lang w:eastAsia="en-US"/>
        </w:rPr>
        <w:br/>
      </w:r>
      <w:r w:rsidR="00BC0D8F" w:rsidRPr="00E316D3">
        <w:rPr>
          <w:rFonts w:eastAsia="Calibri" w:cs="Arial"/>
          <w:b/>
          <w:bCs/>
          <w:color w:val="0072C6"/>
          <w:sz w:val="48"/>
          <w:szCs w:val="48"/>
          <w:lang w:eastAsia="en-US"/>
        </w:rPr>
        <w:t>Vermarktung und Verwaltung der Werbeflächen der ESWE Verkehr</w:t>
      </w:r>
    </w:p>
    <w:p w14:paraId="7331522B" w14:textId="5A19D00F" w:rsidR="007C7B92" w:rsidRPr="00C564E5" w:rsidRDefault="007C7B92" w:rsidP="00DE61A2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</w:p>
    <w:p w14:paraId="70E31E6B" w14:textId="77777777" w:rsidR="00F6420F" w:rsidRPr="00C564E5" w:rsidRDefault="00F6420F" w:rsidP="00BF2FD1">
      <w:p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color w:val="0072C6"/>
          <w:sz w:val="48"/>
          <w:szCs w:val="48"/>
          <w:lang w:eastAsia="en-US"/>
        </w:rPr>
      </w:pPr>
    </w:p>
    <w:p w14:paraId="5E364104" w14:textId="65E97B8A" w:rsidR="00F6420F" w:rsidRPr="005205E9" w:rsidRDefault="005205E9" w:rsidP="005205E9">
      <w:pPr>
        <w:pStyle w:val="Listenabsatz"/>
        <w:numPr>
          <w:ilvl w:val="0"/>
          <w:numId w:val="30"/>
        </w:numPr>
        <w:overflowPunct/>
        <w:autoSpaceDE/>
        <w:autoSpaceDN/>
        <w:adjustRightInd/>
        <w:spacing w:after="240"/>
        <w:jc w:val="center"/>
        <w:textAlignment w:val="auto"/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</w:pPr>
      <w:r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Anlage: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1117C6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Eigenerklärungen – Befähigung zur Berufsausübung einschließlich Auflagen hinsichtlich der Eintragung in einem Berufs- oder Handelsregister</w:t>
      </w:r>
      <w:r w:rsidR="00DF302E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 xml:space="preserve"> </w:t>
      </w:r>
      <w:r w:rsidR="00F6420F" w:rsidRPr="005205E9">
        <w:rPr>
          <w:rFonts w:eastAsia="Calibri" w:cs="Arial"/>
          <w:b/>
          <w:bCs/>
          <w:i/>
          <w:iCs/>
          <w:color w:val="0072C6"/>
          <w:sz w:val="48"/>
          <w:szCs w:val="48"/>
          <w:lang w:eastAsia="en-US"/>
        </w:rPr>
        <w:t>–</w:t>
      </w:r>
    </w:p>
    <w:p w14:paraId="5232579F" w14:textId="77777777" w:rsidR="00276984" w:rsidRPr="00C564E5" w:rsidRDefault="00276984" w:rsidP="00BF2FD1">
      <w:pPr>
        <w:jc w:val="center"/>
        <w:rPr>
          <w:i/>
          <w:iCs/>
        </w:rPr>
      </w:pPr>
    </w:p>
    <w:p w14:paraId="705851AA" w14:textId="77777777" w:rsidR="00276984" w:rsidRPr="00C564E5" w:rsidRDefault="00276984" w:rsidP="00BF2FD1">
      <w:pPr>
        <w:jc w:val="center"/>
      </w:pPr>
    </w:p>
    <w:p w14:paraId="04ED4CA3" w14:textId="77777777" w:rsidR="00276984" w:rsidRPr="00C564E5" w:rsidRDefault="00276984" w:rsidP="00BF2FD1"/>
    <w:p w14:paraId="13734D88" w14:textId="77777777" w:rsidR="00F95C23" w:rsidRPr="00C564E5" w:rsidRDefault="00F95C23" w:rsidP="00BF2FD1">
      <w:pPr>
        <w:pStyle w:val="Inhaltsverzeichnisberschrift"/>
        <w:rPr>
          <w:lang w:val="de-DE"/>
        </w:rPr>
      </w:pPr>
      <w:r w:rsidRPr="00C564E5">
        <w:rPr>
          <w:lang w:val="de-DE"/>
        </w:rPr>
        <w:lastRenderedPageBreak/>
        <w:t>Inhalt</w:t>
      </w:r>
    </w:p>
    <w:p w14:paraId="31D764F2" w14:textId="24B0C4BF" w:rsidR="00D40041" w:rsidRDefault="00F95C23" w:rsidP="000D6D52">
      <w:pPr>
        <w:pStyle w:val="Verzeichnis1"/>
        <w:rPr>
          <w:rFonts w:asciiTheme="minorHAnsi" w:eastAsiaTheme="minorEastAsia" w:hAnsiTheme="minorHAnsi" w:cstheme="minorBidi"/>
          <w:szCs w:val="22"/>
        </w:rPr>
      </w:pPr>
      <w:r w:rsidRPr="00C564E5">
        <w:fldChar w:fldCharType="begin"/>
      </w:r>
      <w:r w:rsidRPr="00C564E5">
        <w:instrText xml:space="preserve"> TOC \o "1-3" \h \z \u </w:instrText>
      </w:r>
      <w:r w:rsidRPr="00C564E5">
        <w:fldChar w:fldCharType="separate"/>
      </w:r>
      <w:hyperlink w:anchor="_Toc116463778" w:history="1">
        <w:r w:rsidR="00D40041" w:rsidRPr="00523B01">
          <w:rPr>
            <w:rStyle w:val="Hyperlink"/>
          </w:rPr>
          <w:t>Vorwort</w:t>
        </w:r>
        <w:r w:rsidR="00D40041">
          <w:rPr>
            <w:webHidden/>
          </w:rPr>
          <w:tab/>
        </w:r>
        <w:r w:rsidR="00D40041">
          <w:rPr>
            <w:webHidden/>
          </w:rPr>
          <w:fldChar w:fldCharType="begin"/>
        </w:r>
        <w:r w:rsidR="00D40041">
          <w:rPr>
            <w:webHidden/>
          </w:rPr>
          <w:instrText xml:space="preserve"> PAGEREF _Toc116463778 \h </w:instrText>
        </w:r>
        <w:r w:rsidR="00D40041">
          <w:rPr>
            <w:webHidden/>
          </w:rPr>
        </w:r>
        <w:r w:rsidR="00D40041">
          <w:rPr>
            <w:webHidden/>
          </w:rPr>
          <w:fldChar w:fldCharType="separate"/>
        </w:r>
        <w:r w:rsidR="005D21FD">
          <w:rPr>
            <w:webHidden/>
          </w:rPr>
          <w:t>3</w:t>
        </w:r>
        <w:r w:rsidR="00D40041">
          <w:rPr>
            <w:webHidden/>
          </w:rPr>
          <w:fldChar w:fldCharType="end"/>
        </w:r>
      </w:hyperlink>
    </w:p>
    <w:p w14:paraId="2F487919" w14:textId="4250D3B4" w:rsidR="00D40041" w:rsidRDefault="00D40041" w:rsidP="000D6D52">
      <w:pPr>
        <w:pStyle w:val="Verzeichnis1"/>
        <w:rPr>
          <w:rFonts w:asciiTheme="minorHAnsi" w:eastAsiaTheme="minorEastAsia" w:hAnsiTheme="minorHAnsi" w:cstheme="minorBidi"/>
          <w:szCs w:val="22"/>
        </w:rPr>
      </w:pPr>
      <w:hyperlink w:anchor="_Toc116463779" w:history="1">
        <w:r w:rsidRPr="00523B01">
          <w:rPr>
            <w:rStyle w:val="Hyperlink"/>
          </w:rPr>
          <w:t>Eigenerklärung „Eintragung ins Handelsregister“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_Toc116463779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D21F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A4E3B2" w14:textId="751B5F4E" w:rsidR="00D40041" w:rsidRDefault="00D40041" w:rsidP="000D6D52">
      <w:pPr>
        <w:pStyle w:val="Verzeichnis1"/>
        <w:rPr>
          <w:rFonts w:asciiTheme="minorHAnsi" w:eastAsiaTheme="minorEastAsia" w:hAnsiTheme="minorHAnsi" w:cstheme="minorBidi"/>
          <w:szCs w:val="22"/>
        </w:rPr>
      </w:pPr>
      <w:hyperlink w:anchor="_Toc116463781" w:history="1">
        <w:r w:rsidRPr="00523B01">
          <w:rPr>
            <w:rStyle w:val="Hyperlink"/>
          </w:rPr>
          <w:t>Eigenerklärung zu Ausschlussgründen (§§ 123 ff. GWB)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_Toc116463781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D21F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CBFF03D" w14:textId="4345EBC2" w:rsidR="00D40041" w:rsidRDefault="00D40041" w:rsidP="000D6D52">
      <w:pPr>
        <w:pStyle w:val="Verzeichnis1"/>
        <w:rPr>
          <w:rFonts w:asciiTheme="minorHAnsi" w:eastAsiaTheme="minorEastAsia" w:hAnsiTheme="minorHAnsi" w:cstheme="minorBidi"/>
          <w:szCs w:val="22"/>
        </w:rPr>
      </w:pPr>
      <w:hyperlink w:anchor="_Toc116463782" w:history="1">
        <w:r w:rsidRPr="00523B01">
          <w:rPr>
            <w:rStyle w:val="Hyperlink"/>
          </w:rPr>
          <w:t>Eigenerklärung „Tariflohn / Mindestlohn“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_Toc116463782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D21FD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65C374B" w14:textId="4169C6C4" w:rsidR="000D6D52" w:rsidRPr="000D6D52" w:rsidRDefault="00D40041" w:rsidP="000D6D52">
      <w:pPr>
        <w:pStyle w:val="Verzeichnis1"/>
      </w:pPr>
      <w:hyperlink w:anchor="_Toc116463783" w:history="1">
        <w:r w:rsidRPr="00523B01">
          <w:rPr>
            <w:rStyle w:val="Hyperlink"/>
          </w:rPr>
          <w:t>Eigenerklärung „Einhaltung der Bedingungen der Sanktionsverordnung“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_Toc116463783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D21FD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9720ABC" w14:textId="7255953B" w:rsidR="00F95C23" w:rsidRPr="00C564E5" w:rsidRDefault="00F95C23" w:rsidP="00B435C8">
      <w:pPr>
        <w:pStyle w:val="Verzeichnis1"/>
      </w:pPr>
      <w:r w:rsidRPr="00C564E5">
        <w:rPr>
          <w:b/>
          <w:bCs/>
        </w:rPr>
        <w:fldChar w:fldCharType="end"/>
      </w:r>
    </w:p>
    <w:p w14:paraId="59BFA934" w14:textId="77777777" w:rsidR="00195671" w:rsidRPr="00C564E5" w:rsidRDefault="00195671" w:rsidP="00BF2FD1"/>
    <w:p w14:paraId="64C51CE6" w14:textId="77777777" w:rsidR="00195671" w:rsidRPr="00C564E5" w:rsidRDefault="00195671" w:rsidP="00BF2FD1">
      <w:pPr>
        <w:rPr>
          <w:rStyle w:val="SchwacheHervorhebung"/>
          <w:i w:val="0"/>
          <w:iCs w:val="0"/>
          <w:color w:val="auto"/>
        </w:rPr>
      </w:pPr>
    </w:p>
    <w:p w14:paraId="127AF64F" w14:textId="7FE5C85B" w:rsidR="00303AD9" w:rsidRPr="00C564E5" w:rsidRDefault="00303AD9" w:rsidP="00BF2FD1">
      <w:pPr>
        <w:rPr>
          <w:i/>
          <w:iCs/>
        </w:rPr>
      </w:pPr>
    </w:p>
    <w:p w14:paraId="3EFD458F" w14:textId="77777777" w:rsidR="00B400DF" w:rsidRPr="00C564E5" w:rsidRDefault="00B400DF" w:rsidP="00BF2FD1"/>
    <w:p w14:paraId="590CB498" w14:textId="6042615B" w:rsidR="00F1107D" w:rsidRPr="00C564E5" w:rsidRDefault="00F1107D" w:rsidP="00BF2FD1"/>
    <w:p w14:paraId="5B3C45AB" w14:textId="1DDB6CAE" w:rsidR="00F1107D" w:rsidRPr="00C564E5" w:rsidRDefault="00F1107D" w:rsidP="00BF2FD1"/>
    <w:p w14:paraId="05E521A3" w14:textId="42481633" w:rsidR="00B400DF" w:rsidRPr="00C564E5" w:rsidRDefault="00B400DF" w:rsidP="00BF2FD1"/>
    <w:p w14:paraId="62886DE7" w14:textId="50F2A24D" w:rsidR="00B400DF" w:rsidRPr="00C564E5" w:rsidRDefault="00B400DF" w:rsidP="00BF2FD1"/>
    <w:p w14:paraId="07494B4D" w14:textId="36FE5529" w:rsidR="00B400DF" w:rsidRPr="00C564E5" w:rsidRDefault="00B400DF" w:rsidP="00BF2FD1"/>
    <w:p w14:paraId="1DE3B7D9" w14:textId="3F0E8356" w:rsidR="00B400DF" w:rsidRPr="00C564E5" w:rsidRDefault="00276984" w:rsidP="00BF2FD1">
      <w:r w:rsidRPr="00C564E5">
        <w:br w:type="page"/>
      </w:r>
    </w:p>
    <w:p w14:paraId="67C9562F" w14:textId="77777777" w:rsidR="00B816B0" w:rsidRPr="00C564E5" w:rsidRDefault="00B816B0" w:rsidP="00B816B0">
      <w:pPr>
        <w:pStyle w:val="berschrift1"/>
      </w:pPr>
      <w:bookmarkStart w:id="0" w:name="_Toc112068079"/>
      <w:bookmarkStart w:id="1" w:name="_Toc113271120"/>
      <w:bookmarkStart w:id="2" w:name="_Toc116463778"/>
      <w:r>
        <w:lastRenderedPageBreak/>
        <w:t>Vorwort</w:t>
      </w:r>
      <w:bookmarkEnd w:id="0"/>
      <w:bookmarkEnd w:id="1"/>
      <w:bookmarkEnd w:id="2"/>
    </w:p>
    <w:p w14:paraId="31FC24DD" w14:textId="4D4359E4" w:rsidR="00B816B0" w:rsidRPr="00A83173" w:rsidRDefault="00B816B0" w:rsidP="00B816B0">
      <w:pPr>
        <w:pStyle w:val="Default"/>
        <w:rPr>
          <w:rFonts w:cs="Times New Roman"/>
          <w:b/>
          <w:bCs/>
          <w:color w:val="auto"/>
          <w:sz w:val="22"/>
          <w:szCs w:val="20"/>
          <w:lang w:val="de-DE"/>
        </w:rPr>
      </w:pPr>
      <w:r w:rsidRPr="00A83173">
        <w:rPr>
          <w:rFonts w:cs="Times New Roman"/>
          <w:b/>
          <w:bCs/>
          <w:color w:val="auto"/>
          <w:sz w:val="22"/>
          <w:szCs w:val="20"/>
          <w:lang w:val="de-DE"/>
        </w:rPr>
        <w:t xml:space="preserve">Diese Anlage ist von jedem Bewerber/ jedem Mitglied der Bewerbergemeinschaft sowie von jedem Drittunternehmen, auf deren Kapazitäten (Eignung) sich der Bewerber/ die Bewerbergemeinschaft beruft (sog. „eignungsverleihender </w:t>
      </w:r>
      <w:r w:rsidR="007717CF" w:rsidRPr="00A83173">
        <w:rPr>
          <w:rFonts w:cs="Times New Roman"/>
          <w:b/>
          <w:bCs/>
          <w:color w:val="auto"/>
          <w:sz w:val="22"/>
          <w:szCs w:val="20"/>
          <w:lang w:val="de-DE"/>
        </w:rPr>
        <w:t>Nachunter</w:t>
      </w:r>
      <w:r w:rsidRPr="00A83173">
        <w:rPr>
          <w:rFonts w:cs="Times New Roman"/>
          <w:b/>
          <w:bCs/>
          <w:color w:val="auto"/>
          <w:sz w:val="22"/>
          <w:szCs w:val="20"/>
          <w:lang w:val="de-DE"/>
        </w:rPr>
        <w:t>nehmer“) jeweils auszufüllen. In diesem Fall ist diese Anlage mehrfach auszufüllen.</w:t>
      </w:r>
    </w:p>
    <w:p w14:paraId="20EC675A" w14:textId="77777777" w:rsidR="000D6D52" w:rsidRDefault="000D6D52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311EF952" w14:textId="77777777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C4F79C3" w14:textId="281DDD59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(Bitte </w:t>
      </w:r>
      <w:r w:rsidR="001932B2" w:rsidRPr="00170844">
        <w:rPr>
          <w:rFonts w:cs="Times New Roman"/>
          <w:color w:val="auto"/>
          <w:sz w:val="22"/>
          <w:szCs w:val="20"/>
          <w:lang w:val="de-DE"/>
        </w:rPr>
        <w:t>Felder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ausfüllen und 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 Zutreffendes bitte ankreuzen) </w:t>
      </w:r>
    </w:p>
    <w:p w14:paraId="5FFEDF71" w14:textId="77777777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4FCED555" w14:textId="77777777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170844" w:rsidRPr="00170844" w14:paraId="171E7958" w14:textId="77777777" w:rsidTr="00CA40C3">
        <w:bookmarkStart w:id="3" w:name="_Hlk161211107" w:displacedByCustomXml="next"/>
        <w:sdt>
          <w:sdtPr>
            <w:rPr>
              <w:rFonts w:cs="Arial"/>
              <w:b/>
              <w:color w:val="000000" w:themeColor="text1"/>
              <w:sz w:val="24"/>
              <w:szCs w:val="24"/>
            </w:rPr>
            <w:id w:val="-2144881191"/>
            <w:lock w:val="sdtLocked"/>
            <w:placeholder>
              <w:docPart w:val="C912F89372AE4822AABE99ADF258E434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1E895F6C" w14:textId="222D4D8D" w:rsidR="00B816B0" w:rsidRPr="003B0B17" w:rsidRDefault="003B0B17" w:rsidP="00CA40C3">
                <w:pPr>
                  <w:suppressAutoHyphens/>
                  <w:spacing w:line="260" w:lineRule="exact"/>
                  <w:rPr>
                    <w:rFonts w:cs="Arial"/>
                    <w:b/>
                    <w:color w:val="000000" w:themeColor="text1"/>
                    <w:sz w:val="24"/>
                    <w:szCs w:val="24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Name und Adresse des Unternehmens eingeben</w:t>
                </w:r>
              </w:p>
            </w:tc>
          </w:sdtContent>
        </w:sdt>
      </w:tr>
      <w:tr w:rsidR="00170844" w:rsidRPr="00170844" w14:paraId="3AA42620" w14:textId="77777777" w:rsidTr="00CA40C3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21E6E9" w14:textId="77777777" w:rsidR="00B816B0" w:rsidRPr="003B0B17" w:rsidRDefault="00B816B0" w:rsidP="00CA40C3">
            <w:pPr>
              <w:spacing w:line="240" w:lineRule="auto"/>
              <w:rPr>
                <w:rFonts w:eastAsia="Droid Sans Fallback" w:cs="FreeSans"/>
                <w:i/>
                <w:iCs/>
                <w:color w:val="000000" w:themeColor="text1"/>
                <w:sz w:val="20"/>
                <w:lang w:eastAsia="zh-CN" w:bidi="hi-IN"/>
              </w:rPr>
            </w:pPr>
            <w:r w:rsidRPr="003B0B17">
              <w:rPr>
                <w:rFonts w:cs="Arial"/>
                <w:color w:val="000000" w:themeColor="text1"/>
                <w:sz w:val="24"/>
                <w:szCs w:val="24"/>
              </w:rPr>
              <w:t>Vollständiger Name (Firma) und Adresse des Unternehmens (Wirtschaftsteilnehmers)</w:t>
            </w:r>
          </w:p>
        </w:tc>
      </w:tr>
      <w:bookmarkEnd w:id="3"/>
    </w:tbl>
    <w:p w14:paraId="46577D48" w14:textId="77777777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56DFCF6" w14:textId="77777777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78E3FFD" w14:textId="77777777" w:rsidR="00B816B0" w:rsidRPr="00170844" w:rsidRDefault="00B816B0" w:rsidP="00B816B0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Ich / wir sind Wirtschaftsteilnehmer und beteiligen uns an dem gegenständlichen Vergabeverfahren als</w:t>
      </w:r>
    </w:p>
    <w:p w14:paraId="77397F7C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3DCA930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3537B10" w14:textId="2AF08D30" w:rsidR="00B816B0" w:rsidRPr="00170844" w:rsidRDefault="00E760E9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-73210769"/>
          <w:lock w:val="sdtLocked"/>
          <w15:color w:val="0000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BCA">
            <w:rPr>
              <w:rFonts w:ascii="MS Gothic" w:eastAsia="MS Gothic" w:hAnsi="MS Gothic" w:hint="eastAsia"/>
            </w:rPr>
            <w:t>☐</w:t>
          </w:r>
        </w:sdtContent>
      </w:sdt>
      <w:r w:rsidR="00B816B0" w:rsidRPr="00170844">
        <w:t xml:space="preserve"> Bewerber</w:t>
      </w:r>
    </w:p>
    <w:p w14:paraId="64A512EA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BD38FD3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6E414BF2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A0B68E4" w14:textId="0EADDB30" w:rsidR="00B816B0" w:rsidRPr="00170844" w:rsidRDefault="00E760E9" w:rsidP="0072493B">
      <w:pPr>
        <w:pStyle w:val="berarbeitung"/>
      </w:pPr>
      <w:sdt>
        <w:sdtPr>
          <w:id w:val="-533890630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0BF" w:rsidRPr="00170844">
            <w:rPr>
              <w:rFonts w:ascii="MS Gothic" w:eastAsia="MS Gothic" w:hAnsi="MS Gothic" w:hint="eastAsia"/>
            </w:rPr>
            <w:t>☐</w:t>
          </w:r>
        </w:sdtContent>
      </w:sdt>
      <w:r w:rsidR="00B816B0" w:rsidRPr="00170844">
        <w:t>Mitglied einer Bewerbergemeinschaft</w:t>
      </w:r>
    </w:p>
    <w:p w14:paraId="02C3D4EA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DCBBF92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r w:rsidRPr="00170844">
        <w:rPr>
          <w:i/>
          <w:iCs/>
        </w:rPr>
        <w:t>oder</w:t>
      </w:r>
    </w:p>
    <w:p w14:paraId="7C80FE1C" w14:textId="77777777" w:rsidR="00B816B0" w:rsidRPr="00170844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BA1603E" w14:textId="23A76308" w:rsidR="00B816B0" w:rsidRPr="00170844" w:rsidRDefault="00E760E9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1919282023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0BF" w:rsidRPr="00170844">
            <w:rPr>
              <w:rFonts w:ascii="MS Gothic" w:eastAsia="MS Gothic" w:hAnsi="MS Gothic" w:hint="eastAsia"/>
            </w:rPr>
            <w:t>☐</w:t>
          </w:r>
        </w:sdtContent>
      </w:sdt>
      <w:r w:rsidR="00B816B0" w:rsidRPr="00170844">
        <w:t xml:space="preserve"> Eignungsverleihender </w:t>
      </w:r>
      <w:r w:rsidR="00BD3477" w:rsidRPr="00170844">
        <w:t>Nachunternehmer</w:t>
      </w:r>
      <w:r w:rsidR="00B816B0" w:rsidRPr="00170844">
        <w:t xml:space="preserve"> –Wirtschaftsteilnehmer, auf dessen Kapazitäten sich der Bewerber bzw. die Bewerbergemeinschaft zum Nachweis seiner / ihrer Leistungsfähigkeit beruft (sog. Eignungsleihe)</w:t>
      </w:r>
    </w:p>
    <w:p w14:paraId="78F63643" w14:textId="77777777" w:rsidR="00B816B0" w:rsidRDefault="00B816B0" w:rsidP="00B816B0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C7F825C" w14:textId="77777777" w:rsidR="00B816B0" w:rsidRDefault="00B816B0" w:rsidP="0072493B">
      <w:pPr>
        <w:pStyle w:val="berarbeitung"/>
        <w:rPr>
          <w:color w:val="4472C4"/>
          <w:kern w:val="32"/>
          <w:sz w:val="28"/>
          <w:szCs w:val="32"/>
        </w:rPr>
      </w:pPr>
      <w:r>
        <w:br w:type="page"/>
      </w:r>
    </w:p>
    <w:p w14:paraId="486C4A5E" w14:textId="736E55FD" w:rsidR="005205E9" w:rsidRPr="00C564E5" w:rsidRDefault="001676CB" w:rsidP="005205E9">
      <w:pPr>
        <w:pStyle w:val="berschrift1"/>
      </w:pPr>
      <w:bookmarkStart w:id="4" w:name="_Toc116463779"/>
      <w:r>
        <w:lastRenderedPageBreak/>
        <w:t>Eigene</w:t>
      </w:r>
      <w:r w:rsidR="00EB55C6">
        <w:t>rklärung „</w:t>
      </w:r>
      <w:r w:rsidR="00DF302E">
        <w:t>Eintragung ins Handelsregister</w:t>
      </w:r>
      <w:r w:rsidR="00EB55C6">
        <w:t>“</w:t>
      </w:r>
      <w:bookmarkEnd w:id="4"/>
    </w:p>
    <w:p w14:paraId="5FE6E77A" w14:textId="77777777" w:rsidR="00D44D5B" w:rsidRPr="005205E9" w:rsidRDefault="00D44D5B" w:rsidP="005205E9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03224202" w14:textId="0CC51A5B" w:rsidR="005205E9" w:rsidRPr="00170844" w:rsidRDefault="005205E9" w:rsidP="005205E9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(Bitte </w:t>
      </w:r>
      <w:r w:rsidR="001932B2" w:rsidRPr="00170844">
        <w:rPr>
          <w:rFonts w:cs="Times New Roman"/>
          <w:color w:val="auto"/>
          <w:sz w:val="22"/>
          <w:szCs w:val="20"/>
          <w:lang w:val="de-DE"/>
        </w:rPr>
        <w:t>Felder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ausfüllen) </w:t>
      </w:r>
    </w:p>
    <w:p w14:paraId="0070FF8C" w14:textId="0A084619" w:rsidR="00BB47A2" w:rsidRPr="00170844" w:rsidRDefault="00BB47A2" w:rsidP="005205E9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F47A244" w14:textId="62BBF4FB" w:rsidR="0098775D" w:rsidRPr="00170844" w:rsidRDefault="000A3684" w:rsidP="0098775D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Hiermit teilen wir mit, dass wir </w:t>
      </w:r>
      <w:r w:rsidR="0098775D" w:rsidRPr="00170844">
        <w:rPr>
          <w:rFonts w:cs="Times New Roman"/>
          <w:color w:val="auto"/>
          <w:sz w:val="22"/>
          <w:szCs w:val="20"/>
          <w:lang w:val="de-DE"/>
        </w:rPr>
        <w:t xml:space="preserve">im Gewerbe- </w:t>
      </w:r>
      <w:r w:rsidR="00BD3477" w:rsidRPr="00170844">
        <w:rPr>
          <w:rFonts w:cs="Times New Roman"/>
          <w:color w:val="auto"/>
          <w:sz w:val="22"/>
          <w:szCs w:val="20"/>
          <w:lang w:val="de-DE"/>
        </w:rPr>
        <w:t xml:space="preserve">oder </w:t>
      </w:r>
      <w:r w:rsidR="0098775D" w:rsidRPr="00170844">
        <w:rPr>
          <w:rFonts w:cs="Times New Roman"/>
          <w:color w:val="auto"/>
          <w:sz w:val="22"/>
          <w:szCs w:val="20"/>
          <w:lang w:val="de-DE"/>
        </w:rPr>
        <w:t>Handelsregister eingetragen sind.</w:t>
      </w:r>
    </w:p>
    <w:p w14:paraId="5F6886D0" w14:textId="77777777" w:rsidR="00783A7D" w:rsidRPr="00170844" w:rsidRDefault="00783A7D" w:rsidP="0098775D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5A29007D" w14:textId="5FB235EC" w:rsidR="0098775D" w:rsidRPr="00170844" w:rsidRDefault="0098775D" w:rsidP="0098775D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Mit dem Teilnahmeantrag ist zur Bestätigung meiner Erklärung vorzulegen:</w:t>
      </w:r>
    </w:p>
    <w:p w14:paraId="2D5950B1" w14:textId="6817941D" w:rsidR="00C44803" w:rsidRPr="00170844" w:rsidRDefault="00C44803" w:rsidP="000D6D52">
      <w:pPr>
        <w:pStyle w:val="Default"/>
        <w:numPr>
          <w:ilvl w:val="0"/>
          <w:numId w:val="41"/>
        </w:numPr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Handelsregisterauszug oder vergleichbare Nachweis</w:t>
      </w:r>
      <w:r w:rsidR="00D07AD4">
        <w:rPr>
          <w:rFonts w:cs="Times New Roman"/>
          <w:color w:val="auto"/>
          <w:sz w:val="22"/>
          <w:szCs w:val="20"/>
          <w:lang w:val="de-DE"/>
        </w:rPr>
        <w:t>e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(z.B. Vereinsregister,</w:t>
      </w:r>
    </w:p>
    <w:p w14:paraId="519B7577" w14:textId="26640349" w:rsidR="004659C4" w:rsidRPr="00170844" w:rsidRDefault="00C44803" w:rsidP="0098775D">
      <w:pPr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 w:val="21"/>
          <w:szCs w:val="21"/>
        </w:rPr>
      </w:pPr>
      <w:r w:rsidRPr="00170844">
        <w:t>Partnerschaftsregister), der zum Datum des Abgabetermins für den Teilnahmeantrag nicht älter als drei Monate ist.</w:t>
      </w:r>
    </w:p>
    <w:p w14:paraId="24F5875A" w14:textId="77777777" w:rsidR="004659C4" w:rsidRPr="00170844" w:rsidRDefault="004659C4" w:rsidP="005D1DEC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170844" w:rsidRPr="00170844" w14:paraId="46B0FF84" w14:textId="77777777" w:rsidTr="00D04AD3">
        <w:bookmarkStart w:id="5" w:name="_Hlk161211955" w:displacedByCustomXml="next"/>
        <w:sdt>
          <w:sdtPr>
            <w:rPr>
              <w:rFonts w:cs="Arial"/>
              <w:b/>
              <w:color w:val="000000" w:themeColor="text1"/>
              <w:sz w:val="24"/>
              <w:szCs w:val="24"/>
            </w:rPr>
            <w:id w:val="-989319124"/>
            <w:lock w:val="sdtLocked"/>
            <w:placeholder>
              <w:docPart w:val="CB2420A5A1134A1081CE8AC8C209DADA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1FEC48C9" w14:textId="25AAB79E" w:rsidR="004659C4" w:rsidRPr="00A620B0" w:rsidRDefault="003B0B17" w:rsidP="00D04AD3">
                <w:pPr>
                  <w:suppressAutoHyphens/>
                  <w:spacing w:line="260" w:lineRule="exact"/>
                  <w:rPr>
                    <w:rFonts w:cs="Arial"/>
                    <w:b/>
                    <w:color w:val="000000" w:themeColor="text1"/>
                    <w:sz w:val="24"/>
                    <w:szCs w:val="24"/>
                  </w:rPr>
                </w:pPr>
                <w:r w:rsidRPr="00A620B0">
                  <w:rPr>
                    <w:rStyle w:val="Platzhaltertext"/>
                    <w:color w:val="000000" w:themeColor="text1"/>
                  </w:rPr>
                  <w:t>Name des erklärenden Unternehmens eingeben</w:t>
                </w:r>
              </w:p>
            </w:tc>
          </w:sdtContent>
        </w:sdt>
      </w:tr>
      <w:tr w:rsidR="00170844" w:rsidRPr="00170844" w14:paraId="3BE7B444" w14:textId="77777777" w:rsidTr="00D04AD3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F474326" w14:textId="234D60C0" w:rsidR="004659C4" w:rsidRPr="00A620B0" w:rsidRDefault="00783A7D" w:rsidP="00D04AD3">
            <w:pPr>
              <w:spacing w:line="240" w:lineRule="auto"/>
              <w:rPr>
                <w:rFonts w:eastAsia="Droid Sans Fallback" w:cs="FreeSans"/>
                <w:i/>
                <w:iCs/>
                <w:color w:val="000000" w:themeColor="text1"/>
                <w:sz w:val="20"/>
                <w:lang w:eastAsia="zh-CN" w:bidi="hi-IN"/>
              </w:rPr>
            </w:pPr>
            <w:r w:rsidRPr="00A620B0">
              <w:rPr>
                <w:rFonts w:cs="Arial"/>
                <w:color w:val="000000" w:themeColor="text1"/>
                <w:sz w:val="24"/>
                <w:szCs w:val="24"/>
              </w:rPr>
              <w:t>Name des erklärenden Unternehmens</w:t>
            </w:r>
          </w:p>
        </w:tc>
      </w:tr>
      <w:bookmarkEnd w:id="5"/>
    </w:tbl>
    <w:p w14:paraId="15182AA5" w14:textId="45ECD431" w:rsidR="004659C4" w:rsidRPr="00170844" w:rsidRDefault="004659C4" w:rsidP="005D1DEC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A18E351" w14:textId="47D55000" w:rsidR="005B2D19" w:rsidRPr="00170844" w:rsidRDefault="005B2D19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D6AE4F8" w14:textId="77777777" w:rsidR="005B2D19" w:rsidRPr="003B0B17" w:rsidRDefault="005B2D19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3B0B17" w:rsidRPr="003B0B17" w14:paraId="5BE8395F" w14:textId="77777777" w:rsidTr="00096C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bookmarkStart w:id="6" w:name="_Hlk161219567" w:displacedByCustomXml="next"/>
        <w:sdt>
          <w:sdtPr>
            <w:rPr>
              <w:rFonts w:cs="Arial"/>
              <w:color w:val="000000" w:themeColor="text1"/>
              <w:sz w:val="24"/>
              <w:szCs w:val="24"/>
            </w:rPr>
            <w:id w:val="-1871215483"/>
            <w:lock w:val="sdtLocked"/>
            <w:placeholder>
              <w:docPart w:val="C5FE26E833B044B7BFF8D982E6A9CDD5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05A66B07" w14:textId="2252EA37" w:rsidR="005B2D19" w:rsidRPr="003B0B17" w:rsidRDefault="003B0B17" w:rsidP="00096C9A">
                <w:pPr>
                  <w:rPr>
                    <w:color w:val="000000" w:themeColor="text1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1621526442"/>
            <w:lock w:val="sdtLocked"/>
            <w:placeholder>
              <w:docPart w:val="3230A8E938F946A7962718BCFCD3BF6D"/>
            </w:placeholder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699FC2A6" w14:textId="30B74907" w:rsidR="005B2D19" w:rsidRPr="003B0B17" w:rsidRDefault="003D5C58" w:rsidP="00096C9A">
                <w:pPr>
                  <w:rPr>
                    <w:color w:val="000000" w:themeColor="text1"/>
                  </w:rPr>
                </w:pPr>
                <w:r w:rsidRPr="003D5C58">
                  <w:rPr>
                    <w:color w:val="000000" w:themeColor="text1"/>
                  </w:rPr>
                  <w:t xml:space="preserve">Datum </w:t>
                </w:r>
                <w:proofErr w:type="spellStart"/>
                <w:r w:rsidRPr="003D5C58">
                  <w:rPr>
                    <w:color w:val="000000" w:themeColor="text1"/>
                  </w:rPr>
                  <w:t>eingeben</w:t>
                </w:r>
                <w:proofErr w:type="spellEnd"/>
              </w:p>
            </w:tc>
          </w:sdtContent>
        </w:sdt>
        <w:sdt>
          <w:sdtPr>
            <w:rPr>
              <w:color w:val="000000" w:themeColor="text1"/>
            </w:rPr>
            <w:id w:val="938796271"/>
            <w:placeholder>
              <w:docPart w:val="A8FFC9A64C504B42BC6972F1F3C96ED3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18003B1B" w14:textId="533E9BF5" w:rsidR="005B2D19" w:rsidRPr="00C23903" w:rsidRDefault="003D5C58" w:rsidP="00096C9A">
                <w:pPr>
                  <w:rPr>
                    <w:color w:val="000000" w:themeColor="text1"/>
                    <w:lang w:val="de-DE"/>
                  </w:rPr>
                </w:pPr>
                <w:r w:rsidRPr="00C23903">
                  <w:rPr>
                    <w:color w:val="000000" w:themeColor="text1"/>
                    <w:lang w:val="de-DE"/>
                  </w:rPr>
                  <w:t>Name</w:t>
                </w:r>
                <w:r w:rsidR="004924D7" w:rsidRPr="00C23903">
                  <w:rPr>
                    <w:color w:val="000000" w:themeColor="text1"/>
                    <w:lang w:val="de-DE"/>
                  </w:rPr>
                  <w:t>n</w:t>
                </w:r>
                <w:r w:rsidRPr="00C23903">
                  <w:rPr>
                    <w:color w:val="000000" w:themeColor="text1"/>
                    <w:lang w:val="de-DE"/>
                  </w:rPr>
                  <w:t xml:space="preserve"> des Unternehmens und Unterschrift eingeben</w:t>
                </w:r>
              </w:p>
            </w:tc>
          </w:sdtContent>
        </w:sdt>
      </w:tr>
      <w:tr w:rsidR="003B0B17" w:rsidRPr="003B0B17" w14:paraId="2E20D9C7" w14:textId="77777777" w:rsidTr="00096C9A">
        <w:tc>
          <w:tcPr>
            <w:tcW w:w="3118" w:type="dxa"/>
          </w:tcPr>
          <w:p w14:paraId="76EDE50C" w14:textId="77777777" w:rsidR="005B2D19" w:rsidRPr="003B0B17" w:rsidRDefault="005B2D19" w:rsidP="00096C9A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Ort</w:t>
            </w:r>
          </w:p>
        </w:tc>
        <w:tc>
          <w:tcPr>
            <w:tcW w:w="3118" w:type="dxa"/>
          </w:tcPr>
          <w:p w14:paraId="1F790103" w14:textId="77777777" w:rsidR="005B2D19" w:rsidRPr="003B0B17" w:rsidRDefault="005B2D19" w:rsidP="00096C9A">
            <w:pPr>
              <w:rPr>
                <w:b/>
                <w:bCs/>
                <w:color w:val="000000" w:themeColor="text1"/>
              </w:rPr>
            </w:pPr>
            <w:r w:rsidRPr="003B0B17">
              <w:rPr>
                <w:b/>
                <w:bCs/>
                <w:color w:val="000000" w:themeColor="text1"/>
              </w:rPr>
              <w:t>Datum</w:t>
            </w:r>
          </w:p>
        </w:tc>
        <w:tc>
          <w:tcPr>
            <w:tcW w:w="3119" w:type="dxa"/>
          </w:tcPr>
          <w:p w14:paraId="0028891D" w14:textId="50CC0F09" w:rsidR="005B2D19" w:rsidRPr="003B0B17" w:rsidRDefault="003D5C58" w:rsidP="00096C9A">
            <w:pPr>
              <w:pStyle w:val="Default"/>
              <w:jc w:val="both"/>
              <w:rPr>
                <w:color w:val="000000" w:themeColor="text1"/>
                <w:szCs w:val="22"/>
                <w:lang w:val="de-DE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N</w:t>
            </w:r>
            <w:r w:rsidRPr="00C23903">
              <w:rPr>
                <w:b/>
                <w:bCs/>
                <w:szCs w:val="22"/>
                <w:lang w:val="de-DE"/>
              </w:rPr>
              <w:t xml:space="preserve">ame des Unternehmens und </w:t>
            </w:r>
            <w:r w:rsidR="00531758" w:rsidRPr="003B0B17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Unterschrift </w:t>
            </w:r>
            <w:r w:rsidR="005B2D19" w:rsidRPr="003B0B17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 xml:space="preserve">des Verantwortlichen </w:t>
            </w:r>
            <w:r w:rsidR="00392075">
              <w:rPr>
                <w:b/>
                <w:bCs/>
                <w:color w:val="000000" w:themeColor="text1"/>
                <w:sz w:val="22"/>
                <w:szCs w:val="22"/>
                <w:lang w:val="de-DE"/>
              </w:rPr>
              <w:t>(</w:t>
            </w:r>
            <w:r w:rsidR="001452B6" w:rsidRPr="001C403A">
              <w:rPr>
                <w:color w:val="auto"/>
                <w:sz w:val="22"/>
                <w:szCs w:val="22"/>
                <w:lang w:val="de-DE"/>
              </w:rPr>
              <w:t>bei Bewerbergemeinschaften des bevollmächtigten Vertreters)</w:t>
            </w:r>
          </w:p>
        </w:tc>
      </w:tr>
      <w:bookmarkEnd w:id="6"/>
    </w:tbl>
    <w:p w14:paraId="6471D67B" w14:textId="4EDD6A15" w:rsidR="007717CF" w:rsidRPr="003B0B17" w:rsidRDefault="007717CF" w:rsidP="005B2D19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p w14:paraId="1F3B7B1A" w14:textId="5B931E73" w:rsidR="007717CF" w:rsidRPr="003B0B17" w:rsidRDefault="007717CF">
      <w:pPr>
        <w:overflowPunct/>
        <w:autoSpaceDE/>
        <w:autoSpaceDN/>
        <w:adjustRightInd/>
        <w:spacing w:line="240" w:lineRule="auto"/>
        <w:jc w:val="left"/>
        <w:textAlignment w:val="auto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44"/>
      </w:tblGrid>
      <w:tr w:rsidR="00170844" w:rsidRPr="00170844" w14:paraId="674088E0" w14:textId="77777777" w:rsidTr="008F355F">
        <w:trPr>
          <w:trHeight w:val="24"/>
        </w:trPr>
        <w:sdt>
          <w:sdtPr>
            <w:rPr>
              <w:rFonts w:cs="Arial"/>
              <w:b/>
              <w:color w:val="FFFFFF" w:themeColor="background1"/>
              <w:sz w:val="24"/>
              <w:szCs w:val="24"/>
            </w:rPr>
            <w:id w:val="384681647"/>
            <w:lock w:val="sdtLocked"/>
            <w:placeholder>
              <w:docPart w:val="D4DC1570597C499CBE1163491D555990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8744" w:type="dxa"/>
              </w:tcPr>
              <w:p w14:paraId="515C9157" w14:textId="0B37B45D" w:rsidR="00A025A9" w:rsidRPr="008F355F" w:rsidRDefault="00EA19EA" w:rsidP="00654513">
                <w:pPr>
                  <w:suppressAutoHyphens/>
                  <w:spacing w:line="260" w:lineRule="exact"/>
                  <w:rPr>
                    <w:rFonts w:cs="Arial"/>
                    <w:b/>
                    <w:color w:val="FFFFFF" w:themeColor="background1"/>
                    <w:sz w:val="24"/>
                    <w:szCs w:val="24"/>
                  </w:rPr>
                </w:pPr>
                <w:r w:rsidRPr="008F355F">
                  <w:rPr>
                    <w:rStyle w:val="Platzhaltertext"/>
                    <w:color w:val="FFFFFF" w:themeColor="background1"/>
                    <w:shd w:val="clear" w:color="auto" w:fill="FFFFFF" w:themeFill="background1"/>
                  </w:rPr>
                  <w:t>Name des erklärenden Unternehmens eingeben</w:t>
                </w:r>
              </w:p>
            </w:tc>
          </w:sdtContent>
        </w:sdt>
      </w:tr>
    </w:tbl>
    <w:p w14:paraId="64237958" w14:textId="77777777" w:rsidR="00A025A9" w:rsidRPr="00170844" w:rsidRDefault="00A025A9" w:rsidP="00A025A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3FF32180" w14:textId="77777777" w:rsidR="00A025A9" w:rsidRPr="00170844" w:rsidRDefault="00A025A9" w:rsidP="00A025A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D5900FE" w14:textId="77777777" w:rsidR="00A025A9" w:rsidRPr="00170844" w:rsidRDefault="00A025A9" w:rsidP="00A025A9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8"/>
        <w:gridCol w:w="1844"/>
        <w:gridCol w:w="4393"/>
      </w:tblGrid>
      <w:tr w:rsidR="003B0B17" w:rsidRPr="00170844" w14:paraId="313DE62A" w14:textId="77777777" w:rsidTr="008F355F">
        <w:sdt>
          <w:sdtPr>
            <w:rPr>
              <w:rFonts w:cs="Arial"/>
              <w:color w:val="FFFFFF" w:themeColor="background1"/>
              <w:sz w:val="24"/>
              <w:szCs w:val="24"/>
            </w:rPr>
            <w:id w:val="-863985055"/>
            <w:lock w:val="sdtLocked"/>
            <w:placeholder>
              <w:docPart w:val="E3D4DE410BD944A9986BAF1915550309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4081228A" w14:textId="506C38EC" w:rsidR="003B0B17" w:rsidRPr="008F355F" w:rsidRDefault="00EA19EA" w:rsidP="003B0B17">
                <w:pPr>
                  <w:rPr>
                    <w:color w:val="FFFFFF" w:themeColor="background1"/>
                  </w:rPr>
                </w:pPr>
                <w:r w:rsidRPr="008F355F">
                  <w:rPr>
                    <w:rStyle w:val="Platzhaltertext"/>
                    <w:color w:val="FFFFFF" w:themeColor="background1"/>
                  </w:rPr>
                  <w:t>Ort eingeben</w:t>
                </w:r>
              </w:p>
            </w:tc>
          </w:sdtContent>
        </w:sdt>
        <w:sdt>
          <w:sdtPr>
            <w:rPr>
              <w:color w:val="FFFFFF" w:themeColor="background1"/>
            </w:rPr>
            <w:id w:val="-817029658"/>
            <w:lock w:val="sdtLocked"/>
            <w:placeholder>
              <w:docPart w:val="BD5AB7763FF94DABA74F533D36AB6A26"/>
            </w:placeholder>
            <w:showingPlcHdr/>
            <w15:color w:val="000000"/>
            <w:text/>
          </w:sdtPr>
          <w:sdtEndPr/>
          <w:sdtContent>
            <w:tc>
              <w:tcPr>
                <w:tcW w:w="1844" w:type="dxa"/>
              </w:tcPr>
              <w:p w14:paraId="655AB4C8" w14:textId="64461153" w:rsidR="003B0B17" w:rsidRPr="008F355F" w:rsidRDefault="006E1215" w:rsidP="003B0B17">
                <w:pPr>
                  <w:rPr>
                    <w:color w:val="FFFFFF" w:themeColor="background1"/>
                  </w:rPr>
                </w:pPr>
                <w:r w:rsidRPr="008F355F">
                  <w:rPr>
                    <w:rStyle w:val="Platzhaltertext"/>
                    <w:color w:val="FFFFFF" w:themeColor="background1"/>
                  </w:rPr>
                  <w:t>Datum eingeben</w:t>
                </w:r>
              </w:p>
            </w:tc>
          </w:sdtContent>
        </w:sdt>
        <w:tc>
          <w:tcPr>
            <w:tcW w:w="4393" w:type="dxa"/>
          </w:tcPr>
          <w:p w14:paraId="68F24495" w14:textId="4D70AFEB" w:rsidR="003B0B17" w:rsidRPr="008F355F" w:rsidRDefault="003B0B17" w:rsidP="003B0B17">
            <w:pPr>
              <w:rPr>
                <w:color w:val="FFFFFF" w:themeColor="background1"/>
              </w:rPr>
            </w:pPr>
          </w:p>
        </w:tc>
      </w:tr>
      <w:tr w:rsidR="003B0B17" w:rsidRPr="00170844" w14:paraId="27F3AED5" w14:textId="77777777" w:rsidTr="008F355F">
        <w:tc>
          <w:tcPr>
            <w:tcW w:w="3118" w:type="dxa"/>
          </w:tcPr>
          <w:p w14:paraId="2EB3B186" w14:textId="69BE11B2" w:rsidR="003B0B17" w:rsidRPr="00170844" w:rsidRDefault="003B0B17" w:rsidP="003B0B17">
            <w:pPr>
              <w:rPr>
                <w:b/>
                <w:bCs/>
              </w:rPr>
            </w:pPr>
          </w:p>
        </w:tc>
        <w:tc>
          <w:tcPr>
            <w:tcW w:w="1844" w:type="dxa"/>
          </w:tcPr>
          <w:p w14:paraId="3EAE3A78" w14:textId="58746CCD" w:rsidR="003B0B17" w:rsidRPr="00170844" w:rsidRDefault="003B0B17" w:rsidP="003B0B17">
            <w:pPr>
              <w:rPr>
                <w:b/>
                <w:bCs/>
              </w:rPr>
            </w:pPr>
          </w:p>
        </w:tc>
        <w:tc>
          <w:tcPr>
            <w:tcW w:w="4393" w:type="dxa"/>
          </w:tcPr>
          <w:p w14:paraId="3D05F0CD" w14:textId="59168560" w:rsidR="003B0B17" w:rsidRPr="00170844" w:rsidRDefault="003B0B17" w:rsidP="003B0B17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</w:p>
        </w:tc>
      </w:tr>
    </w:tbl>
    <w:p w14:paraId="4A86EA5C" w14:textId="23342056" w:rsidR="007717CF" w:rsidRDefault="007717CF" w:rsidP="00A025A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1C95823" w14:textId="77777777" w:rsidR="007717CF" w:rsidRDefault="007717CF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br w:type="page"/>
      </w:r>
    </w:p>
    <w:p w14:paraId="4C2BD9DC" w14:textId="4AD8358E" w:rsidR="009B2519" w:rsidRPr="00C564E5" w:rsidRDefault="009B2519" w:rsidP="009B2519">
      <w:pPr>
        <w:pStyle w:val="berschrift1"/>
      </w:pPr>
      <w:bookmarkStart w:id="7" w:name="_Toc112068080"/>
      <w:bookmarkStart w:id="8" w:name="_Toc116463781"/>
      <w:r>
        <w:lastRenderedPageBreak/>
        <w:t>Eigenerklärung zu Ausschlussgründen</w:t>
      </w:r>
      <w:bookmarkEnd w:id="7"/>
      <w:r w:rsidR="00B816B0">
        <w:t xml:space="preserve"> (§§ 123 ff. GWB)</w:t>
      </w:r>
      <w:bookmarkEnd w:id="8"/>
    </w:p>
    <w:p w14:paraId="4951B512" w14:textId="38A807E0" w:rsidR="009B2519" w:rsidRDefault="00C44803" w:rsidP="0072493B">
      <w:pPr>
        <w:pStyle w:val="berarbeitung"/>
      </w:pPr>
      <w:r>
        <w:t>Ich erkläre</w:t>
      </w:r>
      <w:r w:rsidR="009B2519">
        <w:t xml:space="preserve"> </w:t>
      </w:r>
    </w:p>
    <w:p w14:paraId="5E9C5FCF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30147419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rPr>
          <w:b/>
          <w:bCs/>
          <w:i/>
          <w:iCs/>
          <w:u w:val="single"/>
        </w:rPr>
        <w:t>entweder</w:t>
      </w:r>
    </w:p>
    <w:p w14:paraId="1BB6AC24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9F69860" w14:textId="4ECB3F85" w:rsidR="009B2519" w:rsidRDefault="00E760E9" w:rsidP="009B2519">
      <w:pPr>
        <w:overflowPunct/>
        <w:autoSpaceDE/>
        <w:autoSpaceDN/>
        <w:adjustRightInd/>
        <w:spacing w:line="240" w:lineRule="auto"/>
        <w:jc w:val="left"/>
        <w:textAlignment w:val="auto"/>
        <w:rPr>
          <w:i/>
          <w:iCs/>
        </w:rPr>
      </w:pPr>
      <w:sdt>
        <w:sdtPr>
          <w:id w:val="-1800756785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32B2">
            <w:rPr>
              <w:rFonts w:ascii="MS Gothic" w:eastAsia="MS Gothic" w:hAnsi="MS Gothic" w:hint="eastAsia"/>
            </w:rPr>
            <w:t>☐</w:t>
          </w:r>
        </w:sdtContent>
      </w:sdt>
      <w:r w:rsidR="009B2519" w:rsidRPr="00B050EE">
        <w:t xml:space="preserve"> </w:t>
      </w:r>
      <w:r w:rsidR="009B2519" w:rsidRPr="00B050EE">
        <w:rPr>
          <w:i/>
          <w:iCs/>
        </w:rPr>
        <w:t>dass</w:t>
      </w:r>
    </w:p>
    <w:p w14:paraId="144076AA" w14:textId="7ABAE9D5" w:rsidR="009B2519" w:rsidRDefault="00B816B0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>k</w:t>
      </w:r>
      <w:r w:rsidR="009B2519" w:rsidRPr="00105FC7">
        <w:t>eine</w:t>
      </w:r>
      <w:r w:rsidR="009B2519">
        <w:t xml:space="preserve"> </w:t>
      </w:r>
      <w:r w:rsidR="009B2519" w:rsidRPr="00105FC7">
        <w:t>Person,</w:t>
      </w:r>
      <w:r w:rsidR="009B2519">
        <w:t xml:space="preserve"> </w:t>
      </w:r>
      <w:r w:rsidR="009B2519" w:rsidRPr="00105FC7">
        <w:t>deren</w:t>
      </w:r>
      <w:r w:rsidR="009B2519">
        <w:t xml:space="preserve"> </w:t>
      </w:r>
      <w:r w:rsidR="009B2519" w:rsidRPr="00105FC7">
        <w:t>Verhalten</w:t>
      </w:r>
      <w:r w:rsidR="009B2519">
        <w:t xml:space="preserve"> </w:t>
      </w:r>
      <w:r w:rsidR="00C44803">
        <w:t xml:space="preserve">meinem </w:t>
      </w:r>
      <w:r w:rsidR="009B2519" w:rsidRPr="00105FC7">
        <w:t>Unternehmen</w:t>
      </w:r>
      <w:r w:rsidR="009B2519">
        <w:t xml:space="preserve"> </w:t>
      </w:r>
      <w:r w:rsidR="00473894">
        <w:t xml:space="preserve">nach § 123 Abs. 3 GWB </w:t>
      </w:r>
      <w:r w:rsidR="009B2519" w:rsidRPr="00105FC7">
        <w:t>zuzurechnen</w:t>
      </w:r>
      <w:r w:rsidR="009B2519">
        <w:t xml:space="preserve"> </w:t>
      </w:r>
      <w:r w:rsidR="009B2519" w:rsidRPr="00105FC7">
        <w:t>ist,</w:t>
      </w:r>
      <w:r w:rsidR="009B2519">
        <w:t xml:space="preserve"> </w:t>
      </w:r>
      <w:r w:rsidR="009B2519" w:rsidRPr="00105FC7">
        <w:t>rechtskräftig verurteilt</w:t>
      </w:r>
      <w:r w:rsidR="00473894">
        <w:t xml:space="preserve"> worden</w:t>
      </w:r>
      <w:r w:rsidR="009B2519" w:rsidRPr="00105FC7">
        <w:t xml:space="preserve">, oder gegen </w:t>
      </w:r>
      <w:r w:rsidR="00C44803">
        <w:t>mein</w:t>
      </w:r>
      <w:r w:rsidR="00C44803" w:rsidRPr="00105FC7">
        <w:t xml:space="preserve"> </w:t>
      </w:r>
      <w:r w:rsidR="009B2519" w:rsidRPr="00105FC7">
        <w:t>Unternehmen eine Geldbuße nach § 30 des Gesetzes über Ordnungswidrigkeiten rechtskräftig festgesetzt worden ist, jeweils wegen einer in § 123 Abs.</w:t>
      </w:r>
      <w:r>
        <w:t> </w:t>
      </w:r>
      <w:r w:rsidR="009B2519" w:rsidRPr="00105FC7">
        <w:t>1 Nr. 1 bis 10 GWB* genannten Straftat,</w:t>
      </w:r>
    </w:p>
    <w:p w14:paraId="2D4B0CB7" w14:textId="7EF56C08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105FC7">
        <w:t>Unternehmen</w:t>
      </w:r>
      <w:r w:rsidR="009B2519">
        <w:t xml:space="preserve"> </w:t>
      </w:r>
      <w:r w:rsidR="009B2519" w:rsidRPr="00105FC7">
        <w:t>bei</w:t>
      </w:r>
      <w:r w:rsidR="009B2519">
        <w:t xml:space="preserve"> </w:t>
      </w:r>
      <w:r w:rsidR="009B2519" w:rsidRPr="00105FC7">
        <w:t>der</w:t>
      </w:r>
      <w:r w:rsidR="009B2519">
        <w:t xml:space="preserve"> </w:t>
      </w:r>
      <w:r w:rsidR="009B2519" w:rsidRPr="00105FC7">
        <w:t>Ausführung</w:t>
      </w:r>
      <w:r w:rsidR="009B2519">
        <w:t xml:space="preserve"> </w:t>
      </w:r>
      <w:r w:rsidR="009B2519" w:rsidRPr="00105FC7">
        <w:t>öffentlicher</w:t>
      </w:r>
      <w:r w:rsidR="009B2519">
        <w:t xml:space="preserve"> </w:t>
      </w:r>
      <w:r w:rsidR="009B2519" w:rsidRPr="00105FC7">
        <w:t>Aufträge</w:t>
      </w:r>
      <w:r w:rsidR="009B2519">
        <w:t xml:space="preserve"> </w:t>
      </w:r>
      <w:r w:rsidR="009B2519" w:rsidRPr="00105FC7">
        <w:t>nicht</w:t>
      </w:r>
      <w:r w:rsidR="00B816B0">
        <w:t xml:space="preserve"> </w:t>
      </w:r>
      <w:r w:rsidR="009B2519" w:rsidRPr="00105FC7">
        <w:t>gegen geltende umwelt-, sozial oder arbeitsrechtliche Verpflichtungen verstoßen hat,</w:t>
      </w:r>
    </w:p>
    <w:p w14:paraId="3333A073" w14:textId="34A173A5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EC060E">
        <w:t>Unternehmen nicht</w:t>
      </w:r>
      <w:r w:rsidR="009B2519">
        <w:t xml:space="preserve"> </w:t>
      </w:r>
      <w:r w:rsidR="009B2519" w:rsidRPr="00EC060E">
        <w:t>zahlungsunfähig</w:t>
      </w:r>
      <w:r w:rsidR="009B2519">
        <w:t xml:space="preserve"> </w:t>
      </w:r>
      <w:r w:rsidR="009B2519" w:rsidRPr="00EC060E">
        <w:t>ist,</w:t>
      </w:r>
      <w:r w:rsidR="009B2519">
        <w:t xml:space="preserve"> </w:t>
      </w:r>
      <w:r w:rsidR="009B2519" w:rsidRPr="00EC060E">
        <w:t>über</w:t>
      </w:r>
      <w:r w:rsidR="009B2519">
        <w:t xml:space="preserve"> </w:t>
      </w:r>
      <w:r w:rsidR="009B2519" w:rsidRPr="00EC060E">
        <w:t>das</w:t>
      </w:r>
      <w:r w:rsidR="009B2519">
        <w:t xml:space="preserve"> </w:t>
      </w:r>
      <w:r w:rsidR="009B2519" w:rsidRPr="00EC060E">
        <w:t>Vermögen</w:t>
      </w:r>
      <w:r w:rsidR="009B2519">
        <w:t xml:space="preserve"> </w:t>
      </w:r>
      <w:r w:rsidR="009B2519" w:rsidRPr="00EC060E">
        <w:t>des</w:t>
      </w:r>
      <w:r w:rsidR="009B2519">
        <w:t xml:space="preserve"> </w:t>
      </w:r>
      <w:r w:rsidR="009B2519" w:rsidRPr="00EC060E">
        <w:t>Unternehmens kein</w:t>
      </w:r>
      <w:r w:rsidR="009B2519">
        <w:t xml:space="preserve"> </w:t>
      </w:r>
      <w:r w:rsidR="009B2519" w:rsidRPr="00EC060E">
        <w:t>Insolvenzverfahren</w:t>
      </w:r>
      <w:r w:rsidR="009B2519">
        <w:t xml:space="preserve"> </w:t>
      </w:r>
      <w:r w:rsidR="009B2519" w:rsidRPr="00EC060E">
        <w:t>und kein</w:t>
      </w:r>
      <w:r w:rsidR="009B2519">
        <w:t xml:space="preserve"> </w:t>
      </w:r>
      <w:r w:rsidR="009B2519" w:rsidRPr="00EC060E">
        <w:t>vergleichbares</w:t>
      </w:r>
      <w:r w:rsidR="009B2519">
        <w:t xml:space="preserve"> </w:t>
      </w:r>
      <w:r w:rsidR="009B2519" w:rsidRPr="00EC060E">
        <w:t>Verfahren</w:t>
      </w:r>
      <w:r w:rsidR="009B2519">
        <w:t xml:space="preserve"> </w:t>
      </w:r>
      <w:r w:rsidR="009B2519" w:rsidRPr="00EC060E">
        <w:t>beantragt</w:t>
      </w:r>
      <w:r w:rsidR="009B2519">
        <w:t xml:space="preserve"> </w:t>
      </w:r>
      <w:r w:rsidR="009B2519" w:rsidRPr="00EC060E">
        <w:t>oder</w:t>
      </w:r>
      <w:r w:rsidR="009B2519">
        <w:t xml:space="preserve"> </w:t>
      </w:r>
      <w:r w:rsidR="009B2519" w:rsidRPr="00EC060E">
        <w:t xml:space="preserve">eröffnet worden ist oder </w:t>
      </w:r>
      <w:r w:rsidR="00473894">
        <w:t xml:space="preserve">nicht </w:t>
      </w:r>
      <w:r w:rsidR="009B2519" w:rsidRPr="00EC060E">
        <w:t>die Eröffnung eines solchen Verfahrens mangels Masse abgelehnt worden ist, dass sich das Unternehmen nicht</w:t>
      </w:r>
      <w:r w:rsidR="009B2519">
        <w:t xml:space="preserve"> </w:t>
      </w:r>
      <w:r w:rsidR="009B2519" w:rsidRPr="00EC060E">
        <w:t>im Verfahren der Liquidation befindet und dass das Unternehmen nicht</w:t>
      </w:r>
      <w:r w:rsidR="00B816B0">
        <w:t xml:space="preserve"> </w:t>
      </w:r>
      <w:r w:rsidR="009B2519" w:rsidRPr="00EC060E">
        <w:t>seine Tätigkeit eingestellt hat,</w:t>
      </w:r>
    </w:p>
    <w:p w14:paraId="5E9F18B1" w14:textId="283E654B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>mein</w:t>
      </w:r>
      <w:r w:rsidRPr="00EC060E">
        <w:t xml:space="preserve"> </w:t>
      </w:r>
      <w:r w:rsidR="009B2519" w:rsidRPr="00EC060E">
        <w:t>Unternehmen oder eine Person, deren Verhalten dem Unternehmen gemäß §</w:t>
      </w:r>
      <w:r>
        <w:t> </w:t>
      </w:r>
      <w:r w:rsidR="009B2519" w:rsidRPr="00EC060E">
        <w:t>123 Abs. 3 GWB zuzurechnen ist, im Rahmen seiner beruflichen Tätigkeit keine</w:t>
      </w:r>
      <w:r w:rsidR="009B2519">
        <w:t xml:space="preserve"> </w:t>
      </w:r>
      <w:r w:rsidR="009B2519" w:rsidRPr="00EC060E">
        <w:t>schwere</w:t>
      </w:r>
      <w:r w:rsidR="009B2519">
        <w:t xml:space="preserve"> </w:t>
      </w:r>
      <w:r w:rsidR="009B2519" w:rsidRPr="00EC060E">
        <w:t>Verfehlung</w:t>
      </w:r>
      <w:r w:rsidR="009B2519">
        <w:t xml:space="preserve"> </w:t>
      </w:r>
      <w:r w:rsidR="009B2519" w:rsidRPr="00EC060E">
        <w:t>begangen</w:t>
      </w:r>
      <w:r w:rsidR="009B2519">
        <w:t xml:space="preserve"> </w:t>
      </w:r>
      <w:r w:rsidR="009B2519" w:rsidRPr="00EC060E">
        <w:t>hat,</w:t>
      </w:r>
      <w:r w:rsidR="009B2519">
        <w:t xml:space="preserve"> </w:t>
      </w:r>
      <w:r w:rsidR="009B2519" w:rsidRPr="00EC060E">
        <w:t>durch</w:t>
      </w:r>
      <w:r w:rsidR="009B2519">
        <w:t xml:space="preserve"> </w:t>
      </w:r>
      <w:r w:rsidR="009B2519" w:rsidRPr="00EC060E">
        <w:t>die</w:t>
      </w:r>
      <w:r w:rsidR="009B2519">
        <w:t xml:space="preserve"> </w:t>
      </w:r>
      <w:r w:rsidR="009B2519" w:rsidRPr="00EC060E">
        <w:t>die</w:t>
      </w:r>
      <w:r w:rsidR="009B2519">
        <w:t xml:space="preserve"> </w:t>
      </w:r>
      <w:r w:rsidR="009B2519" w:rsidRPr="00EC060E">
        <w:t>Integrität</w:t>
      </w:r>
      <w:r w:rsidR="009B2519">
        <w:t xml:space="preserve"> </w:t>
      </w:r>
      <w:r w:rsidR="009B2519" w:rsidRPr="00EC060E">
        <w:t>des Unternehmens infrage gestellt wird,</w:t>
      </w:r>
    </w:p>
    <w:p w14:paraId="188331FE" w14:textId="7CC0C7C8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EC060E">
        <w:t>Unternehmen</w:t>
      </w:r>
      <w:r w:rsidR="009B2519">
        <w:t xml:space="preserve"> </w:t>
      </w:r>
      <w:r w:rsidR="009B2519" w:rsidRPr="00EC060E">
        <w:t>keine</w:t>
      </w:r>
      <w:r w:rsidR="009B2519">
        <w:t xml:space="preserve"> </w:t>
      </w:r>
      <w:r w:rsidR="009B2519" w:rsidRPr="00EC060E">
        <w:t>Vereinbarung</w:t>
      </w:r>
      <w:r w:rsidR="009B2519">
        <w:t xml:space="preserve"> </w:t>
      </w:r>
      <w:r w:rsidR="009B2519" w:rsidRPr="00EC060E">
        <w:t>mit</w:t>
      </w:r>
      <w:r w:rsidR="009B2519">
        <w:t xml:space="preserve"> </w:t>
      </w:r>
      <w:r w:rsidR="009B2519" w:rsidRPr="00EC060E">
        <w:t>anderen Unternehmen</w:t>
      </w:r>
      <w:r w:rsidR="009B2519">
        <w:t xml:space="preserve"> </w:t>
      </w:r>
      <w:r w:rsidR="009B2519" w:rsidRPr="00EC060E">
        <w:t>getroffen</w:t>
      </w:r>
      <w:r w:rsidR="009B2519">
        <w:t xml:space="preserve"> </w:t>
      </w:r>
      <w:r w:rsidR="009B2519" w:rsidRPr="00EC060E">
        <w:t>hat,</w:t>
      </w:r>
      <w:r w:rsidR="009B2519">
        <w:t xml:space="preserve"> </w:t>
      </w:r>
      <w:r w:rsidR="009B2519" w:rsidRPr="00EC060E">
        <w:t>die</w:t>
      </w:r>
      <w:r w:rsidR="009B2519">
        <w:t xml:space="preserve"> </w:t>
      </w:r>
      <w:r w:rsidR="009B2519" w:rsidRPr="00EC060E">
        <w:t>eine</w:t>
      </w:r>
      <w:r w:rsidR="009B2519">
        <w:t xml:space="preserve"> </w:t>
      </w:r>
      <w:r w:rsidR="009B2519" w:rsidRPr="00EC060E">
        <w:t>Verhinderung,</w:t>
      </w:r>
      <w:r w:rsidR="009B2519">
        <w:t xml:space="preserve"> </w:t>
      </w:r>
      <w:r w:rsidR="009B2519" w:rsidRPr="00EC060E">
        <w:t>Einschränkung</w:t>
      </w:r>
      <w:r w:rsidR="009B2519">
        <w:t xml:space="preserve"> </w:t>
      </w:r>
      <w:r w:rsidR="009B2519" w:rsidRPr="00EC060E">
        <w:t>oder</w:t>
      </w:r>
      <w:r w:rsidR="009B2519">
        <w:t xml:space="preserve"> </w:t>
      </w:r>
      <w:r w:rsidR="009B2519" w:rsidRPr="00EC060E">
        <w:t>Verfälschung des Wettbewerbs bezwecken oder bewirken,</w:t>
      </w:r>
    </w:p>
    <w:p w14:paraId="7C21A221" w14:textId="4441E50A" w:rsidR="009B2519" w:rsidRDefault="009B2519" w:rsidP="00C23903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EC060E">
        <w:t>aufgrund</w:t>
      </w:r>
      <w:r>
        <w:t xml:space="preserve"> </w:t>
      </w:r>
      <w:r w:rsidR="00C44803">
        <w:t xml:space="preserve">der </w:t>
      </w:r>
      <w:r w:rsidRPr="00EC060E">
        <w:t xml:space="preserve">Teilnahme </w:t>
      </w:r>
      <w:r w:rsidR="00C44803">
        <w:t xml:space="preserve">meines Unternehmens </w:t>
      </w:r>
      <w:r w:rsidRPr="00EC060E">
        <w:t>kein</w:t>
      </w:r>
      <w:r>
        <w:t xml:space="preserve"> </w:t>
      </w:r>
      <w:r w:rsidRPr="00EC060E">
        <w:t>Interessenkonflikt</w:t>
      </w:r>
      <w:r>
        <w:t xml:space="preserve"> </w:t>
      </w:r>
      <w:r w:rsidRPr="00EC060E">
        <w:t>bei</w:t>
      </w:r>
      <w:r>
        <w:t xml:space="preserve"> </w:t>
      </w:r>
      <w:r w:rsidRPr="00EC060E">
        <w:t>der Durchführung</w:t>
      </w:r>
      <w:r>
        <w:t xml:space="preserve"> </w:t>
      </w:r>
      <w:r w:rsidRPr="00EC060E">
        <w:t>des</w:t>
      </w:r>
      <w:r>
        <w:t xml:space="preserve"> </w:t>
      </w:r>
      <w:r w:rsidRPr="00EC060E">
        <w:t>Vergabeverfahrens</w:t>
      </w:r>
      <w:r>
        <w:t xml:space="preserve"> </w:t>
      </w:r>
      <w:r w:rsidRPr="00EC060E">
        <w:t>besteht,</w:t>
      </w:r>
      <w:r>
        <w:t xml:space="preserve"> </w:t>
      </w:r>
      <w:r w:rsidRPr="00EC060E">
        <w:t>der</w:t>
      </w:r>
      <w:r>
        <w:t xml:space="preserve"> </w:t>
      </w:r>
      <w:r w:rsidRPr="00EC060E">
        <w:t>die</w:t>
      </w:r>
      <w:r>
        <w:t xml:space="preserve"> </w:t>
      </w:r>
      <w:r w:rsidRPr="00EC060E">
        <w:t>Unparteilichkeit</w:t>
      </w:r>
      <w:r>
        <w:t xml:space="preserve"> </w:t>
      </w:r>
      <w:r w:rsidRPr="00EC060E">
        <w:t>und Unabhängigkeit</w:t>
      </w:r>
      <w:r>
        <w:t xml:space="preserve"> </w:t>
      </w:r>
      <w:r w:rsidRPr="00EC060E">
        <w:t>einer</w:t>
      </w:r>
      <w:r>
        <w:t xml:space="preserve"> </w:t>
      </w:r>
      <w:r w:rsidRPr="00EC060E">
        <w:t>für</w:t>
      </w:r>
      <w:r>
        <w:t xml:space="preserve"> </w:t>
      </w:r>
      <w:r w:rsidRPr="00EC060E">
        <w:t>den</w:t>
      </w:r>
      <w:r>
        <w:t xml:space="preserve"> </w:t>
      </w:r>
      <w:r w:rsidRPr="00EC060E">
        <w:t>öffentlichen</w:t>
      </w:r>
      <w:r>
        <w:t xml:space="preserve"> </w:t>
      </w:r>
      <w:r w:rsidRPr="00EC060E">
        <w:t>Auftraggeber</w:t>
      </w:r>
      <w:r>
        <w:t xml:space="preserve"> </w:t>
      </w:r>
      <w:r w:rsidRPr="00EC060E">
        <w:t>tätigen</w:t>
      </w:r>
      <w:r>
        <w:t xml:space="preserve"> </w:t>
      </w:r>
      <w:r w:rsidRPr="00EC060E">
        <w:t>Person</w:t>
      </w:r>
      <w:r>
        <w:t xml:space="preserve"> </w:t>
      </w:r>
      <w:r w:rsidRPr="00EC060E">
        <w:t>bei</w:t>
      </w:r>
      <w:r>
        <w:t xml:space="preserve"> </w:t>
      </w:r>
      <w:r w:rsidRPr="00EC060E">
        <w:t>der Durchführung des Vergabeverfahrens beeinträchtigen könnte</w:t>
      </w:r>
      <w:r w:rsidR="00C44803">
        <w:t xml:space="preserve"> und der durch</w:t>
      </w:r>
      <w:r w:rsidR="00C23903">
        <w:t xml:space="preserve"> </w:t>
      </w:r>
      <w:r w:rsidR="00C44803">
        <w:t>andere, weniger einschneidende Maßnahmen nicht wirksam beseitigt werden könnte</w:t>
      </w:r>
      <w:r w:rsidRPr="00EC060E">
        <w:t>,</w:t>
      </w:r>
    </w:p>
    <w:p w14:paraId="3155C96B" w14:textId="27A95221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EC060E">
        <w:t>Unternehmen</w:t>
      </w:r>
      <w:r w:rsidR="009B2519">
        <w:t xml:space="preserve"> </w:t>
      </w:r>
      <w:r w:rsidR="009B2519" w:rsidRPr="00EC060E">
        <w:t>nicht</w:t>
      </w:r>
      <w:r w:rsidR="009B2519">
        <w:t xml:space="preserve"> </w:t>
      </w:r>
      <w:r w:rsidR="009B2519" w:rsidRPr="00EC060E">
        <w:t>in</w:t>
      </w:r>
      <w:r w:rsidR="009B2519">
        <w:t xml:space="preserve"> </w:t>
      </w:r>
      <w:r w:rsidR="009B2519" w:rsidRPr="00EC060E">
        <w:t>die</w:t>
      </w:r>
      <w:r w:rsidR="009B2519">
        <w:t xml:space="preserve"> </w:t>
      </w:r>
      <w:r w:rsidR="009B2519" w:rsidRPr="00EC060E">
        <w:t>Vorbereitung</w:t>
      </w:r>
      <w:r w:rsidR="009B2519">
        <w:t xml:space="preserve"> </w:t>
      </w:r>
      <w:r w:rsidR="009B2519" w:rsidRPr="00EC060E">
        <w:t>des</w:t>
      </w:r>
      <w:r w:rsidR="009B2519">
        <w:t xml:space="preserve"> </w:t>
      </w:r>
      <w:r w:rsidR="009B2519" w:rsidRPr="00EC060E">
        <w:t>Vergabeverfahrens einbezogen war oder keine</w:t>
      </w:r>
      <w:r w:rsidR="009B2519">
        <w:t xml:space="preserve"> </w:t>
      </w:r>
      <w:r w:rsidR="009B2519" w:rsidRPr="00EC060E">
        <w:t>Wettbewerbsverzerrung daraus resultiert, dass e</w:t>
      </w:r>
      <w:r w:rsidR="00B816B0">
        <w:t>s</w:t>
      </w:r>
      <w:r w:rsidR="009B2519" w:rsidRPr="00EC060E">
        <w:t xml:space="preserve"> bereits in die Vorbereitung des Vergabeverfahrens einbezogen war,</w:t>
      </w:r>
    </w:p>
    <w:p w14:paraId="431CEA68" w14:textId="763137B5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EC060E">
        <w:t>Unternehmen</w:t>
      </w:r>
      <w:r w:rsidR="009B2519">
        <w:t xml:space="preserve"> </w:t>
      </w:r>
      <w:r w:rsidR="00C23903">
        <w:t xml:space="preserve">bei der Erfüllung einer </w:t>
      </w:r>
      <w:r w:rsidR="009B2519" w:rsidRPr="00EC060E">
        <w:t>wesentliche</w:t>
      </w:r>
      <w:r w:rsidR="00C23903">
        <w:t>n</w:t>
      </w:r>
      <w:r w:rsidR="009B2519">
        <w:t xml:space="preserve"> </w:t>
      </w:r>
      <w:r w:rsidR="009B2519" w:rsidRPr="00EC060E">
        <w:t>Anforderung</w:t>
      </w:r>
      <w:r w:rsidR="009B2519">
        <w:t xml:space="preserve"> </w:t>
      </w:r>
      <w:r w:rsidR="00C23903">
        <w:t xml:space="preserve">im Rahmen </w:t>
      </w:r>
      <w:r w:rsidR="009B2519" w:rsidRPr="00EC060E">
        <w:t>eines</w:t>
      </w:r>
      <w:r w:rsidR="009B2519">
        <w:t xml:space="preserve"> </w:t>
      </w:r>
      <w:r w:rsidR="009B2519" w:rsidRPr="00EC060E">
        <w:t>früheren</w:t>
      </w:r>
      <w:r w:rsidR="009B2519">
        <w:t xml:space="preserve"> </w:t>
      </w:r>
      <w:r w:rsidR="009B2519" w:rsidRPr="00EC060E">
        <w:t>öffentlichen</w:t>
      </w:r>
      <w:r w:rsidR="009B2519">
        <w:t xml:space="preserve"> </w:t>
      </w:r>
      <w:r w:rsidR="009B2519" w:rsidRPr="00EC060E">
        <w:t>Auftrags</w:t>
      </w:r>
      <w:r w:rsidR="009B2519">
        <w:t xml:space="preserve"> </w:t>
      </w:r>
      <w:r w:rsidR="009B2519" w:rsidRPr="00EC060E">
        <w:t>oder</w:t>
      </w:r>
      <w:r w:rsidR="009B2519">
        <w:t xml:space="preserve"> </w:t>
      </w:r>
      <w:r w:rsidR="009B2519" w:rsidRPr="00EC060E">
        <w:t>Konzessionsvertrags</w:t>
      </w:r>
      <w:r w:rsidR="009B2519">
        <w:t xml:space="preserve"> </w:t>
      </w:r>
      <w:r w:rsidR="00C23903">
        <w:t xml:space="preserve">nicht </w:t>
      </w:r>
      <w:r w:rsidR="009B2519" w:rsidRPr="00EC060E">
        <w:t>erheblich</w:t>
      </w:r>
      <w:r w:rsidR="00C23903">
        <w:t>e</w:t>
      </w:r>
      <w:r w:rsidR="009B2519" w:rsidRPr="00EC060E">
        <w:t xml:space="preserve"> oder fortdauernd</w:t>
      </w:r>
      <w:r w:rsidR="00C23903">
        <w:t>e</w:t>
      </w:r>
      <w:r w:rsidR="009B2519" w:rsidRPr="00EC060E">
        <w:t xml:space="preserve"> </w:t>
      </w:r>
      <w:r w:rsidR="00C23903">
        <w:t xml:space="preserve">Mängel hat erkennen lassen, die die Erklärung </w:t>
      </w:r>
      <w:r w:rsidR="009B2519" w:rsidRPr="00EC060E">
        <w:t xml:space="preserve"> einer vorzeitigen Beendigung</w:t>
      </w:r>
      <w:r w:rsidR="00C23903">
        <w:t xml:space="preserve"> dieses</w:t>
      </w:r>
      <w:r w:rsidR="001A7174">
        <w:t xml:space="preserve"> früheren Auftrags oder Konzessionsvertrags</w:t>
      </w:r>
      <w:r w:rsidR="009B2519" w:rsidRPr="00EC060E">
        <w:t xml:space="preserve">, </w:t>
      </w:r>
      <w:r w:rsidR="001A7174">
        <w:t>die Forderung nach</w:t>
      </w:r>
      <w:r w:rsidR="009B2519" w:rsidRPr="00EC060E">
        <w:t xml:space="preserve"> Schadensersatz oder </w:t>
      </w:r>
      <w:r w:rsidR="001A7174">
        <w:t xml:space="preserve">andere </w:t>
      </w:r>
      <w:r w:rsidR="009B2519" w:rsidRPr="00EC060E">
        <w:t xml:space="preserve">vergleichbaren </w:t>
      </w:r>
      <w:r w:rsidR="001A7174">
        <w:t xml:space="preserve">Rechtsfolgen nach sich gezogen </w:t>
      </w:r>
      <w:proofErr w:type="gramStart"/>
      <w:r w:rsidR="001A7174">
        <w:t>haben,</w:t>
      </w:r>
      <w:r w:rsidR="00473894">
        <w:t>.</w:t>
      </w:r>
      <w:proofErr w:type="gramEnd"/>
    </w:p>
    <w:p w14:paraId="47597E22" w14:textId="517312BA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EC060E">
        <w:t>Unternehmen</w:t>
      </w:r>
      <w:r w:rsidR="009B2519">
        <w:t xml:space="preserve"> </w:t>
      </w:r>
      <w:r w:rsidR="009B2519" w:rsidRPr="00EC060E">
        <w:t>in</w:t>
      </w:r>
      <w:r w:rsidR="009B2519">
        <w:t xml:space="preserve"> </w:t>
      </w:r>
      <w:r w:rsidR="009B2519" w:rsidRPr="00EC060E">
        <w:t>Bezug</w:t>
      </w:r>
      <w:r w:rsidR="009B2519">
        <w:t xml:space="preserve"> </w:t>
      </w:r>
      <w:r w:rsidR="009B2519" w:rsidRPr="00EC060E">
        <w:t>auf</w:t>
      </w:r>
      <w:r w:rsidR="009B2519">
        <w:t xml:space="preserve"> </w:t>
      </w:r>
      <w:r w:rsidR="009B2519" w:rsidRPr="00EC060E">
        <w:t>Ausschlussgründe</w:t>
      </w:r>
      <w:r w:rsidR="009B2519">
        <w:t xml:space="preserve"> </w:t>
      </w:r>
      <w:r w:rsidR="009B2519" w:rsidRPr="00EC060E">
        <w:t>oder Eignungskriterien keine</w:t>
      </w:r>
      <w:r w:rsidR="009B2519">
        <w:t xml:space="preserve"> </w:t>
      </w:r>
      <w:r w:rsidR="009B2519" w:rsidRPr="00EC060E">
        <w:t>schwerwiegende</w:t>
      </w:r>
      <w:r w:rsidR="009B2519">
        <w:t xml:space="preserve"> </w:t>
      </w:r>
      <w:r w:rsidR="009B2519" w:rsidRPr="00EC060E">
        <w:t>Täuschung</w:t>
      </w:r>
      <w:r w:rsidR="009B2519">
        <w:t xml:space="preserve"> </w:t>
      </w:r>
      <w:r w:rsidR="009B2519" w:rsidRPr="00EC060E">
        <w:t>begangen</w:t>
      </w:r>
      <w:r w:rsidR="009B2519">
        <w:t xml:space="preserve"> </w:t>
      </w:r>
      <w:r w:rsidR="009B2519" w:rsidRPr="00EC060E">
        <w:t>oder</w:t>
      </w:r>
      <w:r w:rsidR="009B2519">
        <w:t xml:space="preserve"> </w:t>
      </w:r>
      <w:r w:rsidR="009B2519" w:rsidRPr="00EC060E">
        <w:t>Auskünfte zurückgehalten</w:t>
      </w:r>
      <w:r w:rsidR="009B2519">
        <w:t xml:space="preserve"> </w:t>
      </w:r>
      <w:r w:rsidR="009B2519" w:rsidRPr="00EC060E">
        <w:t>hat, und in der Lage ist, die erforderlichen Nachweise zu übermitteln,</w:t>
      </w:r>
    </w:p>
    <w:p w14:paraId="4F48BCD6" w14:textId="5CAA262A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3C40DC">
        <w:t>Unternehmen nicht</w:t>
      </w:r>
      <w:r w:rsidR="009B2519">
        <w:t xml:space="preserve"> </w:t>
      </w:r>
      <w:r w:rsidR="009B2519" w:rsidRPr="003C40DC">
        <w:t>versucht</w:t>
      </w:r>
      <w:r w:rsidR="009B2519">
        <w:t xml:space="preserve"> </w:t>
      </w:r>
      <w:r w:rsidR="009B2519" w:rsidRPr="003C40DC">
        <w:t>hat</w:t>
      </w:r>
      <w:r>
        <w:t xml:space="preserve"> oder versuchen wird</w:t>
      </w:r>
      <w:r w:rsidR="009B2519" w:rsidRPr="003C40DC">
        <w:t>,</w:t>
      </w:r>
      <w:r w:rsidR="009B2519">
        <w:t xml:space="preserve"> </w:t>
      </w:r>
      <w:r w:rsidR="009B2519" w:rsidRPr="003C40DC">
        <w:t>die</w:t>
      </w:r>
      <w:r w:rsidR="009B2519">
        <w:t xml:space="preserve"> </w:t>
      </w:r>
      <w:r w:rsidR="009B2519" w:rsidRPr="003C40DC">
        <w:t>Entscheidungsfindung</w:t>
      </w:r>
      <w:r w:rsidR="009B2519">
        <w:t xml:space="preserve"> </w:t>
      </w:r>
      <w:r w:rsidR="009B2519" w:rsidRPr="003C40DC">
        <w:t>des</w:t>
      </w:r>
      <w:r w:rsidR="009B2519">
        <w:t xml:space="preserve"> </w:t>
      </w:r>
      <w:r w:rsidR="009B2519" w:rsidRPr="003C40DC">
        <w:t>öffentlichen Auftraggebers in unzulässiger Weise zu beeinflussen,</w:t>
      </w:r>
    </w:p>
    <w:p w14:paraId="34813975" w14:textId="06870768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>mein</w:t>
      </w:r>
      <w:r w:rsidRPr="003C40DC">
        <w:t xml:space="preserve"> </w:t>
      </w:r>
      <w:r w:rsidR="009B2519" w:rsidRPr="003C40DC">
        <w:t>Unternehmen nicht</w:t>
      </w:r>
      <w:r w:rsidR="009B2519">
        <w:t xml:space="preserve"> </w:t>
      </w:r>
      <w:r w:rsidR="009B2519" w:rsidRPr="003C40DC">
        <w:t>versucht hat</w:t>
      </w:r>
      <w:r>
        <w:t xml:space="preserve"> oder versuchen wird</w:t>
      </w:r>
      <w:r w:rsidR="009B2519" w:rsidRPr="003C40DC">
        <w:t>, vertrauliche Informationen zu erhalten, durch die er unzulässige Vorteile beim Vergabeverfahren erlangen könnte,</w:t>
      </w:r>
    </w:p>
    <w:p w14:paraId="5C85FD91" w14:textId="6C1F6A09" w:rsidR="009B2519" w:rsidRDefault="00C44803" w:rsidP="009B2519">
      <w:pPr>
        <w:pStyle w:val="Listenabsatz"/>
        <w:numPr>
          <w:ilvl w:val="0"/>
          <w:numId w:val="31"/>
        </w:num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mein </w:t>
      </w:r>
      <w:r w:rsidR="009B2519" w:rsidRPr="003C40DC">
        <w:t>Unternehmen nicht</w:t>
      </w:r>
      <w:r w:rsidR="009B2519">
        <w:t xml:space="preserve"> </w:t>
      </w:r>
      <w:r w:rsidR="009B2519" w:rsidRPr="003C40DC">
        <w:t>fahrlässig</w:t>
      </w:r>
      <w:r w:rsidR="009B2519">
        <w:t xml:space="preserve"> </w:t>
      </w:r>
      <w:r w:rsidR="009B2519" w:rsidRPr="003C40DC">
        <w:t>oder</w:t>
      </w:r>
      <w:r w:rsidR="009B2519">
        <w:t xml:space="preserve"> </w:t>
      </w:r>
      <w:r w:rsidR="009B2519" w:rsidRPr="003C40DC">
        <w:t>vorsätzlich</w:t>
      </w:r>
      <w:r w:rsidR="009B2519">
        <w:t xml:space="preserve"> </w:t>
      </w:r>
      <w:r w:rsidR="009B2519" w:rsidRPr="003C40DC">
        <w:t>irreführende</w:t>
      </w:r>
      <w:r w:rsidR="009B2519">
        <w:t xml:space="preserve"> </w:t>
      </w:r>
      <w:r w:rsidR="009B2519" w:rsidRPr="003C40DC">
        <w:t>Informationen übermittelt</w:t>
      </w:r>
      <w:r w:rsidR="00B816B0">
        <w:t xml:space="preserve"> hat</w:t>
      </w:r>
      <w:r>
        <w:t xml:space="preserve"> oder übermitteln wird</w:t>
      </w:r>
      <w:r w:rsidR="009B2519" w:rsidRPr="003C40DC">
        <w:t>,</w:t>
      </w:r>
      <w:r w:rsidR="009B2519">
        <w:t xml:space="preserve"> </w:t>
      </w:r>
      <w:r w:rsidR="009B2519" w:rsidRPr="003C40DC">
        <w:t>die</w:t>
      </w:r>
      <w:r w:rsidR="009B2519">
        <w:t xml:space="preserve"> </w:t>
      </w:r>
      <w:r w:rsidR="009B2519" w:rsidRPr="003C40DC">
        <w:t>die</w:t>
      </w:r>
      <w:r w:rsidR="009B2519">
        <w:t xml:space="preserve"> </w:t>
      </w:r>
      <w:r w:rsidR="009B2519" w:rsidRPr="003C40DC">
        <w:t>Vergabeentscheidung</w:t>
      </w:r>
      <w:r w:rsidR="009B2519">
        <w:t xml:space="preserve"> </w:t>
      </w:r>
      <w:r w:rsidR="009B2519" w:rsidRPr="003C40DC">
        <w:t>des</w:t>
      </w:r>
      <w:r w:rsidR="009B2519">
        <w:t xml:space="preserve"> </w:t>
      </w:r>
      <w:r w:rsidR="009B2519" w:rsidRPr="003C40DC">
        <w:t>öffentlichen</w:t>
      </w:r>
      <w:r w:rsidR="009B2519">
        <w:t xml:space="preserve"> </w:t>
      </w:r>
      <w:r w:rsidR="009B2519" w:rsidRPr="003C40DC">
        <w:t>Auftraggebers</w:t>
      </w:r>
      <w:r w:rsidR="009B2519">
        <w:t xml:space="preserve"> </w:t>
      </w:r>
      <w:r w:rsidR="009B2519" w:rsidRPr="003C40DC">
        <w:t>erheblich beeinflussen könnten, oder versucht hat</w:t>
      </w:r>
      <w:r>
        <w:t>/versuchen wird</w:t>
      </w:r>
      <w:r w:rsidR="009B2519" w:rsidRPr="003C40DC">
        <w:t>, solche Informationen zu übermitteln</w:t>
      </w:r>
      <w:r>
        <w:t>.</w:t>
      </w:r>
    </w:p>
    <w:p w14:paraId="5327A0FE" w14:textId="77777777" w:rsidR="009B2519" w:rsidRDefault="009B2519" w:rsidP="0072493B">
      <w:pPr>
        <w:pStyle w:val="berarbeitung"/>
      </w:pPr>
    </w:p>
    <w:p w14:paraId="687AC0AB" w14:textId="77777777" w:rsidR="005D21FD" w:rsidRDefault="005D21FD" w:rsidP="009B2519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  <w:i/>
          <w:iCs/>
          <w:u w:val="single"/>
        </w:rPr>
      </w:pPr>
    </w:p>
    <w:p w14:paraId="1B7DE7C7" w14:textId="77777777" w:rsidR="005D21FD" w:rsidRDefault="005D21FD" w:rsidP="009B2519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  <w:i/>
          <w:iCs/>
          <w:u w:val="single"/>
        </w:rPr>
      </w:pPr>
    </w:p>
    <w:p w14:paraId="5757CD4E" w14:textId="77777777" w:rsidR="00D23CC2" w:rsidRDefault="00D23CC2" w:rsidP="009B2519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  <w:i/>
          <w:iCs/>
          <w:u w:val="single"/>
        </w:rPr>
      </w:pPr>
    </w:p>
    <w:p w14:paraId="32581C05" w14:textId="143F316D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oder</w:t>
      </w:r>
    </w:p>
    <w:p w14:paraId="7937CD4C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  <w:rPr>
          <w:b/>
          <w:bCs/>
          <w:i/>
          <w:iCs/>
          <w:u w:val="single"/>
        </w:rPr>
      </w:pPr>
    </w:p>
    <w:bookmarkStart w:id="9" w:name="_Hlk216074414"/>
    <w:p w14:paraId="6CCBC282" w14:textId="3D43A706" w:rsidR="009B2519" w:rsidRDefault="00E760E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  <w:sdt>
        <w:sdtPr>
          <w:id w:val="1439179900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5C8">
            <w:rPr>
              <w:rFonts w:ascii="MS Gothic" w:eastAsia="MS Gothic" w:hAnsi="MS Gothic" w:hint="eastAsia"/>
            </w:rPr>
            <w:t>☐</w:t>
          </w:r>
        </w:sdtContent>
      </w:sdt>
      <w:bookmarkEnd w:id="9"/>
      <w:r w:rsidR="009B2519" w:rsidRPr="00B050EE">
        <w:t xml:space="preserve"> </w:t>
      </w:r>
      <w:r w:rsidR="009B2519" w:rsidRPr="005C3626">
        <w:t>dass</w:t>
      </w:r>
      <w:r w:rsidR="009B2519">
        <w:t xml:space="preserve"> ein oder mehrere der oben aufgeführten Ausschlussgründe grundsätzlich erfüllt sind. </w:t>
      </w:r>
    </w:p>
    <w:p w14:paraId="5FF1F6A0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8B69AF7" w14:textId="5E6C17B4" w:rsidR="002D20BF" w:rsidRDefault="009B2519" w:rsidP="00D23CC2">
      <w:pPr>
        <w:pStyle w:val="Textkrper"/>
      </w:pPr>
      <w:r w:rsidRPr="00DA2AE3">
        <w:t>In</w:t>
      </w:r>
      <w:r>
        <w:t xml:space="preserve"> </w:t>
      </w:r>
      <w:r w:rsidRPr="00DA2AE3">
        <w:t>diesem</w:t>
      </w:r>
      <w:r>
        <w:t xml:space="preserve"> </w:t>
      </w:r>
      <w:r w:rsidRPr="00DA2AE3">
        <w:t>Fall</w:t>
      </w:r>
      <w:r>
        <w:t xml:space="preserve"> </w:t>
      </w:r>
      <w:r w:rsidRPr="00DA2AE3">
        <w:t>hat</w:t>
      </w:r>
      <w:r>
        <w:t xml:space="preserve"> </w:t>
      </w:r>
      <w:r w:rsidRPr="00DA2AE3">
        <w:t xml:space="preserve">das Unternehmen </w:t>
      </w:r>
      <w:r w:rsidR="00B816B0">
        <w:t>den jeweiligen</w:t>
      </w:r>
      <w:r>
        <w:t xml:space="preserve"> </w:t>
      </w:r>
      <w:r w:rsidRPr="00DA2AE3">
        <w:t>Ausschlussgr</w:t>
      </w:r>
      <w:r w:rsidR="00B816B0">
        <w:t>und</w:t>
      </w:r>
      <w:r>
        <w:t xml:space="preserve"> </w:t>
      </w:r>
      <w:r w:rsidRPr="00DA2AE3">
        <w:t>konkret</w:t>
      </w:r>
      <w:r>
        <w:t xml:space="preserve"> </w:t>
      </w:r>
      <w:r w:rsidRPr="00DA2AE3">
        <w:t>zu</w:t>
      </w:r>
      <w:r>
        <w:t xml:space="preserve"> </w:t>
      </w:r>
      <w:r w:rsidRPr="00DA2AE3">
        <w:t>benennen und außerdem Gründe darzulegen (wie beispielsweise Darlegung einer abgegebenen Verpflichtung</w:t>
      </w:r>
      <w:r>
        <w:t xml:space="preserve"> </w:t>
      </w:r>
      <w:r w:rsidRPr="00DA2AE3">
        <w:t>zur</w:t>
      </w:r>
      <w:r>
        <w:t xml:space="preserve"> </w:t>
      </w:r>
      <w:r w:rsidRPr="00DA2AE3">
        <w:t>Nachzahlung</w:t>
      </w:r>
      <w:r>
        <w:t xml:space="preserve"> </w:t>
      </w:r>
      <w:r w:rsidRPr="00DA2AE3">
        <w:t>der</w:t>
      </w:r>
      <w:r>
        <w:t xml:space="preserve"> </w:t>
      </w:r>
      <w:r w:rsidRPr="00DA2AE3">
        <w:t>Steuern,</w:t>
      </w:r>
      <w:r>
        <w:t xml:space="preserve"> </w:t>
      </w:r>
      <w:r w:rsidRPr="00DA2AE3">
        <w:t>Abgaben</w:t>
      </w:r>
      <w:r>
        <w:t xml:space="preserve"> </w:t>
      </w:r>
      <w:r w:rsidRPr="00DA2AE3">
        <w:t>und</w:t>
      </w:r>
      <w:r>
        <w:t xml:space="preserve"> </w:t>
      </w:r>
      <w:r w:rsidRPr="00DA2AE3">
        <w:t>Beiträge</w:t>
      </w:r>
      <w:r>
        <w:t xml:space="preserve"> </w:t>
      </w:r>
      <w:r w:rsidRPr="00DA2AE3">
        <w:t>zur</w:t>
      </w:r>
      <w:r>
        <w:t xml:space="preserve"> </w:t>
      </w:r>
      <w:r w:rsidRPr="00DA2AE3">
        <w:t>Sozialversicherung einschließlich</w:t>
      </w:r>
      <w:r>
        <w:t xml:space="preserve"> </w:t>
      </w:r>
      <w:r w:rsidRPr="00DA2AE3">
        <w:t>Zinsen,</w:t>
      </w:r>
      <w:r>
        <w:t xml:space="preserve"> </w:t>
      </w:r>
      <w:r w:rsidRPr="00DA2AE3">
        <w:t>Säumnis-</w:t>
      </w:r>
      <w:r>
        <w:t xml:space="preserve"> </w:t>
      </w:r>
      <w:r w:rsidRPr="00DA2AE3">
        <w:t>und</w:t>
      </w:r>
      <w:r>
        <w:t xml:space="preserve"> </w:t>
      </w:r>
      <w:r w:rsidRPr="00DA2AE3">
        <w:t>Strafzuschlägen</w:t>
      </w:r>
      <w:r>
        <w:t xml:space="preserve"> </w:t>
      </w:r>
      <w:r w:rsidRPr="00DA2AE3">
        <w:t>oder</w:t>
      </w:r>
      <w:r>
        <w:t xml:space="preserve"> </w:t>
      </w:r>
      <w:r w:rsidRPr="00DA2AE3">
        <w:t>Darlegung</w:t>
      </w:r>
      <w:r>
        <w:t xml:space="preserve"> </w:t>
      </w:r>
      <w:r w:rsidRPr="00DA2AE3">
        <w:t>von Selbstreinigungsmaßnahmen</w:t>
      </w:r>
      <w:r>
        <w:t xml:space="preserve"> </w:t>
      </w:r>
      <w:r w:rsidRPr="00DA2AE3">
        <w:t>gemäß</w:t>
      </w:r>
      <w:r>
        <w:t xml:space="preserve"> </w:t>
      </w:r>
      <w:r w:rsidRPr="00DA2AE3">
        <w:t>§</w:t>
      </w:r>
      <w:r w:rsidR="00B816B0">
        <w:t> </w:t>
      </w:r>
      <w:r w:rsidRPr="00DA2AE3">
        <w:t>125</w:t>
      </w:r>
      <w:r>
        <w:t xml:space="preserve"> </w:t>
      </w:r>
      <w:r w:rsidRPr="00DA2AE3">
        <w:t>GWB),</w:t>
      </w:r>
      <w:r>
        <w:t xml:space="preserve"> </w:t>
      </w:r>
      <w:r w:rsidRPr="00DA2AE3">
        <w:t>warum</w:t>
      </w:r>
      <w:r>
        <w:t xml:space="preserve"> </w:t>
      </w:r>
      <w:r w:rsidRPr="00DA2AE3">
        <w:t>e</w:t>
      </w:r>
      <w:r w:rsidR="00B816B0">
        <w:t>s</w:t>
      </w:r>
      <w:r>
        <w:t xml:space="preserve"> </w:t>
      </w:r>
      <w:r w:rsidRPr="00DA2AE3">
        <w:t>dennoch</w:t>
      </w:r>
      <w:r>
        <w:t xml:space="preserve"> </w:t>
      </w:r>
      <w:r w:rsidRPr="00DA2AE3">
        <w:t>als</w:t>
      </w:r>
      <w:r>
        <w:t xml:space="preserve"> </w:t>
      </w:r>
      <w:r w:rsidRPr="00DA2AE3">
        <w:t>geeignet anzusehen ist.</w:t>
      </w:r>
    </w:p>
    <w:p w14:paraId="7E80F855" w14:textId="77777777" w:rsidR="002D20BF" w:rsidRDefault="002D20BF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4B33C54" w14:textId="77777777" w:rsidR="002D20BF" w:rsidRDefault="002D20BF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058359F" w14:textId="34C3C041" w:rsidR="009B2519" w:rsidRDefault="00B816B0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  <w:r>
        <w:t xml:space="preserve">* </w:t>
      </w:r>
      <w:r w:rsidR="009B2519" w:rsidRPr="002715EF">
        <w:t>§ 123 Abs. 1 Nr. 1 bis 10 GWB:</w:t>
      </w:r>
    </w:p>
    <w:p w14:paraId="330E0BF9" w14:textId="77777777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>§</w:t>
      </w:r>
      <w:r>
        <w:t xml:space="preserve"> </w:t>
      </w:r>
      <w:r w:rsidRPr="002715EF">
        <w:t>129</w:t>
      </w:r>
      <w:r>
        <w:t xml:space="preserve"> </w:t>
      </w:r>
      <w:r w:rsidRPr="002715EF">
        <w:t>des</w:t>
      </w:r>
      <w:r>
        <w:t xml:space="preserve"> </w:t>
      </w:r>
      <w:r w:rsidRPr="002715EF">
        <w:t>Strafgesetzbuchs</w:t>
      </w:r>
      <w:r>
        <w:t xml:space="preserve"> </w:t>
      </w:r>
      <w:r w:rsidRPr="002715EF">
        <w:t>(Bildung</w:t>
      </w:r>
      <w:r>
        <w:t xml:space="preserve"> </w:t>
      </w:r>
      <w:r w:rsidRPr="002715EF">
        <w:t>krimineller</w:t>
      </w:r>
      <w:r>
        <w:t xml:space="preserve"> </w:t>
      </w:r>
      <w:r w:rsidRPr="002715EF">
        <w:t>Vereinigungen),</w:t>
      </w:r>
      <w:r>
        <w:t xml:space="preserve"> </w:t>
      </w:r>
      <w:r w:rsidRPr="002715EF">
        <w:t>§</w:t>
      </w:r>
      <w:r>
        <w:t xml:space="preserve"> </w:t>
      </w:r>
      <w:r w:rsidRPr="002715EF">
        <w:t>129a</w:t>
      </w:r>
      <w:r>
        <w:t xml:space="preserve"> </w:t>
      </w:r>
      <w:r w:rsidRPr="002715EF">
        <w:t>des Strafgesetzbuchs</w:t>
      </w:r>
      <w:r>
        <w:t xml:space="preserve"> </w:t>
      </w:r>
      <w:r w:rsidRPr="002715EF">
        <w:t>(Bildung</w:t>
      </w:r>
      <w:r>
        <w:t xml:space="preserve"> </w:t>
      </w:r>
      <w:r w:rsidRPr="002715EF">
        <w:t>terroristischer</w:t>
      </w:r>
      <w:r>
        <w:t xml:space="preserve"> </w:t>
      </w:r>
      <w:r w:rsidRPr="002715EF">
        <w:t>Vereinigungen)</w:t>
      </w:r>
      <w:r>
        <w:t xml:space="preserve"> </w:t>
      </w:r>
      <w:r w:rsidRPr="002715EF">
        <w:t>oder</w:t>
      </w:r>
      <w:r>
        <w:t xml:space="preserve"> </w:t>
      </w:r>
      <w:r w:rsidRPr="002715EF">
        <w:t>§</w:t>
      </w:r>
      <w:r>
        <w:t xml:space="preserve"> </w:t>
      </w:r>
      <w:r w:rsidRPr="002715EF">
        <w:t>129b</w:t>
      </w:r>
      <w:r>
        <w:t xml:space="preserve"> </w:t>
      </w:r>
      <w:r w:rsidRPr="002715EF">
        <w:t xml:space="preserve">des Strafgesetzbuchs (Kriminelle und terroristische Vereinigungen im Ausland), </w:t>
      </w:r>
    </w:p>
    <w:p w14:paraId="3CEE28EC" w14:textId="74B64552" w:rsidR="009B2519" w:rsidRDefault="00C23903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C23903">
        <w:t>§ 89c des Strafgesetzbuchs (Terrorismusfinanzierung) oder wegen der Teilnahme an einer solchen Tat</w:t>
      </w:r>
    </w:p>
    <w:p w14:paraId="17A4BAEE" w14:textId="3D8E969B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>§</w:t>
      </w:r>
      <w:r>
        <w:t xml:space="preserve"> </w:t>
      </w:r>
      <w:r w:rsidRPr="002715EF">
        <w:t>261</w:t>
      </w:r>
      <w:r>
        <w:t xml:space="preserve"> </w:t>
      </w:r>
      <w:r w:rsidRPr="002715EF">
        <w:t>des</w:t>
      </w:r>
      <w:r>
        <w:t xml:space="preserve"> </w:t>
      </w:r>
      <w:r w:rsidRPr="002715EF">
        <w:t>Strafgesetzbuchs</w:t>
      </w:r>
      <w:r>
        <w:t xml:space="preserve"> </w:t>
      </w:r>
      <w:r w:rsidRPr="002715EF">
        <w:t xml:space="preserve">(Geldwäsche), </w:t>
      </w:r>
    </w:p>
    <w:p w14:paraId="25A40418" w14:textId="77777777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>§</w:t>
      </w:r>
      <w:r>
        <w:t xml:space="preserve"> </w:t>
      </w:r>
      <w:r w:rsidRPr="002715EF">
        <w:t>263</w:t>
      </w:r>
      <w:r>
        <w:t xml:space="preserve"> </w:t>
      </w:r>
      <w:r w:rsidRPr="002715EF">
        <w:t>des</w:t>
      </w:r>
      <w:r>
        <w:t xml:space="preserve"> </w:t>
      </w:r>
      <w:r w:rsidRPr="002715EF">
        <w:t>Strafgesetzbuchs</w:t>
      </w:r>
      <w:r>
        <w:t xml:space="preserve"> </w:t>
      </w:r>
      <w:r w:rsidRPr="002715EF">
        <w:t>(Betrug),</w:t>
      </w:r>
      <w:r>
        <w:t xml:space="preserve"> </w:t>
      </w:r>
      <w:r w:rsidRPr="002715EF">
        <w:t>soweit</w:t>
      </w:r>
      <w:r>
        <w:t xml:space="preserve"> </w:t>
      </w:r>
      <w:r w:rsidRPr="002715EF">
        <w:t>sich</w:t>
      </w:r>
      <w:r>
        <w:t xml:space="preserve"> </w:t>
      </w:r>
      <w:r w:rsidRPr="002715EF">
        <w:t>die</w:t>
      </w:r>
      <w:r>
        <w:t xml:space="preserve"> </w:t>
      </w:r>
      <w:r w:rsidRPr="002715EF">
        <w:t>Straftat</w:t>
      </w:r>
      <w:r>
        <w:t xml:space="preserve"> </w:t>
      </w:r>
      <w:r w:rsidRPr="002715EF">
        <w:t>gegen</w:t>
      </w:r>
      <w:r>
        <w:t xml:space="preserve"> </w:t>
      </w:r>
      <w:r w:rsidRPr="002715EF">
        <w:t>den</w:t>
      </w:r>
      <w:r>
        <w:t xml:space="preserve"> </w:t>
      </w:r>
      <w:r w:rsidRPr="002715EF">
        <w:t>Haushalt</w:t>
      </w:r>
      <w:r>
        <w:t xml:space="preserve"> </w:t>
      </w:r>
      <w:r w:rsidRPr="002715EF">
        <w:t xml:space="preserve">der Europäischen Union oder gegen Haushalte richtet, die von der Europäischen Union oder in ihrem Auftrag verwaltet werden, </w:t>
      </w:r>
    </w:p>
    <w:p w14:paraId="203DD913" w14:textId="77777777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>§</w:t>
      </w:r>
      <w:r>
        <w:t xml:space="preserve"> </w:t>
      </w:r>
      <w:r w:rsidRPr="002715EF">
        <w:t>264</w:t>
      </w:r>
      <w:r>
        <w:t xml:space="preserve"> </w:t>
      </w:r>
      <w:r w:rsidRPr="002715EF">
        <w:t>des</w:t>
      </w:r>
      <w:r>
        <w:t xml:space="preserve"> </w:t>
      </w:r>
      <w:r w:rsidRPr="002715EF">
        <w:t>Strafgesetzbuchs</w:t>
      </w:r>
      <w:r>
        <w:t xml:space="preserve"> </w:t>
      </w:r>
      <w:r w:rsidRPr="002715EF">
        <w:t>(Subventionsbetrug),</w:t>
      </w:r>
      <w:r>
        <w:t xml:space="preserve"> </w:t>
      </w:r>
      <w:r w:rsidRPr="002715EF">
        <w:t>soweit</w:t>
      </w:r>
      <w:r>
        <w:t xml:space="preserve"> </w:t>
      </w:r>
      <w:r w:rsidRPr="002715EF">
        <w:t>sich</w:t>
      </w:r>
      <w:r>
        <w:t xml:space="preserve"> </w:t>
      </w:r>
      <w:r w:rsidRPr="002715EF">
        <w:t>die</w:t>
      </w:r>
      <w:r>
        <w:t xml:space="preserve"> </w:t>
      </w:r>
      <w:r w:rsidRPr="002715EF">
        <w:t>Straftat</w:t>
      </w:r>
      <w:r>
        <w:t xml:space="preserve"> </w:t>
      </w:r>
      <w:r w:rsidRPr="002715EF">
        <w:t>gegen</w:t>
      </w:r>
      <w:r>
        <w:t xml:space="preserve"> </w:t>
      </w:r>
      <w:r w:rsidRPr="002715EF">
        <w:t xml:space="preserve">den Haushalt der Europäischen Union oder gegen Haushalte richtet, die von der Europäischen Union oder in ihrem Auftrag verwaltet werden, </w:t>
      </w:r>
    </w:p>
    <w:p w14:paraId="7FBD64E5" w14:textId="706BFE93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 xml:space="preserve">§ 299 des Strafgesetzbuchs (Bestechlichkeit und Bestechung im geschäftlichen Verkehr), </w:t>
      </w:r>
      <w:r w:rsidR="00C23903" w:rsidRPr="00C23903">
        <w:t>§§ 299a und 299b des Strafgesetzbuchs (Bestechlichkeit und Bestechung im Gesundheitswesen)</w:t>
      </w:r>
      <w:r w:rsidR="00C23903">
        <w:t>,</w:t>
      </w:r>
    </w:p>
    <w:p w14:paraId="1FD4B1D6" w14:textId="375C8105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>§ 108e des Strafgesetzbuchs (Bestechlichkeit und Bestechung von Mandatsträgern)</w:t>
      </w:r>
      <w:r w:rsidR="00C23903" w:rsidRPr="00C23903">
        <w:t xml:space="preserve"> oder § 108f des Strafgesetzbuchs (unzulässige Interessenwahrnehmung)</w:t>
      </w:r>
      <w:r w:rsidRPr="002715EF">
        <w:t xml:space="preserve">, </w:t>
      </w:r>
    </w:p>
    <w:p w14:paraId="3DB70FF8" w14:textId="77777777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>den §§ 333 und 334 des Strafgesetzbuchs (Vorteilsgewährung und Bestechung), jeweils auch</w:t>
      </w:r>
      <w:r>
        <w:t xml:space="preserve"> </w:t>
      </w:r>
      <w:r w:rsidRPr="002715EF">
        <w:t>in</w:t>
      </w:r>
      <w:r>
        <w:t xml:space="preserve"> </w:t>
      </w:r>
      <w:r w:rsidRPr="002715EF">
        <w:t>Verbindung</w:t>
      </w:r>
      <w:r>
        <w:t xml:space="preserve"> </w:t>
      </w:r>
      <w:r w:rsidRPr="002715EF">
        <w:t>mit</w:t>
      </w:r>
      <w:r>
        <w:t xml:space="preserve"> </w:t>
      </w:r>
      <w:r w:rsidRPr="002715EF">
        <w:t>§</w:t>
      </w:r>
      <w:r>
        <w:t xml:space="preserve"> </w:t>
      </w:r>
      <w:r w:rsidRPr="002715EF">
        <w:t>335a</w:t>
      </w:r>
      <w:r>
        <w:t xml:space="preserve"> </w:t>
      </w:r>
      <w:r w:rsidRPr="002715EF">
        <w:t>des</w:t>
      </w:r>
      <w:r>
        <w:t xml:space="preserve"> </w:t>
      </w:r>
      <w:r w:rsidRPr="002715EF">
        <w:t>Strafgesetzbuchs</w:t>
      </w:r>
      <w:r>
        <w:t xml:space="preserve"> </w:t>
      </w:r>
      <w:r w:rsidRPr="002715EF">
        <w:t>(Ausländische</w:t>
      </w:r>
      <w:r>
        <w:t xml:space="preserve"> </w:t>
      </w:r>
      <w:r w:rsidRPr="002715EF">
        <w:t>und</w:t>
      </w:r>
      <w:r>
        <w:t xml:space="preserve"> </w:t>
      </w:r>
      <w:r w:rsidRPr="002715EF">
        <w:t xml:space="preserve">internationale Bedienstete), </w:t>
      </w:r>
    </w:p>
    <w:p w14:paraId="32EC83E6" w14:textId="77777777" w:rsidR="009B2519" w:rsidRDefault="009B2519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2715EF">
        <w:t xml:space="preserve">Artikel 2 § 2 des Gesetzes zur Bekämpfung internationaler Bestechung (Bestechung ausländischer Abgeordneter im Zusammenhang mit internationalem Geschäftsverkehr) oder </w:t>
      </w:r>
    </w:p>
    <w:p w14:paraId="368CCA20" w14:textId="44321863" w:rsidR="009B2519" w:rsidRDefault="00C23903" w:rsidP="009B2519">
      <w:pPr>
        <w:pStyle w:val="Listenabsatz"/>
        <w:numPr>
          <w:ilvl w:val="0"/>
          <w:numId w:val="32"/>
        </w:numPr>
        <w:overflowPunct/>
        <w:autoSpaceDE/>
        <w:autoSpaceDN/>
        <w:adjustRightInd/>
        <w:spacing w:line="240" w:lineRule="auto"/>
        <w:jc w:val="left"/>
        <w:textAlignment w:val="auto"/>
      </w:pPr>
      <w:r w:rsidRPr="00C23903">
        <w:t>den §§ 232, 232a Absatz 1 bis 5, den §§ 232b bis 233a des Strafgesetzbuches (Menschenhandel, Zwangsprostitution, Zwangsarbeit, Ausbeutung der Arbeitskraft, Ausbeutung unter Ausnutzung einer Freiheitsberaubung</w:t>
      </w:r>
      <w:proofErr w:type="gramStart"/>
      <w:r w:rsidRPr="00C23903">
        <w:t>).</w:t>
      </w:r>
      <w:r w:rsidR="009B2519" w:rsidRPr="002715EF">
        <w:t>.</w:t>
      </w:r>
      <w:proofErr w:type="gramEnd"/>
    </w:p>
    <w:p w14:paraId="5232F09C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F4D1BA9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FC23BD" w:rsidRPr="003B0B17" w14:paraId="674C5972" w14:textId="77777777" w:rsidTr="005D4D09">
        <w:bookmarkStart w:id="10" w:name="_Hlk161214265" w:displacedByCustomXml="next"/>
        <w:sdt>
          <w:sdtPr>
            <w:rPr>
              <w:rFonts w:cs="Arial"/>
              <w:b/>
              <w:color w:val="000000" w:themeColor="text1"/>
              <w:sz w:val="24"/>
              <w:szCs w:val="24"/>
            </w:rPr>
            <w:id w:val="1920210451"/>
            <w:placeholder>
              <w:docPart w:val="50BE36E5E287469ABA4FE57416C1C985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0C02ED0A" w14:textId="77777777" w:rsidR="00FC23BD" w:rsidRPr="003B0B17" w:rsidRDefault="00FC23BD" w:rsidP="005D4D09">
                <w:pPr>
                  <w:suppressAutoHyphens/>
                  <w:spacing w:line="260" w:lineRule="exact"/>
                  <w:rPr>
                    <w:rFonts w:cs="Arial"/>
                    <w:b/>
                    <w:color w:val="000000" w:themeColor="text1"/>
                    <w:sz w:val="24"/>
                    <w:szCs w:val="24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Name des erklärenden Unternehmens eingeben</w:t>
                </w:r>
              </w:p>
            </w:tc>
          </w:sdtContent>
        </w:sdt>
      </w:tr>
      <w:tr w:rsidR="00FC23BD" w:rsidRPr="003B0B17" w14:paraId="46C69B65" w14:textId="77777777" w:rsidTr="005D4D09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1048D2" w14:textId="77777777" w:rsidR="00FC23BD" w:rsidRPr="003B0B17" w:rsidRDefault="00FC23BD" w:rsidP="005D4D09">
            <w:pPr>
              <w:spacing w:line="240" w:lineRule="auto"/>
              <w:rPr>
                <w:rFonts w:eastAsia="Droid Sans Fallback" w:cs="FreeSans"/>
                <w:i/>
                <w:iCs/>
                <w:color w:val="000000" w:themeColor="text1"/>
                <w:sz w:val="20"/>
                <w:lang w:eastAsia="zh-CN" w:bidi="hi-IN"/>
              </w:rPr>
            </w:pPr>
            <w:r w:rsidRPr="003B0B17">
              <w:rPr>
                <w:rFonts w:cs="Arial"/>
                <w:color w:val="000000" w:themeColor="text1"/>
                <w:sz w:val="24"/>
                <w:szCs w:val="24"/>
              </w:rPr>
              <w:t>Name des erklärenden Unternehmens</w:t>
            </w:r>
          </w:p>
        </w:tc>
      </w:tr>
      <w:bookmarkEnd w:id="10"/>
    </w:tbl>
    <w:p w14:paraId="1C2ACB15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8218BB4" w14:textId="77777777" w:rsidR="009B2519" w:rsidRDefault="009B2519" w:rsidP="009B2519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3B0B17" w14:paraId="508E2D75" w14:textId="77777777" w:rsidTr="00654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1641842415"/>
            <w:lock w:val="sdtLocked"/>
            <w:placeholder>
              <w:docPart w:val="9BD5329E16304455849444C039FEDAAA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292015EE" w14:textId="198C4196" w:rsidR="003B0B17" w:rsidRPr="00170844" w:rsidRDefault="003B0B17" w:rsidP="003B0B17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607430953"/>
            <w:lock w:val="sdtLocked"/>
            <w:placeholder>
              <w:docPart w:val="B66944361B6242A78B2FD8C07EA14612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70B52AC8" w14:textId="50397CFC" w:rsidR="003B0B17" w:rsidRPr="00170844" w:rsidRDefault="003B0B17" w:rsidP="003B0B17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Datum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-538907075"/>
            <w:placeholder>
              <w:docPart w:val="AC804EA18C8E4AB6A3833D77FDEC0B53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649F5BB5" w14:textId="10E0363F" w:rsidR="003B0B17" w:rsidRPr="00C23903" w:rsidRDefault="0048277B" w:rsidP="003B0B17">
                <w:pPr>
                  <w:rPr>
                    <w:color w:val="auto"/>
                    <w:lang w:val="de-DE"/>
                  </w:rPr>
                </w:pPr>
                <w:r w:rsidRPr="00C23903">
                  <w:rPr>
                    <w:color w:val="000000" w:themeColor="text1"/>
                    <w:lang w:val="de-DE"/>
                  </w:rPr>
                  <w:t>Name</w:t>
                </w:r>
                <w:r w:rsidR="004924D7" w:rsidRPr="00C23903">
                  <w:rPr>
                    <w:color w:val="000000" w:themeColor="text1"/>
                    <w:lang w:val="de-DE"/>
                  </w:rPr>
                  <w:t>n</w:t>
                </w:r>
                <w:r w:rsidRPr="00C23903">
                  <w:rPr>
                    <w:color w:val="000000" w:themeColor="text1"/>
                    <w:lang w:val="de-DE"/>
                  </w:rPr>
                  <w:t xml:space="preserve"> des Unternehmens und Unterschrift eingeben</w:t>
                </w:r>
              </w:p>
            </w:tc>
          </w:sdtContent>
        </w:sdt>
      </w:tr>
      <w:tr w:rsidR="003B0B17" w14:paraId="65DF4435" w14:textId="77777777" w:rsidTr="00654513">
        <w:tc>
          <w:tcPr>
            <w:tcW w:w="3118" w:type="dxa"/>
          </w:tcPr>
          <w:p w14:paraId="7972C142" w14:textId="77777777" w:rsidR="003B0B17" w:rsidRPr="00170844" w:rsidRDefault="003B0B17" w:rsidP="003B0B17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426D066D" w14:textId="77777777" w:rsidR="003B0B17" w:rsidRPr="00170844" w:rsidRDefault="003B0B17" w:rsidP="003B0B17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6B9C4A67" w14:textId="0E405A4B" w:rsidR="003B0B17" w:rsidRPr="00170844" w:rsidRDefault="0048277B" w:rsidP="003B0B17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Unternehmens und </w:t>
            </w:r>
            <w:r w:rsidR="003B0B17" w:rsidRPr="00170844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="003B0B17" w:rsidRPr="00170844">
              <w:rPr>
                <w:color w:val="auto"/>
                <w:sz w:val="22"/>
                <w:szCs w:val="22"/>
                <w:lang w:val="de-DE"/>
              </w:rPr>
              <w:t xml:space="preserve">(bei Bewerbergemeinschaften des bevollmächtigten Vertreters) </w:t>
            </w:r>
          </w:p>
        </w:tc>
      </w:tr>
    </w:tbl>
    <w:p w14:paraId="177408E7" w14:textId="545AEC25" w:rsidR="006D0D8D" w:rsidRPr="00C564E5" w:rsidRDefault="006D0D8D" w:rsidP="006D0D8D">
      <w:pPr>
        <w:pStyle w:val="berschrift1"/>
      </w:pPr>
      <w:bookmarkStart w:id="11" w:name="_Toc112078872"/>
      <w:bookmarkStart w:id="12" w:name="_Toc116463782"/>
      <w:r>
        <w:lastRenderedPageBreak/>
        <w:t>Eigenerklärung „Tariflohn / Mindestlohn“</w:t>
      </w:r>
      <w:bookmarkEnd w:id="11"/>
      <w:bookmarkEnd w:id="12"/>
    </w:p>
    <w:p w14:paraId="0E79DC2D" w14:textId="77777777" w:rsidR="006D0D8D" w:rsidRPr="005205E9" w:rsidRDefault="006D0D8D" w:rsidP="006D0D8D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4005F05" w14:textId="60D2E50A" w:rsidR="006D0D8D" w:rsidRPr="00170844" w:rsidRDefault="006D0D8D" w:rsidP="006D0D8D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(Bitte </w:t>
      </w:r>
      <w:r w:rsidR="001932B2" w:rsidRPr="00170844">
        <w:rPr>
          <w:rFonts w:cs="Times New Roman"/>
          <w:color w:val="auto"/>
          <w:sz w:val="22"/>
          <w:szCs w:val="20"/>
          <w:lang w:val="de-DE"/>
        </w:rPr>
        <w:t>Felder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ausfüllen) </w:t>
      </w:r>
    </w:p>
    <w:p w14:paraId="4D4A3741" w14:textId="77777777" w:rsidR="006D0D8D" w:rsidRPr="00170844" w:rsidRDefault="006D0D8D" w:rsidP="006D0D8D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2CDB16A5" w14:textId="30A1F403" w:rsidR="006D0D8D" w:rsidRPr="00170844" w:rsidRDefault="006D0D8D" w:rsidP="006D0D8D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Hiermit bestätigen wir, dass </w:t>
      </w:r>
      <w:r w:rsidR="007717CF" w:rsidRPr="00170844">
        <w:rPr>
          <w:rFonts w:cs="Times New Roman"/>
          <w:color w:val="auto"/>
          <w:sz w:val="22"/>
          <w:szCs w:val="20"/>
          <w:lang w:val="de-DE"/>
        </w:rPr>
        <w:t xml:space="preserve">unser Unternehmen </w:t>
      </w:r>
      <w:r w:rsidRPr="00170844">
        <w:rPr>
          <w:rFonts w:cs="Times New Roman"/>
          <w:color w:val="auto"/>
          <w:sz w:val="22"/>
          <w:szCs w:val="20"/>
          <w:lang w:val="de-DE"/>
        </w:rPr>
        <w:t>seinen Beschäftigten mindestens den Tariflohn zahlt</w:t>
      </w:r>
      <w:r w:rsidR="00A14F09">
        <w:rPr>
          <w:rFonts w:cs="Times New Roman"/>
          <w:color w:val="auto"/>
          <w:sz w:val="22"/>
          <w:szCs w:val="20"/>
          <w:lang w:val="de-DE"/>
        </w:rPr>
        <w:t>,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 beziehungsweise die Bestimmungen nach dem Mindestlohngesetz einhält.</w:t>
      </w:r>
    </w:p>
    <w:p w14:paraId="3CAC2959" w14:textId="3E2BE0ED" w:rsidR="00C44803" w:rsidRPr="00170844" w:rsidRDefault="00C44803" w:rsidP="006D0D8D">
      <w:pPr>
        <w:pStyle w:val="Default"/>
        <w:rPr>
          <w:rFonts w:cs="Times New Roman"/>
          <w:color w:val="auto"/>
          <w:sz w:val="22"/>
          <w:szCs w:val="20"/>
          <w:lang w:val="de-DE"/>
        </w:rPr>
      </w:pPr>
    </w:p>
    <w:p w14:paraId="7DB299C6" w14:textId="79044A8D" w:rsidR="00C44803" w:rsidRPr="00170844" w:rsidRDefault="00C44803" w:rsidP="00C44803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>Ich erkläre, dass die Voraussetzungen für einen Ausschluss nach § 21 Abs. 1 Satz 1 oder 2 Schwarzarbeitsbekämpfungsgesetz (SchwarzArbG), nach § 21 Abs. 1 und Abs. 3 Arbeitnehmer-Entsendegesetz (AEntG) und § 98 c des Aufenthaltsgesetzes (AufenthG) nicht vorliegen.</w:t>
      </w:r>
    </w:p>
    <w:p w14:paraId="3460B15A" w14:textId="57B4A827" w:rsidR="00C44803" w:rsidRPr="00170844" w:rsidRDefault="00C44803" w:rsidP="00C44803">
      <w:pPr>
        <w:pStyle w:val="Default"/>
        <w:rPr>
          <w:rFonts w:cs="Times New Roman"/>
          <w:color w:val="auto"/>
          <w:sz w:val="22"/>
          <w:szCs w:val="20"/>
          <w:lang w:val="de-DE"/>
        </w:rPr>
      </w:pPr>
      <w:r w:rsidRPr="00170844">
        <w:rPr>
          <w:rFonts w:cs="Times New Roman"/>
          <w:color w:val="auto"/>
          <w:sz w:val="22"/>
          <w:szCs w:val="20"/>
          <w:lang w:val="de-DE"/>
        </w:rPr>
        <w:t xml:space="preserve">Ich erkläre, dass die Voraussetzungen für einen Ausschluss gemäß den §§ 19 Abs. 1 und Abs. 3 des Gesetzes zur Regelung eines allgemeinen Mindestlohns (Mindestlohngesetzes – MiLoG) </w:t>
      </w:r>
      <w:r w:rsidR="00E11DDB" w:rsidRPr="0028068C">
        <w:rPr>
          <w:rFonts w:cs="Times New Roman"/>
          <w:color w:val="auto"/>
          <w:sz w:val="22"/>
          <w:szCs w:val="20"/>
          <w:lang w:val="de-DE"/>
        </w:rPr>
        <w:t>sowie einen Ausschluss gemäß § 22 Abs. 1 Lieferkettensorgfaltspflichtgesetz</w:t>
      </w:r>
      <w:r w:rsidR="00E11DDB" w:rsidRPr="00C23903">
        <w:rPr>
          <w:color w:val="auto"/>
          <w:lang w:val="de-DE"/>
        </w:rPr>
        <w:t xml:space="preserve"> </w:t>
      </w:r>
      <w:r w:rsidRPr="00170844">
        <w:rPr>
          <w:rFonts w:cs="Times New Roman"/>
          <w:color w:val="auto"/>
          <w:sz w:val="22"/>
          <w:szCs w:val="20"/>
          <w:lang w:val="de-DE"/>
        </w:rPr>
        <w:t xml:space="preserve">nicht vorliegen. </w:t>
      </w:r>
    </w:p>
    <w:p w14:paraId="6C009440" w14:textId="77777777" w:rsidR="006D0D8D" w:rsidRPr="00170844" w:rsidRDefault="006D0D8D" w:rsidP="006D0D8D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p w14:paraId="6D44530F" w14:textId="77777777" w:rsidR="006D0D8D" w:rsidRPr="00170844" w:rsidRDefault="006D0D8D" w:rsidP="006D0D8D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170844" w:rsidRPr="00170844" w14:paraId="69A60509" w14:textId="77777777" w:rsidTr="00654513">
        <w:sdt>
          <w:sdtPr>
            <w:rPr>
              <w:rFonts w:cs="Arial"/>
              <w:b/>
              <w:sz w:val="24"/>
              <w:szCs w:val="24"/>
            </w:rPr>
            <w:id w:val="-792902035"/>
            <w:lock w:val="sdtLocked"/>
            <w:placeholder>
              <w:docPart w:val="7F00AB6A9E9C448C9A47CE90ABC47359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2D77D7FE" w14:textId="4CD1016F" w:rsidR="006D0D8D" w:rsidRPr="00170844" w:rsidRDefault="003B0B17" w:rsidP="00654513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Name des erklärenden Unternehmens eingeben</w:t>
                </w:r>
              </w:p>
            </w:tc>
          </w:sdtContent>
        </w:sdt>
      </w:tr>
      <w:tr w:rsidR="00170844" w:rsidRPr="00170844" w14:paraId="4E518FC1" w14:textId="77777777" w:rsidTr="006D0D8D">
        <w:trPr>
          <w:trHeight w:val="325"/>
        </w:trPr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11C1B57" w14:textId="1F3AAC9A" w:rsidR="006D0D8D" w:rsidRPr="00170844" w:rsidRDefault="006D0D8D" w:rsidP="00654513">
            <w:pPr>
              <w:spacing w:line="240" w:lineRule="auto"/>
              <w:rPr>
                <w:rFonts w:eastAsia="Droid Sans Fallback" w:cs="FreeSans"/>
                <w:i/>
                <w:iCs/>
                <w:sz w:val="20"/>
                <w:lang w:eastAsia="zh-CN" w:bidi="hi-IN"/>
              </w:rPr>
            </w:pPr>
            <w:r w:rsidRPr="00170844">
              <w:rPr>
                <w:rFonts w:cs="Arial"/>
                <w:sz w:val="24"/>
                <w:szCs w:val="24"/>
              </w:rPr>
              <w:t>Name des erklärenden Unternehmens</w:t>
            </w:r>
          </w:p>
        </w:tc>
      </w:tr>
    </w:tbl>
    <w:p w14:paraId="2A04ACF7" w14:textId="77777777" w:rsidR="006D0D8D" w:rsidRPr="00170844" w:rsidRDefault="006D0D8D" w:rsidP="006D0D8D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106C4F02" w14:textId="77777777" w:rsidR="006D0D8D" w:rsidRPr="00170844" w:rsidRDefault="006D0D8D" w:rsidP="006D0D8D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261FB9F3" w14:textId="77777777" w:rsidR="006D0D8D" w:rsidRPr="00170844" w:rsidRDefault="006D0D8D" w:rsidP="006D0D8D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3B0B17" w:rsidRPr="00170844" w14:paraId="4E384580" w14:textId="77777777" w:rsidTr="00654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2137069282"/>
            <w:lock w:val="sdtLocked"/>
            <w:placeholder>
              <w:docPart w:val="4633DDC0972945AD8E45CFA7882E626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257C8DDE" w14:textId="66B1CF54" w:rsidR="003B0B17" w:rsidRPr="00170844" w:rsidRDefault="003B0B17" w:rsidP="003B0B17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853995589"/>
            <w:lock w:val="sdtLocked"/>
            <w:placeholder>
              <w:docPart w:val="FC1B67326AC64FDBB43819788B1C096F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75D55639" w14:textId="2EDF804E" w:rsidR="003B0B17" w:rsidRPr="00170844" w:rsidRDefault="003B0B17" w:rsidP="003B0B17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Datum eingeben</w:t>
                </w:r>
              </w:p>
            </w:tc>
          </w:sdtContent>
        </w:sdt>
        <w:tc>
          <w:tcPr>
            <w:tcW w:w="3119" w:type="dxa"/>
          </w:tcPr>
          <w:p w14:paraId="67875798" w14:textId="048DD818" w:rsidR="003B0B17" w:rsidRPr="00C23903" w:rsidRDefault="00E760E9" w:rsidP="003B0B17">
            <w:pPr>
              <w:rPr>
                <w:color w:val="auto"/>
                <w:lang w:val="de-DE"/>
              </w:rPr>
            </w:pPr>
            <w:sdt>
              <w:sdtPr>
                <w:rPr>
                  <w:color w:val="000000" w:themeColor="text1"/>
                </w:rPr>
                <w:id w:val="-855122926"/>
                <w:placeholder>
                  <w:docPart w:val="33131ACC1194475EAA5571DE6EA3A727"/>
                </w:placeholder>
                <w15:color w:val="000000"/>
                <w:text/>
              </w:sdtPr>
              <w:sdtEndPr/>
              <w:sdtContent>
                <w:r w:rsidR="0048277B" w:rsidRPr="00C23903">
                  <w:rPr>
                    <w:color w:val="000000" w:themeColor="text1"/>
                    <w:lang w:val="de-DE"/>
                  </w:rPr>
                  <w:t>Name</w:t>
                </w:r>
                <w:r w:rsidR="004924D7" w:rsidRPr="00C23903">
                  <w:rPr>
                    <w:color w:val="000000" w:themeColor="text1"/>
                    <w:lang w:val="de-DE"/>
                  </w:rPr>
                  <w:t>n</w:t>
                </w:r>
                <w:r w:rsidR="0048277B" w:rsidRPr="00C23903">
                  <w:rPr>
                    <w:color w:val="000000" w:themeColor="text1"/>
                    <w:lang w:val="de-DE"/>
                  </w:rPr>
                  <w:t xml:space="preserve"> des Unternehmens und Unterschrift eingeben</w:t>
                </w:r>
              </w:sdtContent>
            </w:sdt>
          </w:p>
        </w:tc>
      </w:tr>
      <w:tr w:rsidR="003B0B17" w:rsidRPr="00170844" w14:paraId="50F16070" w14:textId="77777777" w:rsidTr="00654513">
        <w:tc>
          <w:tcPr>
            <w:tcW w:w="3118" w:type="dxa"/>
          </w:tcPr>
          <w:p w14:paraId="5FCF0CD3" w14:textId="77777777" w:rsidR="003B0B17" w:rsidRPr="00170844" w:rsidRDefault="003B0B17" w:rsidP="003B0B17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252BE5E0" w14:textId="77777777" w:rsidR="003B0B17" w:rsidRPr="00170844" w:rsidRDefault="003B0B17" w:rsidP="003B0B17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201E9972" w14:textId="55121428" w:rsidR="003B0B17" w:rsidRPr="00170844" w:rsidRDefault="008C2422" w:rsidP="003B0B17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Unternehmens und </w:t>
            </w:r>
            <w:r w:rsidRPr="00170844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Pr="00170844">
              <w:rPr>
                <w:color w:val="auto"/>
                <w:sz w:val="22"/>
                <w:szCs w:val="22"/>
                <w:lang w:val="de-DE"/>
              </w:rPr>
              <w:t xml:space="preserve">(bei Bewerbergemeinschaften des bevollmächtigten Vertreters) </w:t>
            </w:r>
          </w:p>
        </w:tc>
      </w:tr>
    </w:tbl>
    <w:p w14:paraId="57209153" w14:textId="1E095D70" w:rsidR="006D0D8D" w:rsidRDefault="006D0D8D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8525B57" w14:textId="3A8707A6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93D4C7C" w14:textId="6FAC2170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398BB136" w14:textId="3F1A3145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AE0F6EF" w14:textId="536E2AFB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473B846" w14:textId="26712E26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F041DAD" w14:textId="3BF366B1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03B75CE9" w14:textId="2C740A7F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AC37849" w14:textId="37EA73AB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3864375F" w14:textId="77ACFF97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2D63A04" w14:textId="2F7C9687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9A7822C" w14:textId="0A39B69E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31F7CB3" w14:textId="49FFCCCC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75608BEB" w14:textId="13E4A019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4DE9DF2" w14:textId="2B5E35F7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8491188" w14:textId="06326F38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57E15E88" w14:textId="7BF4612B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9409FB0" w14:textId="6F3B0085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458FE980" w14:textId="3CFD9EA7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8BC4D9F" w14:textId="1AFACE9D" w:rsidR="00D40041" w:rsidRDefault="00D40041" w:rsidP="005B2D19">
      <w:pPr>
        <w:overflowPunct/>
        <w:autoSpaceDE/>
        <w:autoSpaceDN/>
        <w:adjustRightInd/>
        <w:spacing w:line="240" w:lineRule="auto"/>
        <w:jc w:val="left"/>
        <w:textAlignment w:val="auto"/>
      </w:pPr>
    </w:p>
    <w:p w14:paraId="69B3833E" w14:textId="02C531CB" w:rsidR="00D40041" w:rsidRPr="00C564E5" w:rsidRDefault="00D40041" w:rsidP="00D40041">
      <w:pPr>
        <w:pStyle w:val="berschrift1"/>
      </w:pPr>
      <w:bookmarkStart w:id="13" w:name="_Toc116463783"/>
      <w:r>
        <w:lastRenderedPageBreak/>
        <w:t>Eigenerklärung „Einhaltung der Bedingungen der Sanktionsverordnung“</w:t>
      </w:r>
      <w:bookmarkEnd w:id="13"/>
    </w:p>
    <w:p w14:paraId="0384B2A5" w14:textId="77777777" w:rsidR="00D40041" w:rsidRPr="00A14F09" w:rsidRDefault="00D40041" w:rsidP="00D40041">
      <w:pPr>
        <w:pStyle w:val="Default"/>
        <w:rPr>
          <w:rFonts w:cs="Times New Roman"/>
          <w:color w:val="auto"/>
          <w:sz w:val="22"/>
          <w:szCs w:val="22"/>
          <w:lang w:val="de-DE"/>
        </w:rPr>
      </w:pPr>
      <w:r w:rsidRPr="00A14F09">
        <w:rPr>
          <w:rFonts w:cs="Times New Roman"/>
          <w:color w:val="auto"/>
          <w:sz w:val="22"/>
          <w:szCs w:val="22"/>
          <w:lang w:val="de-DE"/>
        </w:rPr>
        <w:t xml:space="preserve">(Bitte Felder ausfüllen) </w:t>
      </w:r>
    </w:p>
    <w:p w14:paraId="14C609A2" w14:textId="77777777" w:rsidR="00D40041" w:rsidRPr="00A14F09" w:rsidRDefault="00D40041" w:rsidP="00D40041">
      <w:pPr>
        <w:pStyle w:val="Default"/>
        <w:rPr>
          <w:rFonts w:cs="Times New Roman"/>
          <w:color w:val="auto"/>
          <w:sz w:val="22"/>
          <w:szCs w:val="22"/>
          <w:lang w:val="de-DE"/>
        </w:rPr>
      </w:pPr>
    </w:p>
    <w:p w14:paraId="02EC3E3A" w14:textId="708115F6" w:rsidR="00D40041" w:rsidRPr="00A14F09" w:rsidRDefault="00846CF1" w:rsidP="00D40041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A14F09">
        <w:rPr>
          <w:szCs w:val="22"/>
        </w:rPr>
        <w:t>Die nachfolgende Erklärung gebe/n ich/wir verbindlich ab (ggf. zugleich in Vertretung für die lt. Teilnahmeantrag / Angebot Vertretenen auch für diese):</w:t>
      </w:r>
    </w:p>
    <w:p w14:paraId="7300C387" w14:textId="7F5A117E" w:rsidR="00846CF1" w:rsidRPr="00A14F09" w:rsidRDefault="00846CF1" w:rsidP="00D40041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</w:p>
    <w:p w14:paraId="3D5E0DED" w14:textId="491691C8" w:rsidR="00846CF1" w:rsidRPr="00A14F09" w:rsidRDefault="00846CF1" w:rsidP="00846CF1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A14F09">
        <w:rPr>
          <w:szCs w:val="22"/>
        </w:rPr>
        <w:t xml:space="preserve">Der / die Bewerber / Bieter gehört / gehören nicht zu den </w:t>
      </w:r>
    </w:p>
    <w:p w14:paraId="01E378AE" w14:textId="0E996895" w:rsidR="00846CF1" w:rsidRPr="00A14F09" w:rsidRDefault="00846CF1" w:rsidP="00846CF1">
      <w:pPr>
        <w:pStyle w:val="Listenabsatz"/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</w:p>
    <w:p w14:paraId="6B4030E4" w14:textId="3F4D9E63" w:rsidR="00846CF1" w:rsidRPr="00A14F09" w:rsidRDefault="00237F0A" w:rsidP="00A14F09">
      <w:pPr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  <w:r>
        <w:rPr>
          <w:szCs w:val="22"/>
        </w:rPr>
        <w:t>i</w:t>
      </w:r>
      <w:r w:rsidR="00846CF1" w:rsidRPr="00A14F09">
        <w:rPr>
          <w:szCs w:val="22"/>
        </w:rPr>
        <w:t>n Artikel 5 k) Absatz 1 der Verordnung (EU) Nr. 833/2014</w:t>
      </w:r>
      <w:r w:rsidR="001A7174">
        <w:rPr>
          <w:szCs w:val="22"/>
        </w:rPr>
        <w:t xml:space="preserve"> zuletzt geändert durch </w:t>
      </w:r>
      <w:r w:rsidR="001A7174" w:rsidRPr="001A7174">
        <w:rPr>
          <w:szCs w:val="22"/>
        </w:rPr>
        <w:t xml:space="preserve">Verordnung (EU) 2026/506 des Rates vom 23. April 2026 zur Änderung der Verordnung (EU) Nr. 833/2014 über restriktive Maßnahmen angesichts der Handlungen Russlands, die die Lage in der Ukraine </w:t>
      </w:r>
      <w:r w:rsidR="00D23CC2" w:rsidRPr="001A7174">
        <w:rPr>
          <w:szCs w:val="22"/>
        </w:rPr>
        <w:t>destabilisieren</w:t>
      </w:r>
      <w:r w:rsidR="00D23CC2" w:rsidRPr="00A14F09">
        <w:rPr>
          <w:szCs w:val="22"/>
        </w:rPr>
        <w:t>, genannten</w:t>
      </w:r>
      <w:r w:rsidR="00846CF1" w:rsidRPr="00A14F09">
        <w:rPr>
          <w:szCs w:val="22"/>
        </w:rPr>
        <w:t xml:space="preserve"> Personen oder Unternehmen, die einen Bezug zu Russland im Sinne der Vorschrift aufweisen,</w:t>
      </w:r>
    </w:p>
    <w:p w14:paraId="6F14F19E" w14:textId="11862B52" w:rsidR="00846CF1" w:rsidRPr="00A14F09" w:rsidRDefault="00846CF1" w:rsidP="00846CF1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</w:p>
    <w:p w14:paraId="63389213" w14:textId="168E6923" w:rsidR="00846CF1" w:rsidRPr="00A14F09" w:rsidRDefault="00237F0A" w:rsidP="00846CF1">
      <w:pPr>
        <w:pStyle w:val="Listenabsatz"/>
        <w:numPr>
          <w:ilvl w:val="0"/>
          <w:numId w:val="40"/>
        </w:num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237F0A">
        <w:rPr>
          <w:szCs w:val="22"/>
        </w:rPr>
        <w:t>russische Staatsangehörige, in Russland ansässige natürliche Personen oder in Russland niedergelassene juristische Personen, Organisationen oder Einrichtungen</w:t>
      </w:r>
      <w:r w:rsidR="00A14F09">
        <w:rPr>
          <w:szCs w:val="22"/>
        </w:rPr>
        <w:t>,</w:t>
      </w:r>
    </w:p>
    <w:p w14:paraId="7FE5EB8A" w14:textId="4B16E1C2" w:rsidR="00846CF1" w:rsidRPr="00A14F09" w:rsidRDefault="00237F0A" w:rsidP="00846CF1">
      <w:pPr>
        <w:pStyle w:val="Listenabsatz"/>
        <w:numPr>
          <w:ilvl w:val="0"/>
          <w:numId w:val="40"/>
        </w:num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237F0A">
        <w:rPr>
          <w:szCs w:val="22"/>
        </w:rPr>
        <w:t>juristische Personen, Organisationen oder Einrichtungen, deren Anteile zu über 50 % unmittelbar oder mittelbar von einer der unter Buchstabe a des vorliegenden Absatzes genannten natürlichen oder juristischen Personen, Organisationen oder Einrichtungen gehalten werden, oder</w:t>
      </w:r>
    </w:p>
    <w:p w14:paraId="08520E64" w14:textId="130B369C" w:rsidR="00846CF1" w:rsidRPr="00A14F09" w:rsidRDefault="00237F0A" w:rsidP="00846CF1">
      <w:pPr>
        <w:pStyle w:val="Listenabsatz"/>
        <w:numPr>
          <w:ilvl w:val="0"/>
          <w:numId w:val="40"/>
        </w:num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237F0A">
        <w:rPr>
          <w:szCs w:val="22"/>
        </w:rPr>
        <w:t>natürliche oder juristische Personen, Organisationen oder Einrichtungen, die im Namen oder auf Anweisung einer der unter Buchstabe a oder b des vorliegenden Absatzes genannten natürlichen oder juristischen Personen, Organisationen oder Einrichtungen handeln</w:t>
      </w:r>
      <w:r w:rsidR="00846CF1" w:rsidRPr="00A14F09">
        <w:rPr>
          <w:szCs w:val="22"/>
        </w:rPr>
        <w:t>.</w:t>
      </w:r>
    </w:p>
    <w:p w14:paraId="1928D519" w14:textId="42C581B8" w:rsidR="00A14F09" w:rsidRPr="00A14F09" w:rsidRDefault="00A14F09" w:rsidP="00A14F09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</w:p>
    <w:p w14:paraId="5CEB3860" w14:textId="77777777" w:rsidR="00A14F09" w:rsidRDefault="00A14F09" w:rsidP="00A14F09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A14F09">
        <w:rPr>
          <w:szCs w:val="22"/>
        </w:rPr>
        <w:t xml:space="preserve"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</w:t>
      </w:r>
    </w:p>
    <w:p w14:paraId="2E0E512D" w14:textId="3BF5B9F1" w:rsidR="00A14F09" w:rsidRPr="00A14F09" w:rsidRDefault="00A14F09" w:rsidP="00A14F09">
      <w:pPr>
        <w:pStyle w:val="Listenabsatz"/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  <w:r w:rsidRPr="00A14F09">
        <w:rPr>
          <w:szCs w:val="22"/>
        </w:rPr>
        <w:t>Russland im Sinne der Vorschrift.</w:t>
      </w:r>
    </w:p>
    <w:p w14:paraId="6BA82516" w14:textId="058243F8" w:rsidR="00A14F09" w:rsidRPr="00A14F09" w:rsidRDefault="00A14F09" w:rsidP="00A14F09">
      <w:p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</w:p>
    <w:p w14:paraId="7FC7B6B9" w14:textId="77777777" w:rsidR="00A14F09" w:rsidRDefault="00A14F09" w:rsidP="00A14F09">
      <w:pPr>
        <w:pStyle w:val="Listenabsatz"/>
        <w:numPr>
          <w:ilvl w:val="0"/>
          <w:numId w:val="39"/>
        </w:numPr>
        <w:overflowPunct/>
        <w:autoSpaceDE/>
        <w:autoSpaceDN/>
        <w:adjustRightInd/>
        <w:spacing w:line="240" w:lineRule="auto"/>
        <w:jc w:val="left"/>
        <w:textAlignment w:val="auto"/>
        <w:rPr>
          <w:szCs w:val="22"/>
        </w:rPr>
      </w:pPr>
      <w:r w:rsidRPr="00A14F09">
        <w:rPr>
          <w:szCs w:val="22"/>
        </w:rPr>
        <w:t xml:space="preserve">Es wird bestätigt und sichergestellt, dass auch während der Vertragslaufzeit keine als </w:t>
      </w:r>
    </w:p>
    <w:p w14:paraId="1039AEF9" w14:textId="77777777" w:rsidR="00A14F09" w:rsidRDefault="00A14F09" w:rsidP="00A14F09">
      <w:pPr>
        <w:pStyle w:val="Listenabsatz"/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  <w:r w:rsidRPr="00A14F09">
        <w:rPr>
          <w:szCs w:val="22"/>
        </w:rPr>
        <w:t xml:space="preserve">Unterauftragsnehmer, Lieferanten oder Unternehmen, deren Kapazitäten im </w:t>
      </w:r>
    </w:p>
    <w:p w14:paraId="0BB30CD7" w14:textId="77777777" w:rsidR="00A14F09" w:rsidRDefault="00A14F09" w:rsidP="00A14F09">
      <w:pPr>
        <w:pStyle w:val="Listenabsatz"/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  <w:r w:rsidRPr="00A14F09">
        <w:rPr>
          <w:szCs w:val="22"/>
        </w:rPr>
        <w:t xml:space="preserve">Zusammenhang mit der Erbringung des Eignungsnachweises in Anspruch genommen </w:t>
      </w:r>
    </w:p>
    <w:p w14:paraId="772063CF" w14:textId="77777777" w:rsidR="00A14F09" w:rsidRDefault="00A14F09" w:rsidP="00A14F09">
      <w:pPr>
        <w:pStyle w:val="Listenabsatz"/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  <w:r w:rsidRPr="00A14F09">
        <w:rPr>
          <w:szCs w:val="22"/>
        </w:rPr>
        <w:t xml:space="preserve">werden, beteiligten Unternehmen eingesetzt werden, auf die mehr als 10 % des </w:t>
      </w:r>
    </w:p>
    <w:p w14:paraId="36261227" w14:textId="6F003C90" w:rsidR="00846CF1" w:rsidRPr="00A14F09" w:rsidRDefault="00A14F09" w:rsidP="00A14F09">
      <w:pPr>
        <w:pStyle w:val="Listenabsatz"/>
        <w:overflowPunct/>
        <w:autoSpaceDE/>
        <w:autoSpaceDN/>
        <w:adjustRightInd/>
        <w:spacing w:line="240" w:lineRule="auto"/>
        <w:ind w:left="360"/>
        <w:jc w:val="left"/>
        <w:textAlignment w:val="auto"/>
        <w:rPr>
          <w:szCs w:val="22"/>
        </w:rPr>
      </w:pPr>
      <w:r w:rsidRPr="00A14F09">
        <w:rPr>
          <w:szCs w:val="22"/>
        </w:rPr>
        <w:t>Auftragswerts entfällt.</w:t>
      </w:r>
    </w:p>
    <w:p w14:paraId="24AF0AFD" w14:textId="77777777" w:rsidR="00846CF1" w:rsidRPr="00170844" w:rsidRDefault="00846CF1" w:rsidP="00D40041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1"/>
          <w:szCs w:val="21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D40041" w:rsidRPr="00170844" w14:paraId="163E2BD2" w14:textId="77777777" w:rsidTr="00EC5658">
        <w:bookmarkStart w:id="14" w:name="_Hlk215819231" w:displacedByCustomXml="next"/>
        <w:sdt>
          <w:sdtPr>
            <w:rPr>
              <w:rFonts w:cs="Arial"/>
              <w:b/>
              <w:sz w:val="24"/>
              <w:szCs w:val="24"/>
            </w:rPr>
            <w:id w:val="-1125155183"/>
            <w:placeholder>
              <w:docPart w:val="68C34044795547CE8DB641B661B24B37"/>
            </w:placeholder>
            <w:showingPlcHdr/>
            <w15:color w:val="000000"/>
            <w:text w:multiLine="1"/>
          </w:sdtPr>
          <w:sdtEndPr/>
          <w:sdtContent>
            <w:tc>
              <w:tcPr>
                <w:tcW w:w="9024" w:type="dxa"/>
                <w:tcBorders>
                  <w:top w:val="single" w:sz="2" w:space="0" w:color="000001"/>
                  <w:left w:val="single" w:sz="2" w:space="0" w:color="000001"/>
                  <w:bottom w:val="single" w:sz="2" w:space="0" w:color="000001"/>
                  <w:right w:val="single" w:sz="2" w:space="0" w:color="000001"/>
                </w:tcBorders>
                <w:shd w:val="clear" w:color="auto" w:fill="FFFFFF"/>
                <w:tcMar>
                  <w:top w:w="113" w:type="dxa"/>
                  <w:left w:w="113" w:type="dxa"/>
                  <w:bottom w:w="113" w:type="dxa"/>
                  <w:right w:w="113" w:type="dxa"/>
                </w:tcMar>
              </w:tcPr>
              <w:p w14:paraId="3C1BEC1F" w14:textId="77777777" w:rsidR="00D40041" w:rsidRPr="00170844" w:rsidRDefault="00D40041" w:rsidP="00EC5658">
                <w:pPr>
                  <w:suppressAutoHyphens/>
                  <w:spacing w:line="260" w:lineRule="exact"/>
                  <w:rPr>
                    <w:rFonts w:cs="Arial"/>
                    <w:b/>
                    <w:sz w:val="24"/>
                    <w:szCs w:val="24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Name des erklärenden Unternehmens eingeben</w:t>
                </w:r>
              </w:p>
            </w:tc>
          </w:sdtContent>
        </w:sdt>
      </w:tr>
      <w:tr w:rsidR="00D40041" w:rsidRPr="00170844" w14:paraId="7C0F3CE3" w14:textId="77777777" w:rsidTr="00EC5658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A23D780" w14:textId="77777777" w:rsidR="00D40041" w:rsidRPr="00170844" w:rsidRDefault="00D40041" w:rsidP="00EC5658">
            <w:pPr>
              <w:spacing w:line="240" w:lineRule="auto"/>
              <w:rPr>
                <w:rFonts w:eastAsia="Droid Sans Fallback" w:cs="FreeSans"/>
                <w:i/>
                <w:iCs/>
                <w:sz w:val="20"/>
                <w:lang w:eastAsia="zh-CN" w:bidi="hi-IN"/>
              </w:rPr>
            </w:pPr>
            <w:r w:rsidRPr="00170844">
              <w:rPr>
                <w:rFonts w:cs="Arial"/>
                <w:sz w:val="24"/>
                <w:szCs w:val="24"/>
              </w:rPr>
              <w:t>Name des erklärenden Unternehmens</w:t>
            </w:r>
          </w:p>
        </w:tc>
      </w:tr>
      <w:bookmarkEnd w:id="14"/>
    </w:tbl>
    <w:p w14:paraId="6F9FC62D" w14:textId="77777777" w:rsidR="00D40041" w:rsidRPr="00170844" w:rsidRDefault="00D40041" w:rsidP="00D40041">
      <w:pPr>
        <w:overflowPunct/>
        <w:autoSpaceDE/>
        <w:autoSpaceDN/>
        <w:adjustRightInd/>
        <w:spacing w:line="240" w:lineRule="auto"/>
        <w:jc w:val="left"/>
        <w:textAlignment w:val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C95AE0" w:rsidRPr="00170844" w14:paraId="12AEBB4F" w14:textId="77777777" w:rsidTr="00486E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cs="Arial"/>
              <w:color w:val="000000" w:themeColor="text1"/>
              <w:sz w:val="24"/>
              <w:szCs w:val="24"/>
            </w:rPr>
            <w:id w:val="-812555472"/>
            <w:placeholder>
              <w:docPart w:val="9D88B9074CBD4F75ADBAF3C7D8B9E303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33E0D2F6" w14:textId="77777777" w:rsidR="00C95AE0" w:rsidRPr="00170844" w:rsidRDefault="00C95AE0" w:rsidP="00486E9F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Ort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2040846476"/>
            <w:placeholder>
              <w:docPart w:val="57CEC3B1BE4F425BB29F2D819C0C8E5B"/>
            </w:placeholder>
            <w:showingPlcHdr/>
            <w15:color w:val="000000"/>
            <w:text/>
          </w:sdtPr>
          <w:sdtEndPr/>
          <w:sdtContent>
            <w:tc>
              <w:tcPr>
                <w:tcW w:w="3118" w:type="dxa"/>
              </w:tcPr>
              <w:p w14:paraId="5309F032" w14:textId="77777777" w:rsidR="00C95AE0" w:rsidRPr="00170844" w:rsidRDefault="00C95AE0" w:rsidP="00486E9F">
                <w:pPr>
                  <w:rPr>
                    <w:color w:val="auto"/>
                  </w:rPr>
                </w:pPr>
                <w:r w:rsidRPr="003B0B17">
                  <w:rPr>
                    <w:rStyle w:val="Platzhaltertext"/>
                    <w:color w:val="000000" w:themeColor="text1"/>
                  </w:rPr>
                  <w:t>Datum eingeben</w:t>
                </w:r>
              </w:p>
            </w:tc>
          </w:sdtContent>
        </w:sdt>
        <w:sdt>
          <w:sdtPr>
            <w:rPr>
              <w:color w:val="000000" w:themeColor="text1"/>
            </w:rPr>
            <w:id w:val="387380260"/>
            <w:placeholder>
              <w:docPart w:val="36E9AE9308274BC687A0EC33A1B7A720"/>
            </w:placeholder>
            <w15:color w:val="000000"/>
            <w:text/>
          </w:sdtPr>
          <w:sdtEndPr/>
          <w:sdtContent>
            <w:tc>
              <w:tcPr>
                <w:tcW w:w="3119" w:type="dxa"/>
              </w:tcPr>
              <w:p w14:paraId="3F509D48" w14:textId="77777777" w:rsidR="00C95AE0" w:rsidRPr="00C23903" w:rsidRDefault="00C95AE0" w:rsidP="002C5D02">
                <w:pPr>
                  <w:spacing w:line="240" w:lineRule="auto"/>
                  <w:rPr>
                    <w:color w:val="auto"/>
                    <w:lang w:val="de-DE"/>
                  </w:rPr>
                </w:pPr>
                <w:r w:rsidRPr="00C23903">
                  <w:rPr>
                    <w:color w:val="000000" w:themeColor="text1"/>
                    <w:lang w:val="de-DE"/>
                  </w:rPr>
                  <w:t>Namen des Unternehmens und Unterschrift eingeben</w:t>
                </w:r>
              </w:p>
            </w:tc>
          </w:sdtContent>
        </w:sdt>
      </w:tr>
      <w:tr w:rsidR="00C95AE0" w:rsidRPr="00170844" w14:paraId="21EAD35D" w14:textId="77777777" w:rsidTr="00486E9F">
        <w:tc>
          <w:tcPr>
            <w:tcW w:w="3118" w:type="dxa"/>
          </w:tcPr>
          <w:p w14:paraId="54548B9B" w14:textId="77777777" w:rsidR="00C95AE0" w:rsidRPr="00170844" w:rsidRDefault="00C95AE0" w:rsidP="00486E9F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Ort</w:t>
            </w:r>
          </w:p>
        </w:tc>
        <w:tc>
          <w:tcPr>
            <w:tcW w:w="3118" w:type="dxa"/>
          </w:tcPr>
          <w:p w14:paraId="4A7CA534" w14:textId="77777777" w:rsidR="00C95AE0" w:rsidRPr="00170844" w:rsidRDefault="00C95AE0" w:rsidP="00486E9F">
            <w:pPr>
              <w:rPr>
                <w:b/>
                <w:bCs/>
              </w:rPr>
            </w:pPr>
            <w:r w:rsidRPr="00170844">
              <w:rPr>
                <w:b/>
                <w:bCs/>
              </w:rPr>
              <w:t>Datum</w:t>
            </w:r>
          </w:p>
        </w:tc>
        <w:tc>
          <w:tcPr>
            <w:tcW w:w="3119" w:type="dxa"/>
          </w:tcPr>
          <w:p w14:paraId="2ADAAB50" w14:textId="220A53A0" w:rsidR="002C5D02" w:rsidRPr="00170844" w:rsidRDefault="00C95AE0" w:rsidP="002C5D02">
            <w:pPr>
              <w:pStyle w:val="Default"/>
              <w:jc w:val="both"/>
              <w:rPr>
                <w:color w:val="auto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Name des Unternehmens und </w:t>
            </w:r>
            <w:r w:rsidRPr="00170844"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Unterschrift des Verantwortlichen </w:t>
            </w:r>
            <w:r w:rsidRPr="00170844">
              <w:rPr>
                <w:color w:val="auto"/>
                <w:sz w:val="22"/>
                <w:szCs w:val="22"/>
                <w:lang w:val="de-DE"/>
              </w:rPr>
              <w:t>(bei Bewerbergemeinschaften des bevollmächtigten Vertreters)</w:t>
            </w:r>
          </w:p>
        </w:tc>
      </w:tr>
    </w:tbl>
    <w:p w14:paraId="572FE947" w14:textId="77777777" w:rsidR="002C5D02" w:rsidRPr="002C5D02" w:rsidRDefault="002C5D02">
      <w:pPr>
        <w:pStyle w:val="berschrift1"/>
        <w:rPr>
          <w:b w:val="0"/>
          <w:bCs w:val="0"/>
        </w:rPr>
      </w:pPr>
    </w:p>
    <w:sectPr w:rsidR="002C5D02" w:rsidRPr="002C5D02" w:rsidSect="002C5D0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737" w:right="1134" w:bottom="1134" w:left="1418" w:header="567" w:footer="62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FF52A" w14:textId="77777777" w:rsidR="00E760E9" w:rsidRDefault="00E760E9">
      <w:r>
        <w:separator/>
      </w:r>
    </w:p>
  </w:endnote>
  <w:endnote w:type="continuationSeparator" w:id="0">
    <w:p w14:paraId="5DB80281" w14:textId="77777777" w:rsidR="00E760E9" w:rsidRDefault="00E760E9">
      <w:r>
        <w:continuationSeparator/>
      </w:r>
    </w:p>
  </w:endnote>
  <w:endnote w:type="continuationNotice" w:id="1">
    <w:p w14:paraId="2A386C36" w14:textId="77777777" w:rsidR="00E760E9" w:rsidRDefault="00E760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90DC" w14:textId="634F0020" w:rsidR="00427DAB" w:rsidRPr="00C7561D" w:rsidRDefault="00427DAB">
    <w:pPr>
      <w:pStyle w:val="Fuzeile"/>
      <w:jc w:val="right"/>
    </w:pPr>
    <w:r>
      <w:t>Seite</w:t>
    </w:r>
    <w:r w:rsidRPr="00C7561D">
      <w:t xml:space="preserve"> </w:t>
    </w:r>
    <w:r w:rsidRPr="00C7561D">
      <w:rPr>
        <w:sz w:val="24"/>
        <w:szCs w:val="24"/>
      </w:rPr>
      <w:fldChar w:fldCharType="begin"/>
    </w:r>
    <w:r w:rsidRPr="00C7561D">
      <w:instrText xml:space="preserve"> PAGE </w:instrText>
    </w:r>
    <w:r w:rsidRPr="00C7561D">
      <w:rPr>
        <w:sz w:val="24"/>
        <w:szCs w:val="24"/>
      </w:rPr>
      <w:fldChar w:fldCharType="separate"/>
    </w:r>
    <w:r w:rsidRPr="00C7561D">
      <w:rPr>
        <w:noProof/>
      </w:rPr>
      <w:t>2</w:t>
    </w:r>
    <w:r w:rsidRPr="00C7561D">
      <w:rPr>
        <w:sz w:val="24"/>
        <w:szCs w:val="24"/>
      </w:rPr>
      <w:fldChar w:fldCharType="end"/>
    </w:r>
    <w:r w:rsidRPr="00C7561D">
      <w:t xml:space="preserve"> </w:t>
    </w:r>
    <w:r>
      <w:t>von</w:t>
    </w:r>
    <w:r w:rsidRPr="00C7561D">
      <w:t xml:space="preserve"> </w:t>
    </w:r>
    <w:fldSimple w:instr=" NUMPAGES  ">
      <w:r w:rsidRPr="00C7561D">
        <w:rPr>
          <w:noProof/>
        </w:rPr>
        <w:t>2</w:t>
      </w:r>
    </w:fldSimple>
  </w:p>
  <w:p w14:paraId="394AEC84" w14:textId="77777777" w:rsidR="00427DAB" w:rsidRDefault="00427D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C149" w14:textId="1AA8238C" w:rsidR="00427DAB" w:rsidRPr="00931116" w:rsidRDefault="00427DAB" w:rsidP="00A30BC9">
    <w:pPr>
      <w:pStyle w:val="Fuzeile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78AA3" w14:textId="77777777" w:rsidR="00E760E9" w:rsidRDefault="00E760E9">
      <w:r>
        <w:separator/>
      </w:r>
    </w:p>
  </w:footnote>
  <w:footnote w:type="continuationSeparator" w:id="0">
    <w:p w14:paraId="287C65A2" w14:textId="77777777" w:rsidR="00E760E9" w:rsidRDefault="00E760E9">
      <w:r>
        <w:continuationSeparator/>
      </w:r>
    </w:p>
  </w:footnote>
  <w:footnote w:type="continuationNotice" w:id="1">
    <w:p w14:paraId="71B2323C" w14:textId="77777777" w:rsidR="00E760E9" w:rsidRDefault="00E760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CB2" w14:textId="42B48CB5" w:rsidR="00427DAB" w:rsidRDefault="00427DAB">
    <w:pPr>
      <w:pStyle w:val="Kopfzeile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12" w:type="dxa"/>
      <w:tblBorders>
        <w:bottom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6010"/>
      <w:gridCol w:w="3402"/>
    </w:tblGrid>
    <w:tr w:rsidR="00427DAB" w14:paraId="61FE7081" w14:textId="77777777" w:rsidTr="002C7720">
      <w:trPr>
        <w:trHeight w:hRule="exact" w:val="1135"/>
      </w:trPr>
      <w:tc>
        <w:tcPr>
          <w:tcW w:w="6010" w:type="dxa"/>
        </w:tcPr>
        <w:p w14:paraId="2D60F5F7" w14:textId="2F9368B9" w:rsidR="00427DAB" w:rsidRDefault="005261BE" w:rsidP="00D93FA1">
          <w:pPr>
            <w:tabs>
              <w:tab w:val="left" w:pos="7583"/>
              <w:tab w:val="left" w:pos="8490"/>
            </w:tabs>
          </w:pPr>
          <w:r>
            <w:t>Stand 07</w:t>
          </w:r>
          <w:r w:rsidR="003663D9">
            <w:t>/</w:t>
          </w:r>
          <w:r>
            <w:t>2026</w:t>
          </w:r>
        </w:p>
      </w:tc>
      <w:tc>
        <w:tcPr>
          <w:tcW w:w="3402" w:type="dxa"/>
        </w:tcPr>
        <w:p w14:paraId="7BC8D0C8" w14:textId="7F322D7E" w:rsidR="00427DAB" w:rsidRDefault="005C7A49">
          <w:pPr>
            <w:spacing w:before="40"/>
            <w:jc w:val="right"/>
          </w:pPr>
          <w:r>
            <w:rPr>
              <w:noProof/>
            </w:rPr>
            <w:drawing>
              <wp:inline distT="0" distB="0" distL="0" distR="0" wp14:anchorId="43082758" wp14:editId="2ADA3C74">
                <wp:extent cx="1934560" cy="590550"/>
                <wp:effectExtent l="0" t="0" r="8890" b="0"/>
                <wp:docPr id="1855222080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0396" cy="60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2EFBC5" w14:textId="77777777" w:rsidR="00427DAB" w:rsidRDefault="00427DAB">
    <w:pPr>
      <w:pStyle w:val="Kopfzeile"/>
    </w:pPr>
  </w:p>
  <w:p w14:paraId="1A7DBEE3" w14:textId="77777777" w:rsidR="00427DAB" w:rsidRDefault="00427D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4340"/>
    <w:multiLevelType w:val="hybridMultilevel"/>
    <w:tmpl w:val="2AB83E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63EA3"/>
    <w:multiLevelType w:val="hybridMultilevel"/>
    <w:tmpl w:val="9BD0FBD0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5285"/>
    <w:multiLevelType w:val="hybridMultilevel"/>
    <w:tmpl w:val="F33A81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39BC"/>
    <w:multiLevelType w:val="hybridMultilevel"/>
    <w:tmpl w:val="4C222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95E"/>
    <w:multiLevelType w:val="hybridMultilevel"/>
    <w:tmpl w:val="70B2C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90659A"/>
    <w:multiLevelType w:val="hybridMultilevel"/>
    <w:tmpl w:val="2DE0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33B14"/>
    <w:multiLevelType w:val="hybridMultilevel"/>
    <w:tmpl w:val="47B8B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E389E"/>
    <w:multiLevelType w:val="hybridMultilevel"/>
    <w:tmpl w:val="6DD622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EE5778"/>
    <w:multiLevelType w:val="hybridMultilevel"/>
    <w:tmpl w:val="BA36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F6CD2"/>
    <w:multiLevelType w:val="hybridMultilevel"/>
    <w:tmpl w:val="71F8C10E"/>
    <w:lvl w:ilvl="0" w:tplc="6B0C266C">
      <w:numFmt w:val="bullet"/>
      <w:lvlText w:val="-"/>
      <w:lvlJc w:val="left"/>
      <w:pPr>
        <w:ind w:left="4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2A2A4C65"/>
    <w:multiLevelType w:val="hybridMultilevel"/>
    <w:tmpl w:val="3552D9B6"/>
    <w:lvl w:ilvl="0" w:tplc="1958C252">
      <w:numFmt w:val="bullet"/>
      <w:lvlText w:val="-"/>
      <w:lvlJc w:val="left"/>
      <w:pPr>
        <w:ind w:left="85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2B5B01A1"/>
    <w:multiLevelType w:val="hybridMultilevel"/>
    <w:tmpl w:val="34D2E4BC"/>
    <w:lvl w:ilvl="0" w:tplc="0407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52AE"/>
    <w:multiLevelType w:val="hybridMultilevel"/>
    <w:tmpl w:val="510A7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657F8"/>
    <w:multiLevelType w:val="hybridMultilevel"/>
    <w:tmpl w:val="15A01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801CD"/>
    <w:multiLevelType w:val="hybridMultilevel"/>
    <w:tmpl w:val="71DED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A60"/>
    <w:multiLevelType w:val="hybridMultilevel"/>
    <w:tmpl w:val="52E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994"/>
    <w:multiLevelType w:val="hybridMultilevel"/>
    <w:tmpl w:val="80ACA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50A3"/>
    <w:multiLevelType w:val="hybridMultilevel"/>
    <w:tmpl w:val="9C2E2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D7656"/>
    <w:multiLevelType w:val="hybridMultilevel"/>
    <w:tmpl w:val="2312F1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40C2A"/>
    <w:multiLevelType w:val="hybridMultilevel"/>
    <w:tmpl w:val="BAC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815C2"/>
    <w:multiLevelType w:val="hybridMultilevel"/>
    <w:tmpl w:val="D61EB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0330B"/>
    <w:multiLevelType w:val="hybridMultilevel"/>
    <w:tmpl w:val="70000BA2"/>
    <w:lvl w:ilvl="0" w:tplc="0407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3661E"/>
    <w:multiLevelType w:val="hybridMultilevel"/>
    <w:tmpl w:val="9F0C165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579E"/>
    <w:multiLevelType w:val="hybridMultilevel"/>
    <w:tmpl w:val="8A94D3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347F6"/>
    <w:multiLevelType w:val="hybridMultilevel"/>
    <w:tmpl w:val="F15A9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678AD"/>
    <w:multiLevelType w:val="hybridMultilevel"/>
    <w:tmpl w:val="98E04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4693F"/>
    <w:multiLevelType w:val="hybridMultilevel"/>
    <w:tmpl w:val="2D92C5F4"/>
    <w:lvl w:ilvl="0" w:tplc="3C588C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61BBD"/>
    <w:multiLevelType w:val="hybridMultilevel"/>
    <w:tmpl w:val="8146B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F6123"/>
    <w:multiLevelType w:val="hybridMultilevel"/>
    <w:tmpl w:val="F9C8EFC6"/>
    <w:lvl w:ilvl="0" w:tplc="6B6A497E">
      <w:start w:val="1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140D6"/>
    <w:multiLevelType w:val="hybridMultilevel"/>
    <w:tmpl w:val="08DA09C4"/>
    <w:lvl w:ilvl="0" w:tplc="20DAA45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B45359"/>
    <w:multiLevelType w:val="hybridMultilevel"/>
    <w:tmpl w:val="A896041E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555DC"/>
    <w:multiLevelType w:val="hybridMultilevel"/>
    <w:tmpl w:val="4D1A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241542"/>
    <w:multiLevelType w:val="hybridMultilevel"/>
    <w:tmpl w:val="7866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4391C"/>
    <w:multiLevelType w:val="hybridMultilevel"/>
    <w:tmpl w:val="53766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756BF"/>
    <w:multiLevelType w:val="hybridMultilevel"/>
    <w:tmpl w:val="6A52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21E37"/>
    <w:multiLevelType w:val="hybridMultilevel"/>
    <w:tmpl w:val="F91658F0"/>
    <w:lvl w:ilvl="0" w:tplc="E51889C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335A3"/>
    <w:multiLevelType w:val="hybridMultilevel"/>
    <w:tmpl w:val="1F5E9EF6"/>
    <w:lvl w:ilvl="0" w:tplc="29F64C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61199"/>
    <w:multiLevelType w:val="hybridMultilevel"/>
    <w:tmpl w:val="C262D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106A4"/>
    <w:multiLevelType w:val="hybridMultilevel"/>
    <w:tmpl w:val="056AF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21F6F"/>
    <w:multiLevelType w:val="hybridMultilevel"/>
    <w:tmpl w:val="27EC1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43AAF"/>
    <w:multiLevelType w:val="hybridMultilevel"/>
    <w:tmpl w:val="0AB8AB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06856">
    <w:abstractNumId w:val="4"/>
  </w:num>
  <w:num w:numId="2" w16cid:durableId="359480568">
    <w:abstractNumId w:val="17"/>
  </w:num>
  <w:num w:numId="3" w16cid:durableId="2098548842">
    <w:abstractNumId w:val="35"/>
  </w:num>
  <w:num w:numId="4" w16cid:durableId="93481851">
    <w:abstractNumId w:val="30"/>
  </w:num>
  <w:num w:numId="5" w16cid:durableId="446705545">
    <w:abstractNumId w:val="22"/>
  </w:num>
  <w:num w:numId="6" w16cid:durableId="541022139">
    <w:abstractNumId w:val="34"/>
  </w:num>
  <w:num w:numId="7" w16cid:durableId="2101413207">
    <w:abstractNumId w:val="16"/>
  </w:num>
  <w:num w:numId="8" w16cid:durableId="496967129">
    <w:abstractNumId w:val="11"/>
  </w:num>
  <w:num w:numId="9" w16cid:durableId="954870585">
    <w:abstractNumId w:val="29"/>
  </w:num>
  <w:num w:numId="10" w16cid:durableId="803234682">
    <w:abstractNumId w:val="10"/>
  </w:num>
  <w:num w:numId="11" w16cid:durableId="2079742541">
    <w:abstractNumId w:val="9"/>
  </w:num>
  <w:num w:numId="12" w16cid:durableId="1160735699">
    <w:abstractNumId w:val="21"/>
  </w:num>
  <w:num w:numId="13" w16cid:durableId="1039935860">
    <w:abstractNumId w:val="12"/>
  </w:num>
  <w:num w:numId="14" w16cid:durableId="175849769">
    <w:abstractNumId w:val="2"/>
  </w:num>
  <w:num w:numId="15" w16cid:durableId="1524128705">
    <w:abstractNumId w:val="19"/>
  </w:num>
  <w:num w:numId="16" w16cid:durableId="712652271">
    <w:abstractNumId w:val="13"/>
  </w:num>
  <w:num w:numId="17" w16cid:durableId="1486968324">
    <w:abstractNumId w:val="3"/>
  </w:num>
  <w:num w:numId="18" w16cid:durableId="927159043">
    <w:abstractNumId w:val="18"/>
  </w:num>
  <w:num w:numId="19" w16cid:durableId="1568346893">
    <w:abstractNumId w:val="32"/>
  </w:num>
  <w:num w:numId="20" w16cid:durableId="364451528">
    <w:abstractNumId w:val="20"/>
  </w:num>
  <w:num w:numId="21" w16cid:durableId="1777214134">
    <w:abstractNumId w:val="8"/>
  </w:num>
  <w:num w:numId="22" w16cid:durableId="1915895015">
    <w:abstractNumId w:val="24"/>
  </w:num>
  <w:num w:numId="23" w16cid:durableId="585110475">
    <w:abstractNumId w:val="14"/>
  </w:num>
  <w:num w:numId="24" w16cid:durableId="497312349">
    <w:abstractNumId w:val="1"/>
  </w:num>
  <w:num w:numId="25" w16cid:durableId="1005281953">
    <w:abstractNumId w:val="26"/>
  </w:num>
  <w:num w:numId="26" w16cid:durableId="1726177870">
    <w:abstractNumId w:val="36"/>
  </w:num>
  <w:num w:numId="27" w16cid:durableId="6714710">
    <w:abstractNumId w:val="27"/>
  </w:num>
  <w:num w:numId="28" w16cid:durableId="316151605">
    <w:abstractNumId w:val="5"/>
  </w:num>
  <w:num w:numId="29" w16cid:durableId="2128042280">
    <w:abstractNumId w:val="15"/>
  </w:num>
  <w:num w:numId="30" w16cid:durableId="1285963410">
    <w:abstractNumId w:val="28"/>
  </w:num>
  <w:num w:numId="31" w16cid:durableId="45835309">
    <w:abstractNumId w:val="39"/>
  </w:num>
  <w:num w:numId="32" w16cid:durableId="995304908">
    <w:abstractNumId w:val="38"/>
  </w:num>
  <w:num w:numId="33" w16cid:durableId="1332292367">
    <w:abstractNumId w:val="33"/>
  </w:num>
  <w:num w:numId="34" w16cid:durableId="462892356">
    <w:abstractNumId w:val="40"/>
  </w:num>
  <w:num w:numId="35" w16cid:durableId="1110970008">
    <w:abstractNumId w:val="31"/>
  </w:num>
  <w:num w:numId="36" w16cid:durableId="789711387">
    <w:abstractNumId w:val="6"/>
  </w:num>
  <w:num w:numId="37" w16cid:durableId="15664513">
    <w:abstractNumId w:val="37"/>
  </w:num>
  <w:num w:numId="38" w16cid:durableId="1572153206">
    <w:abstractNumId w:val="0"/>
  </w:num>
  <w:num w:numId="39" w16cid:durableId="181169484">
    <w:abstractNumId w:val="7"/>
  </w:num>
  <w:num w:numId="40" w16cid:durableId="1249147930">
    <w:abstractNumId w:val="23"/>
  </w:num>
  <w:num w:numId="41" w16cid:durableId="57019467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mDtRNf3tnrTEuW0qPtM//BAshIVqePfbZtsZ5m0koSwSrKMvRhLHbzhzjZWq7VzU7uXyHIeV8xfjBN+ir2djg==" w:salt="6VmLKCGLhoeW8pCtKhDYuw==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CF"/>
    <w:rsid w:val="000036D1"/>
    <w:rsid w:val="00003739"/>
    <w:rsid w:val="00003EE5"/>
    <w:rsid w:val="00004889"/>
    <w:rsid w:val="000057B6"/>
    <w:rsid w:val="00005FF8"/>
    <w:rsid w:val="000066AE"/>
    <w:rsid w:val="00007904"/>
    <w:rsid w:val="000118ED"/>
    <w:rsid w:val="00012C1C"/>
    <w:rsid w:val="00014ADC"/>
    <w:rsid w:val="0001565A"/>
    <w:rsid w:val="00015EB8"/>
    <w:rsid w:val="0001634B"/>
    <w:rsid w:val="00017526"/>
    <w:rsid w:val="0002047C"/>
    <w:rsid w:val="00020849"/>
    <w:rsid w:val="00022350"/>
    <w:rsid w:val="0002248C"/>
    <w:rsid w:val="00022D1A"/>
    <w:rsid w:val="0002405F"/>
    <w:rsid w:val="00024E7F"/>
    <w:rsid w:val="0002764D"/>
    <w:rsid w:val="0002778E"/>
    <w:rsid w:val="000303CA"/>
    <w:rsid w:val="00032CE2"/>
    <w:rsid w:val="000343B1"/>
    <w:rsid w:val="00034660"/>
    <w:rsid w:val="000350AD"/>
    <w:rsid w:val="00035ADA"/>
    <w:rsid w:val="00035B4A"/>
    <w:rsid w:val="00036E60"/>
    <w:rsid w:val="000373FB"/>
    <w:rsid w:val="0004037A"/>
    <w:rsid w:val="0004063F"/>
    <w:rsid w:val="000409D8"/>
    <w:rsid w:val="00042F9F"/>
    <w:rsid w:val="000436E9"/>
    <w:rsid w:val="00043922"/>
    <w:rsid w:val="00044515"/>
    <w:rsid w:val="00045EDD"/>
    <w:rsid w:val="00047DDB"/>
    <w:rsid w:val="00050385"/>
    <w:rsid w:val="000528B1"/>
    <w:rsid w:val="000532AA"/>
    <w:rsid w:val="000540E9"/>
    <w:rsid w:val="00054BEA"/>
    <w:rsid w:val="000555EF"/>
    <w:rsid w:val="00056032"/>
    <w:rsid w:val="00056B66"/>
    <w:rsid w:val="00056C6F"/>
    <w:rsid w:val="000649EC"/>
    <w:rsid w:val="00064C01"/>
    <w:rsid w:val="00064EB1"/>
    <w:rsid w:val="00065AFD"/>
    <w:rsid w:val="00066FA4"/>
    <w:rsid w:val="000678BF"/>
    <w:rsid w:val="0007045D"/>
    <w:rsid w:val="00072BED"/>
    <w:rsid w:val="0007353D"/>
    <w:rsid w:val="00074E2F"/>
    <w:rsid w:val="00075272"/>
    <w:rsid w:val="00076783"/>
    <w:rsid w:val="000819D8"/>
    <w:rsid w:val="00081BA6"/>
    <w:rsid w:val="00081F7C"/>
    <w:rsid w:val="000824AD"/>
    <w:rsid w:val="00086C66"/>
    <w:rsid w:val="00087EE3"/>
    <w:rsid w:val="00092513"/>
    <w:rsid w:val="000926A6"/>
    <w:rsid w:val="00092C06"/>
    <w:rsid w:val="00097482"/>
    <w:rsid w:val="000A0227"/>
    <w:rsid w:val="000A1297"/>
    <w:rsid w:val="000A2350"/>
    <w:rsid w:val="000A249B"/>
    <w:rsid w:val="000A309F"/>
    <w:rsid w:val="000A3684"/>
    <w:rsid w:val="000A3710"/>
    <w:rsid w:val="000A5F6F"/>
    <w:rsid w:val="000A606E"/>
    <w:rsid w:val="000A61FD"/>
    <w:rsid w:val="000A77F6"/>
    <w:rsid w:val="000B0ED5"/>
    <w:rsid w:val="000B0F5A"/>
    <w:rsid w:val="000B1A29"/>
    <w:rsid w:val="000B2AA4"/>
    <w:rsid w:val="000B2E2A"/>
    <w:rsid w:val="000B2EF2"/>
    <w:rsid w:val="000B34AE"/>
    <w:rsid w:val="000B42ED"/>
    <w:rsid w:val="000B5367"/>
    <w:rsid w:val="000B67A3"/>
    <w:rsid w:val="000B7BAA"/>
    <w:rsid w:val="000C345F"/>
    <w:rsid w:val="000C4B5E"/>
    <w:rsid w:val="000C5409"/>
    <w:rsid w:val="000C671A"/>
    <w:rsid w:val="000D461C"/>
    <w:rsid w:val="000D541D"/>
    <w:rsid w:val="000D5EF8"/>
    <w:rsid w:val="000D5F69"/>
    <w:rsid w:val="000D6D52"/>
    <w:rsid w:val="000E0405"/>
    <w:rsid w:val="000E125E"/>
    <w:rsid w:val="000E3537"/>
    <w:rsid w:val="000E3FC1"/>
    <w:rsid w:val="000E4654"/>
    <w:rsid w:val="000E46AA"/>
    <w:rsid w:val="000E4B6E"/>
    <w:rsid w:val="000E4F77"/>
    <w:rsid w:val="000E55B2"/>
    <w:rsid w:val="000E5E15"/>
    <w:rsid w:val="000E740F"/>
    <w:rsid w:val="000E7480"/>
    <w:rsid w:val="000E7783"/>
    <w:rsid w:val="000E77D6"/>
    <w:rsid w:val="000F008E"/>
    <w:rsid w:val="000F1108"/>
    <w:rsid w:val="000F13DB"/>
    <w:rsid w:val="000F2773"/>
    <w:rsid w:val="000F38E3"/>
    <w:rsid w:val="000F69C0"/>
    <w:rsid w:val="0010036E"/>
    <w:rsid w:val="00100C48"/>
    <w:rsid w:val="00102896"/>
    <w:rsid w:val="00104499"/>
    <w:rsid w:val="00105FC7"/>
    <w:rsid w:val="0010762E"/>
    <w:rsid w:val="001117C6"/>
    <w:rsid w:val="00113A78"/>
    <w:rsid w:val="00113E2A"/>
    <w:rsid w:val="00116249"/>
    <w:rsid w:val="00120F14"/>
    <w:rsid w:val="001218F8"/>
    <w:rsid w:val="001220C3"/>
    <w:rsid w:val="001237EB"/>
    <w:rsid w:val="00123FD1"/>
    <w:rsid w:val="001246E2"/>
    <w:rsid w:val="00126588"/>
    <w:rsid w:val="0012674B"/>
    <w:rsid w:val="00126882"/>
    <w:rsid w:val="00126B1B"/>
    <w:rsid w:val="00127844"/>
    <w:rsid w:val="001306CE"/>
    <w:rsid w:val="0013264E"/>
    <w:rsid w:val="00132818"/>
    <w:rsid w:val="00134DE1"/>
    <w:rsid w:val="001352E5"/>
    <w:rsid w:val="00136998"/>
    <w:rsid w:val="001372DE"/>
    <w:rsid w:val="0013795A"/>
    <w:rsid w:val="0014042F"/>
    <w:rsid w:val="001413D3"/>
    <w:rsid w:val="00142B0B"/>
    <w:rsid w:val="00143378"/>
    <w:rsid w:val="00144245"/>
    <w:rsid w:val="001452B6"/>
    <w:rsid w:val="00147012"/>
    <w:rsid w:val="0014739A"/>
    <w:rsid w:val="00150099"/>
    <w:rsid w:val="001508D3"/>
    <w:rsid w:val="00150A9F"/>
    <w:rsid w:val="00152842"/>
    <w:rsid w:val="00153E0E"/>
    <w:rsid w:val="0015446F"/>
    <w:rsid w:val="001544C3"/>
    <w:rsid w:val="001564D8"/>
    <w:rsid w:val="00157B3C"/>
    <w:rsid w:val="00160B11"/>
    <w:rsid w:val="001612FC"/>
    <w:rsid w:val="00164725"/>
    <w:rsid w:val="00166453"/>
    <w:rsid w:val="001673EA"/>
    <w:rsid w:val="001676CB"/>
    <w:rsid w:val="00170425"/>
    <w:rsid w:val="0017057C"/>
    <w:rsid w:val="00170844"/>
    <w:rsid w:val="001709BA"/>
    <w:rsid w:val="00171BB8"/>
    <w:rsid w:val="00173869"/>
    <w:rsid w:val="00173AD5"/>
    <w:rsid w:val="00173C41"/>
    <w:rsid w:val="0017408C"/>
    <w:rsid w:val="001756FD"/>
    <w:rsid w:val="0017592D"/>
    <w:rsid w:val="0017637E"/>
    <w:rsid w:val="001766FF"/>
    <w:rsid w:val="00180751"/>
    <w:rsid w:val="00182D5E"/>
    <w:rsid w:val="00186117"/>
    <w:rsid w:val="00186247"/>
    <w:rsid w:val="0018706B"/>
    <w:rsid w:val="00190787"/>
    <w:rsid w:val="00192A9F"/>
    <w:rsid w:val="001932B2"/>
    <w:rsid w:val="001940C8"/>
    <w:rsid w:val="00195671"/>
    <w:rsid w:val="0019594E"/>
    <w:rsid w:val="00196065"/>
    <w:rsid w:val="001A0CC1"/>
    <w:rsid w:val="001A4A90"/>
    <w:rsid w:val="001A588E"/>
    <w:rsid w:val="001A6647"/>
    <w:rsid w:val="001A7174"/>
    <w:rsid w:val="001A75ED"/>
    <w:rsid w:val="001B1BAE"/>
    <w:rsid w:val="001B21DF"/>
    <w:rsid w:val="001B29BB"/>
    <w:rsid w:val="001B551C"/>
    <w:rsid w:val="001B59E4"/>
    <w:rsid w:val="001B69AD"/>
    <w:rsid w:val="001B6D7F"/>
    <w:rsid w:val="001C15CF"/>
    <w:rsid w:val="001C3328"/>
    <w:rsid w:val="001C4DA8"/>
    <w:rsid w:val="001C7AC4"/>
    <w:rsid w:val="001C7C8A"/>
    <w:rsid w:val="001D1353"/>
    <w:rsid w:val="001D4E95"/>
    <w:rsid w:val="001D6819"/>
    <w:rsid w:val="001E00C8"/>
    <w:rsid w:val="001E09DE"/>
    <w:rsid w:val="001E2B91"/>
    <w:rsid w:val="001F00DA"/>
    <w:rsid w:val="001F0E53"/>
    <w:rsid w:val="001F2FF3"/>
    <w:rsid w:val="001F3498"/>
    <w:rsid w:val="001F38DC"/>
    <w:rsid w:val="001F4CE8"/>
    <w:rsid w:val="001F5802"/>
    <w:rsid w:val="001F5839"/>
    <w:rsid w:val="001F6404"/>
    <w:rsid w:val="001F6A6E"/>
    <w:rsid w:val="001F6C9B"/>
    <w:rsid w:val="002035B6"/>
    <w:rsid w:val="002035C6"/>
    <w:rsid w:val="0020456F"/>
    <w:rsid w:val="0020547A"/>
    <w:rsid w:val="0020618A"/>
    <w:rsid w:val="0021061D"/>
    <w:rsid w:val="00211346"/>
    <w:rsid w:val="00211571"/>
    <w:rsid w:val="00211F16"/>
    <w:rsid w:val="00214E9F"/>
    <w:rsid w:val="00215C25"/>
    <w:rsid w:val="00216854"/>
    <w:rsid w:val="002175F9"/>
    <w:rsid w:val="0022197E"/>
    <w:rsid w:val="00221D2E"/>
    <w:rsid w:val="00222F79"/>
    <w:rsid w:val="00224BF9"/>
    <w:rsid w:val="00227629"/>
    <w:rsid w:val="002279C1"/>
    <w:rsid w:val="002305E0"/>
    <w:rsid w:val="002307E8"/>
    <w:rsid w:val="002313BD"/>
    <w:rsid w:val="00232911"/>
    <w:rsid w:val="002355A9"/>
    <w:rsid w:val="002368FC"/>
    <w:rsid w:val="00237078"/>
    <w:rsid w:val="0023732E"/>
    <w:rsid w:val="0023744F"/>
    <w:rsid w:val="002375A2"/>
    <w:rsid w:val="00237F0A"/>
    <w:rsid w:val="002417F4"/>
    <w:rsid w:val="00241CB6"/>
    <w:rsid w:val="00241CD7"/>
    <w:rsid w:val="00243467"/>
    <w:rsid w:val="00244ECD"/>
    <w:rsid w:val="0024656A"/>
    <w:rsid w:val="00247F52"/>
    <w:rsid w:val="002501CA"/>
    <w:rsid w:val="00250F17"/>
    <w:rsid w:val="00252659"/>
    <w:rsid w:val="00253113"/>
    <w:rsid w:val="00253B4E"/>
    <w:rsid w:val="00254051"/>
    <w:rsid w:val="00255CCC"/>
    <w:rsid w:val="00256FB1"/>
    <w:rsid w:val="002616AD"/>
    <w:rsid w:val="00261917"/>
    <w:rsid w:val="00261939"/>
    <w:rsid w:val="00262B0D"/>
    <w:rsid w:val="00262BB5"/>
    <w:rsid w:val="0026372C"/>
    <w:rsid w:val="00264D68"/>
    <w:rsid w:val="002651D2"/>
    <w:rsid w:val="002702E3"/>
    <w:rsid w:val="0027106B"/>
    <w:rsid w:val="002715EF"/>
    <w:rsid w:val="0027206A"/>
    <w:rsid w:val="00273777"/>
    <w:rsid w:val="00274554"/>
    <w:rsid w:val="00274ABA"/>
    <w:rsid w:val="00274AD6"/>
    <w:rsid w:val="00274DE3"/>
    <w:rsid w:val="00275669"/>
    <w:rsid w:val="00276984"/>
    <w:rsid w:val="00277A4E"/>
    <w:rsid w:val="0028068C"/>
    <w:rsid w:val="0028079D"/>
    <w:rsid w:val="002807C7"/>
    <w:rsid w:val="002816C0"/>
    <w:rsid w:val="002816D4"/>
    <w:rsid w:val="00283789"/>
    <w:rsid w:val="002842B3"/>
    <w:rsid w:val="00285E23"/>
    <w:rsid w:val="002923A5"/>
    <w:rsid w:val="00292F8E"/>
    <w:rsid w:val="00293EA7"/>
    <w:rsid w:val="002A06C6"/>
    <w:rsid w:val="002A143F"/>
    <w:rsid w:val="002A1E05"/>
    <w:rsid w:val="002A1F38"/>
    <w:rsid w:val="002A2B97"/>
    <w:rsid w:val="002A57A8"/>
    <w:rsid w:val="002A5C1F"/>
    <w:rsid w:val="002A7116"/>
    <w:rsid w:val="002B0281"/>
    <w:rsid w:val="002B58BC"/>
    <w:rsid w:val="002B661C"/>
    <w:rsid w:val="002B7479"/>
    <w:rsid w:val="002C056F"/>
    <w:rsid w:val="002C181F"/>
    <w:rsid w:val="002C35BA"/>
    <w:rsid w:val="002C3664"/>
    <w:rsid w:val="002C5CCC"/>
    <w:rsid w:val="002C5D02"/>
    <w:rsid w:val="002C6126"/>
    <w:rsid w:val="002C6453"/>
    <w:rsid w:val="002C7720"/>
    <w:rsid w:val="002D0D7B"/>
    <w:rsid w:val="002D20BF"/>
    <w:rsid w:val="002D3402"/>
    <w:rsid w:val="002D37FE"/>
    <w:rsid w:val="002D3FFF"/>
    <w:rsid w:val="002E2A90"/>
    <w:rsid w:val="002E4A58"/>
    <w:rsid w:val="002F158F"/>
    <w:rsid w:val="002F19EF"/>
    <w:rsid w:val="002F3C89"/>
    <w:rsid w:val="002F53B1"/>
    <w:rsid w:val="002F6182"/>
    <w:rsid w:val="002F74FB"/>
    <w:rsid w:val="002F7BA0"/>
    <w:rsid w:val="00300EA1"/>
    <w:rsid w:val="003010D5"/>
    <w:rsid w:val="0030314F"/>
    <w:rsid w:val="0030329D"/>
    <w:rsid w:val="00303AD9"/>
    <w:rsid w:val="00306041"/>
    <w:rsid w:val="00306CBC"/>
    <w:rsid w:val="00307631"/>
    <w:rsid w:val="00311145"/>
    <w:rsid w:val="00312645"/>
    <w:rsid w:val="0031280A"/>
    <w:rsid w:val="00312B6E"/>
    <w:rsid w:val="00312CBC"/>
    <w:rsid w:val="0031318F"/>
    <w:rsid w:val="0031358A"/>
    <w:rsid w:val="003143DC"/>
    <w:rsid w:val="003152C1"/>
    <w:rsid w:val="0031791D"/>
    <w:rsid w:val="00317BF8"/>
    <w:rsid w:val="00320E3F"/>
    <w:rsid w:val="003230E9"/>
    <w:rsid w:val="0032389E"/>
    <w:rsid w:val="003316C9"/>
    <w:rsid w:val="00331728"/>
    <w:rsid w:val="00331989"/>
    <w:rsid w:val="003323E5"/>
    <w:rsid w:val="00333626"/>
    <w:rsid w:val="00333EC3"/>
    <w:rsid w:val="00334482"/>
    <w:rsid w:val="00334F90"/>
    <w:rsid w:val="003360FC"/>
    <w:rsid w:val="003372B1"/>
    <w:rsid w:val="003427A4"/>
    <w:rsid w:val="003433AA"/>
    <w:rsid w:val="00343A6D"/>
    <w:rsid w:val="00343C09"/>
    <w:rsid w:val="00345BEA"/>
    <w:rsid w:val="00346E18"/>
    <w:rsid w:val="00347049"/>
    <w:rsid w:val="00347146"/>
    <w:rsid w:val="00347495"/>
    <w:rsid w:val="00352CA7"/>
    <w:rsid w:val="003530AE"/>
    <w:rsid w:val="00354895"/>
    <w:rsid w:val="00354ECB"/>
    <w:rsid w:val="00354FF5"/>
    <w:rsid w:val="00355E5A"/>
    <w:rsid w:val="003560AA"/>
    <w:rsid w:val="003619E9"/>
    <w:rsid w:val="003624B7"/>
    <w:rsid w:val="00364FA4"/>
    <w:rsid w:val="00365697"/>
    <w:rsid w:val="003663D9"/>
    <w:rsid w:val="003720C9"/>
    <w:rsid w:val="00372F1D"/>
    <w:rsid w:val="00373060"/>
    <w:rsid w:val="00375B95"/>
    <w:rsid w:val="0037654D"/>
    <w:rsid w:val="00381C19"/>
    <w:rsid w:val="00381FDB"/>
    <w:rsid w:val="00382960"/>
    <w:rsid w:val="00383D12"/>
    <w:rsid w:val="00384939"/>
    <w:rsid w:val="00385044"/>
    <w:rsid w:val="00386845"/>
    <w:rsid w:val="003900C2"/>
    <w:rsid w:val="00390C85"/>
    <w:rsid w:val="00392075"/>
    <w:rsid w:val="0039274B"/>
    <w:rsid w:val="00395119"/>
    <w:rsid w:val="0039554B"/>
    <w:rsid w:val="00397797"/>
    <w:rsid w:val="003A0CB2"/>
    <w:rsid w:val="003A278E"/>
    <w:rsid w:val="003A367B"/>
    <w:rsid w:val="003A42DF"/>
    <w:rsid w:val="003B0B17"/>
    <w:rsid w:val="003B17A8"/>
    <w:rsid w:val="003B35F8"/>
    <w:rsid w:val="003C0277"/>
    <w:rsid w:val="003C1FCC"/>
    <w:rsid w:val="003C2BA0"/>
    <w:rsid w:val="003C3748"/>
    <w:rsid w:val="003C40DC"/>
    <w:rsid w:val="003C74AD"/>
    <w:rsid w:val="003C77C7"/>
    <w:rsid w:val="003C7C67"/>
    <w:rsid w:val="003C7E39"/>
    <w:rsid w:val="003D01B2"/>
    <w:rsid w:val="003D0B75"/>
    <w:rsid w:val="003D273F"/>
    <w:rsid w:val="003D499B"/>
    <w:rsid w:val="003D49F8"/>
    <w:rsid w:val="003D55DA"/>
    <w:rsid w:val="003D57E9"/>
    <w:rsid w:val="003D5C58"/>
    <w:rsid w:val="003D5FD1"/>
    <w:rsid w:val="003D6BEE"/>
    <w:rsid w:val="003E0013"/>
    <w:rsid w:val="003E02EF"/>
    <w:rsid w:val="003E07B5"/>
    <w:rsid w:val="003E2D0A"/>
    <w:rsid w:val="003E5B8D"/>
    <w:rsid w:val="003E6850"/>
    <w:rsid w:val="003E7611"/>
    <w:rsid w:val="003F1D31"/>
    <w:rsid w:val="003F206D"/>
    <w:rsid w:val="003F242B"/>
    <w:rsid w:val="003F6020"/>
    <w:rsid w:val="003F6600"/>
    <w:rsid w:val="003F7017"/>
    <w:rsid w:val="004008D4"/>
    <w:rsid w:val="00401316"/>
    <w:rsid w:val="00402264"/>
    <w:rsid w:val="00403D41"/>
    <w:rsid w:val="004044F0"/>
    <w:rsid w:val="004116AB"/>
    <w:rsid w:val="004126D1"/>
    <w:rsid w:val="00413061"/>
    <w:rsid w:val="004200BA"/>
    <w:rsid w:val="00420C98"/>
    <w:rsid w:val="004219A9"/>
    <w:rsid w:val="00421A5E"/>
    <w:rsid w:val="00421B90"/>
    <w:rsid w:val="00422649"/>
    <w:rsid w:val="004246D8"/>
    <w:rsid w:val="004256AB"/>
    <w:rsid w:val="00427DAB"/>
    <w:rsid w:val="00431129"/>
    <w:rsid w:val="00432241"/>
    <w:rsid w:val="0043237C"/>
    <w:rsid w:val="00433816"/>
    <w:rsid w:val="00437EC6"/>
    <w:rsid w:val="00440D2B"/>
    <w:rsid w:val="00441DDA"/>
    <w:rsid w:val="00441DF3"/>
    <w:rsid w:val="00442D56"/>
    <w:rsid w:val="0044364E"/>
    <w:rsid w:val="00444E1D"/>
    <w:rsid w:val="00445647"/>
    <w:rsid w:val="0044675C"/>
    <w:rsid w:val="00446F5D"/>
    <w:rsid w:val="004478DB"/>
    <w:rsid w:val="00451ADA"/>
    <w:rsid w:val="00451D2C"/>
    <w:rsid w:val="00455AFD"/>
    <w:rsid w:val="00460B7E"/>
    <w:rsid w:val="00461087"/>
    <w:rsid w:val="00461384"/>
    <w:rsid w:val="00461625"/>
    <w:rsid w:val="004621C5"/>
    <w:rsid w:val="004625A4"/>
    <w:rsid w:val="004638D3"/>
    <w:rsid w:val="004659C4"/>
    <w:rsid w:val="00467458"/>
    <w:rsid w:val="00470648"/>
    <w:rsid w:val="00471143"/>
    <w:rsid w:val="00471398"/>
    <w:rsid w:val="0047164D"/>
    <w:rsid w:val="00472DFE"/>
    <w:rsid w:val="00473894"/>
    <w:rsid w:val="00473BB1"/>
    <w:rsid w:val="00475616"/>
    <w:rsid w:val="0047677C"/>
    <w:rsid w:val="004810D8"/>
    <w:rsid w:val="0048277B"/>
    <w:rsid w:val="00485777"/>
    <w:rsid w:val="004905C3"/>
    <w:rsid w:val="0049120A"/>
    <w:rsid w:val="00491BB4"/>
    <w:rsid w:val="00491E5F"/>
    <w:rsid w:val="004924D7"/>
    <w:rsid w:val="004929F3"/>
    <w:rsid w:val="0049361E"/>
    <w:rsid w:val="00494CD2"/>
    <w:rsid w:val="00495FB3"/>
    <w:rsid w:val="00497735"/>
    <w:rsid w:val="00497BF4"/>
    <w:rsid w:val="004A0584"/>
    <w:rsid w:val="004A05CD"/>
    <w:rsid w:val="004A6710"/>
    <w:rsid w:val="004A7677"/>
    <w:rsid w:val="004B34C3"/>
    <w:rsid w:val="004B39DC"/>
    <w:rsid w:val="004B44AE"/>
    <w:rsid w:val="004B4EA6"/>
    <w:rsid w:val="004B6923"/>
    <w:rsid w:val="004B72DC"/>
    <w:rsid w:val="004B7AD1"/>
    <w:rsid w:val="004B7C4D"/>
    <w:rsid w:val="004C02A9"/>
    <w:rsid w:val="004C08B7"/>
    <w:rsid w:val="004C4174"/>
    <w:rsid w:val="004C4286"/>
    <w:rsid w:val="004C4424"/>
    <w:rsid w:val="004C4871"/>
    <w:rsid w:val="004C5435"/>
    <w:rsid w:val="004C7161"/>
    <w:rsid w:val="004D1970"/>
    <w:rsid w:val="004D2317"/>
    <w:rsid w:val="004D28C1"/>
    <w:rsid w:val="004D30B6"/>
    <w:rsid w:val="004D4F5A"/>
    <w:rsid w:val="004D5454"/>
    <w:rsid w:val="004D5FFC"/>
    <w:rsid w:val="004E3C55"/>
    <w:rsid w:val="004E5B7A"/>
    <w:rsid w:val="004E72EE"/>
    <w:rsid w:val="004F0106"/>
    <w:rsid w:val="004F0CBE"/>
    <w:rsid w:val="004F1D5E"/>
    <w:rsid w:val="004F1FEE"/>
    <w:rsid w:val="004F5B5F"/>
    <w:rsid w:val="004F5C80"/>
    <w:rsid w:val="004F5ED0"/>
    <w:rsid w:val="004F6339"/>
    <w:rsid w:val="004F77A0"/>
    <w:rsid w:val="005005FD"/>
    <w:rsid w:val="00500DAA"/>
    <w:rsid w:val="00500E90"/>
    <w:rsid w:val="00503192"/>
    <w:rsid w:val="00504143"/>
    <w:rsid w:val="005060A4"/>
    <w:rsid w:val="0050784E"/>
    <w:rsid w:val="00507D5F"/>
    <w:rsid w:val="0051158C"/>
    <w:rsid w:val="00511687"/>
    <w:rsid w:val="00512C3F"/>
    <w:rsid w:val="00514143"/>
    <w:rsid w:val="0051484D"/>
    <w:rsid w:val="00515DC6"/>
    <w:rsid w:val="00516E59"/>
    <w:rsid w:val="00517129"/>
    <w:rsid w:val="00517CC4"/>
    <w:rsid w:val="005205E9"/>
    <w:rsid w:val="00520692"/>
    <w:rsid w:val="005261BE"/>
    <w:rsid w:val="005270E3"/>
    <w:rsid w:val="005303CA"/>
    <w:rsid w:val="00531758"/>
    <w:rsid w:val="0053355A"/>
    <w:rsid w:val="00533CBE"/>
    <w:rsid w:val="00535E50"/>
    <w:rsid w:val="005363B0"/>
    <w:rsid w:val="005368D2"/>
    <w:rsid w:val="005377CD"/>
    <w:rsid w:val="00540120"/>
    <w:rsid w:val="005404EB"/>
    <w:rsid w:val="005407D6"/>
    <w:rsid w:val="0054275E"/>
    <w:rsid w:val="00542B80"/>
    <w:rsid w:val="00543036"/>
    <w:rsid w:val="00543730"/>
    <w:rsid w:val="00545633"/>
    <w:rsid w:val="00545977"/>
    <w:rsid w:val="00546AC3"/>
    <w:rsid w:val="00547800"/>
    <w:rsid w:val="005515D3"/>
    <w:rsid w:val="005546EF"/>
    <w:rsid w:val="00554BDF"/>
    <w:rsid w:val="0055649D"/>
    <w:rsid w:val="00556AAC"/>
    <w:rsid w:val="005572BC"/>
    <w:rsid w:val="0055788E"/>
    <w:rsid w:val="00557FC3"/>
    <w:rsid w:val="00563296"/>
    <w:rsid w:val="00563A00"/>
    <w:rsid w:val="00563FE2"/>
    <w:rsid w:val="0056620B"/>
    <w:rsid w:val="005662E1"/>
    <w:rsid w:val="005715F8"/>
    <w:rsid w:val="00571B53"/>
    <w:rsid w:val="005724E2"/>
    <w:rsid w:val="00574E19"/>
    <w:rsid w:val="0057634A"/>
    <w:rsid w:val="0058454F"/>
    <w:rsid w:val="00584A36"/>
    <w:rsid w:val="00584BF2"/>
    <w:rsid w:val="00585F31"/>
    <w:rsid w:val="00586F13"/>
    <w:rsid w:val="005876C2"/>
    <w:rsid w:val="0059091D"/>
    <w:rsid w:val="00591088"/>
    <w:rsid w:val="00591092"/>
    <w:rsid w:val="0059335D"/>
    <w:rsid w:val="005B105B"/>
    <w:rsid w:val="005B1600"/>
    <w:rsid w:val="005B2563"/>
    <w:rsid w:val="005B2D19"/>
    <w:rsid w:val="005B3792"/>
    <w:rsid w:val="005B4958"/>
    <w:rsid w:val="005B50EA"/>
    <w:rsid w:val="005B6E5E"/>
    <w:rsid w:val="005B7D6C"/>
    <w:rsid w:val="005C1FA3"/>
    <w:rsid w:val="005C285A"/>
    <w:rsid w:val="005C3626"/>
    <w:rsid w:val="005C3C1F"/>
    <w:rsid w:val="005C425C"/>
    <w:rsid w:val="005C51A9"/>
    <w:rsid w:val="005C7A49"/>
    <w:rsid w:val="005D1DEC"/>
    <w:rsid w:val="005D21FD"/>
    <w:rsid w:val="005D2E04"/>
    <w:rsid w:val="005D41C1"/>
    <w:rsid w:val="005D5527"/>
    <w:rsid w:val="005E1359"/>
    <w:rsid w:val="005E4AC5"/>
    <w:rsid w:val="005E57A4"/>
    <w:rsid w:val="005E68F7"/>
    <w:rsid w:val="005E7DFD"/>
    <w:rsid w:val="005F0606"/>
    <w:rsid w:val="005F0936"/>
    <w:rsid w:val="005F0992"/>
    <w:rsid w:val="005F19B1"/>
    <w:rsid w:val="005F375A"/>
    <w:rsid w:val="005F558F"/>
    <w:rsid w:val="005F577A"/>
    <w:rsid w:val="005F6500"/>
    <w:rsid w:val="00600F2D"/>
    <w:rsid w:val="00600F9D"/>
    <w:rsid w:val="00601FF3"/>
    <w:rsid w:val="006046A9"/>
    <w:rsid w:val="00605223"/>
    <w:rsid w:val="006055AD"/>
    <w:rsid w:val="00605CB3"/>
    <w:rsid w:val="00605F8A"/>
    <w:rsid w:val="00607D4C"/>
    <w:rsid w:val="00610720"/>
    <w:rsid w:val="006138F6"/>
    <w:rsid w:val="00614D7B"/>
    <w:rsid w:val="00614FF3"/>
    <w:rsid w:val="0061665A"/>
    <w:rsid w:val="006169C9"/>
    <w:rsid w:val="00617A9C"/>
    <w:rsid w:val="00617ED3"/>
    <w:rsid w:val="0062201A"/>
    <w:rsid w:val="00622A1B"/>
    <w:rsid w:val="00625F14"/>
    <w:rsid w:val="00630590"/>
    <w:rsid w:val="00630E3D"/>
    <w:rsid w:val="006327DE"/>
    <w:rsid w:val="0063304C"/>
    <w:rsid w:val="00635EE9"/>
    <w:rsid w:val="0063750F"/>
    <w:rsid w:val="00640E85"/>
    <w:rsid w:val="00642067"/>
    <w:rsid w:val="00643768"/>
    <w:rsid w:val="006443EB"/>
    <w:rsid w:val="00644855"/>
    <w:rsid w:val="006458F1"/>
    <w:rsid w:val="006469C0"/>
    <w:rsid w:val="00647975"/>
    <w:rsid w:val="006505B4"/>
    <w:rsid w:val="00650F1F"/>
    <w:rsid w:val="00652514"/>
    <w:rsid w:val="00654273"/>
    <w:rsid w:val="00654AEC"/>
    <w:rsid w:val="00654C0D"/>
    <w:rsid w:val="00661B16"/>
    <w:rsid w:val="00663609"/>
    <w:rsid w:val="006637F2"/>
    <w:rsid w:val="00664E3A"/>
    <w:rsid w:val="00667C26"/>
    <w:rsid w:val="00673708"/>
    <w:rsid w:val="006738F7"/>
    <w:rsid w:val="00674F84"/>
    <w:rsid w:val="00676418"/>
    <w:rsid w:val="00676724"/>
    <w:rsid w:val="00677E8F"/>
    <w:rsid w:val="006820CD"/>
    <w:rsid w:val="00684E0A"/>
    <w:rsid w:val="00692CFA"/>
    <w:rsid w:val="00693E48"/>
    <w:rsid w:val="006A2428"/>
    <w:rsid w:val="006A3A70"/>
    <w:rsid w:val="006A611E"/>
    <w:rsid w:val="006A7326"/>
    <w:rsid w:val="006A7ABA"/>
    <w:rsid w:val="006A7B46"/>
    <w:rsid w:val="006B0DBE"/>
    <w:rsid w:val="006B2572"/>
    <w:rsid w:val="006B268A"/>
    <w:rsid w:val="006B29BF"/>
    <w:rsid w:val="006B3F45"/>
    <w:rsid w:val="006B41E1"/>
    <w:rsid w:val="006B651D"/>
    <w:rsid w:val="006B6B21"/>
    <w:rsid w:val="006B72B5"/>
    <w:rsid w:val="006B75EB"/>
    <w:rsid w:val="006C0DB6"/>
    <w:rsid w:val="006C1539"/>
    <w:rsid w:val="006C2BA0"/>
    <w:rsid w:val="006C3EF1"/>
    <w:rsid w:val="006C47E9"/>
    <w:rsid w:val="006C5109"/>
    <w:rsid w:val="006C5CE4"/>
    <w:rsid w:val="006C7323"/>
    <w:rsid w:val="006D0D8D"/>
    <w:rsid w:val="006D1532"/>
    <w:rsid w:val="006D2289"/>
    <w:rsid w:val="006D2C7E"/>
    <w:rsid w:val="006D4934"/>
    <w:rsid w:val="006D5060"/>
    <w:rsid w:val="006D7FAB"/>
    <w:rsid w:val="006E09F9"/>
    <w:rsid w:val="006E0B2D"/>
    <w:rsid w:val="006E1215"/>
    <w:rsid w:val="006E18E3"/>
    <w:rsid w:val="006E1AE4"/>
    <w:rsid w:val="006E1BCA"/>
    <w:rsid w:val="006E285F"/>
    <w:rsid w:val="006E31C2"/>
    <w:rsid w:val="006E38D8"/>
    <w:rsid w:val="006E415C"/>
    <w:rsid w:val="006E5F6F"/>
    <w:rsid w:val="006E725F"/>
    <w:rsid w:val="006E77E9"/>
    <w:rsid w:val="006E7CCA"/>
    <w:rsid w:val="006F265A"/>
    <w:rsid w:val="006F44C4"/>
    <w:rsid w:val="0070067A"/>
    <w:rsid w:val="00701F5F"/>
    <w:rsid w:val="007021A4"/>
    <w:rsid w:val="00705C84"/>
    <w:rsid w:val="00705ECF"/>
    <w:rsid w:val="007064B1"/>
    <w:rsid w:val="007064EE"/>
    <w:rsid w:val="007075FE"/>
    <w:rsid w:val="007106C9"/>
    <w:rsid w:val="00710D93"/>
    <w:rsid w:val="00711C55"/>
    <w:rsid w:val="0071201A"/>
    <w:rsid w:val="007169BE"/>
    <w:rsid w:val="00717165"/>
    <w:rsid w:val="00720821"/>
    <w:rsid w:val="00721412"/>
    <w:rsid w:val="0072231F"/>
    <w:rsid w:val="007228A1"/>
    <w:rsid w:val="0072336B"/>
    <w:rsid w:val="00723E93"/>
    <w:rsid w:val="0072493B"/>
    <w:rsid w:val="00724AFA"/>
    <w:rsid w:val="00726F25"/>
    <w:rsid w:val="00727723"/>
    <w:rsid w:val="0073397E"/>
    <w:rsid w:val="0073401A"/>
    <w:rsid w:val="00735422"/>
    <w:rsid w:val="00735E88"/>
    <w:rsid w:val="00736312"/>
    <w:rsid w:val="00736FC8"/>
    <w:rsid w:val="00737C9F"/>
    <w:rsid w:val="00737CF8"/>
    <w:rsid w:val="0074136D"/>
    <w:rsid w:val="00742BC2"/>
    <w:rsid w:val="00743722"/>
    <w:rsid w:val="007440CC"/>
    <w:rsid w:val="0074599C"/>
    <w:rsid w:val="00745CB5"/>
    <w:rsid w:val="00747517"/>
    <w:rsid w:val="00747CBF"/>
    <w:rsid w:val="00750DB2"/>
    <w:rsid w:val="00751C6C"/>
    <w:rsid w:val="00751DBE"/>
    <w:rsid w:val="007528AB"/>
    <w:rsid w:val="00753C37"/>
    <w:rsid w:val="00755077"/>
    <w:rsid w:val="00755BF8"/>
    <w:rsid w:val="00756076"/>
    <w:rsid w:val="00756112"/>
    <w:rsid w:val="007601E8"/>
    <w:rsid w:val="0076222B"/>
    <w:rsid w:val="007627FF"/>
    <w:rsid w:val="007637AA"/>
    <w:rsid w:val="007642EA"/>
    <w:rsid w:val="00766C05"/>
    <w:rsid w:val="00767719"/>
    <w:rsid w:val="00767C4D"/>
    <w:rsid w:val="007701A9"/>
    <w:rsid w:val="007717CF"/>
    <w:rsid w:val="00771EDC"/>
    <w:rsid w:val="0077248D"/>
    <w:rsid w:val="00772FBB"/>
    <w:rsid w:val="00775643"/>
    <w:rsid w:val="00776594"/>
    <w:rsid w:val="00777053"/>
    <w:rsid w:val="00781BEE"/>
    <w:rsid w:val="0078296E"/>
    <w:rsid w:val="00783034"/>
    <w:rsid w:val="00783A7D"/>
    <w:rsid w:val="0078576C"/>
    <w:rsid w:val="007858E0"/>
    <w:rsid w:val="00790C74"/>
    <w:rsid w:val="00792AAB"/>
    <w:rsid w:val="00794FBC"/>
    <w:rsid w:val="0079681F"/>
    <w:rsid w:val="00797D29"/>
    <w:rsid w:val="007A4F67"/>
    <w:rsid w:val="007A5739"/>
    <w:rsid w:val="007A574D"/>
    <w:rsid w:val="007A614F"/>
    <w:rsid w:val="007A63E9"/>
    <w:rsid w:val="007A767B"/>
    <w:rsid w:val="007B0A7B"/>
    <w:rsid w:val="007B1471"/>
    <w:rsid w:val="007B39F0"/>
    <w:rsid w:val="007B3CFE"/>
    <w:rsid w:val="007B534D"/>
    <w:rsid w:val="007B53F5"/>
    <w:rsid w:val="007B5A69"/>
    <w:rsid w:val="007B7A98"/>
    <w:rsid w:val="007C0AB8"/>
    <w:rsid w:val="007C2FF5"/>
    <w:rsid w:val="007C41B5"/>
    <w:rsid w:val="007C6236"/>
    <w:rsid w:val="007C707E"/>
    <w:rsid w:val="007C7B92"/>
    <w:rsid w:val="007D0905"/>
    <w:rsid w:val="007D1773"/>
    <w:rsid w:val="007D192E"/>
    <w:rsid w:val="007D2E8C"/>
    <w:rsid w:val="007E1954"/>
    <w:rsid w:val="007E2926"/>
    <w:rsid w:val="007E2BB0"/>
    <w:rsid w:val="007E3456"/>
    <w:rsid w:val="007E646C"/>
    <w:rsid w:val="007F070E"/>
    <w:rsid w:val="007F2A54"/>
    <w:rsid w:val="007F2F71"/>
    <w:rsid w:val="007F3F10"/>
    <w:rsid w:val="007F3F22"/>
    <w:rsid w:val="007F4786"/>
    <w:rsid w:val="007F762B"/>
    <w:rsid w:val="00801B79"/>
    <w:rsid w:val="00802DC8"/>
    <w:rsid w:val="00803089"/>
    <w:rsid w:val="0080442A"/>
    <w:rsid w:val="008078AE"/>
    <w:rsid w:val="008120DB"/>
    <w:rsid w:val="00813FDA"/>
    <w:rsid w:val="0081462A"/>
    <w:rsid w:val="0081692D"/>
    <w:rsid w:val="0081779B"/>
    <w:rsid w:val="00820F10"/>
    <w:rsid w:val="00822232"/>
    <w:rsid w:val="008230C2"/>
    <w:rsid w:val="00824CA0"/>
    <w:rsid w:val="00826915"/>
    <w:rsid w:val="00826995"/>
    <w:rsid w:val="00826BE7"/>
    <w:rsid w:val="0082786C"/>
    <w:rsid w:val="0083048C"/>
    <w:rsid w:val="008312B6"/>
    <w:rsid w:val="008313F9"/>
    <w:rsid w:val="008337C5"/>
    <w:rsid w:val="008365B7"/>
    <w:rsid w:val="00840417"/>
    <w:rsid w:val="008404F8"/>
    <w:rsid w:val="00841801"/>
    <w:rsid w:val="00843A6B"/>
    <w:rsid w:val="00844275"/>
    <w:rsid w:val="00846177"/>
    <w:rsid w:val="00846CF1"/>
    <w:rsid w:val="00852796"/>
    <w:rsid w:val="0085281B"/>
    <w:rsid w:val="00853F64"/>
    <w:rsid w:val="0085445B"/>
    <w:rsid w:val="00854702"/>
    <w:rsid w:val="008559F5"/>
    <w:rsid w:val="0085792F"/>
    <w:rsid w:val="00857C40"/>
    <w:rsid w:val="00857DDE"/>
    <w:rsid w:val="0086035F"/>
    <w:rsid w:val="00861763"/>
    <w:rsid w:val="008652C1"/>
    <w:rsid w:val="00866F4D"/>
    <w:rsid w:val="008701A0"/>
    <w:rsid w:val="0087077C"/>
    <w:rsid w:val="00873C84"/>
    <w:rsid w:val="00881AF9"/>
    <w:rsid w:val="00881CED"/>
    <w:rsid w:val="00882158"/>
    <w:rsid w:val="00883351"/>
    <w:rsid w:val="0088472D"/>
    <w:rsid w:val="00886400"/>
    <w:rsid w:val="0088645E"/>
    <w:rsid w:val="008866CA"/>
    <w:rsid w:val="00890980"/>
    <w:rsid w:val="008912F4"/>
    <w:rsid w:val="00891E4A"/>
    <w:rsid w:val="00892B87"/>
    <w:rsid w:val="00892D75"/>
    <w:rsid w:val="0089437E"/>
    <w:rsid w:val="00894F46"/>
    <w:rsid w:val="00897DFD"/>
    <w:rsid w:val="008A1E63"/>
    <w:rsid w:val="008A387D"/>
    <w:rsid w:val="008A494B"/>
    <w:rsid w:val="008A72C3"/>
    <w:rsid w:val="008B0C79"/>
    <w:rsid w:val="008B1469"/>
    <w:rsid w:val="008B1FB0"/>
    <w:rsid w:val="008B267F"/>
    <w:rsid w:val="008B3A6D"/>
    <w:rsid w:val="008B5E18"/>
    <w:rsid w:val="008B6360"/>
    <w:rsid w:val="008B7183"/>
    <w:rsid w:val="008C03FD"/>
    <w:rsid w:val="008C07E6"/>
    <w:rsid w:val="008C16E6"/>
    <w:rsid w:val="008C2422"/>
    <w:rsid w:val="008C2AF1"/>
    <w:rsid w:val="008C2DCF"/>
    <w:rsid w:val="008C3C37"/>
    <w:rsid w:val="008C5984"/>
    <w:rsid w:val="008C79CD"/>
    <w:rsid w:val="008D071C"/>
    <w:rsid w:val="008D0FAB"/>
    <w:rsid w:val="008D11DF"/>
    <w:rsid w:val="008D1E15"/>
    <w:rsid w:val="008D3108"/>
    <w:rsid w:val="008D52C5"/>
    <w:rsid w:val="008D5904"/>
    <w:rsid w:val="008D707C"/>
    <w:rsid w:val="008E1CCC"/>
    <w:rsid w:val="008E2B35"/>
    <w:rsid w:val="008E2E26"/>
    <w:rsid w:val="008E3191"/>
    <w:rsid w:val="008E34B7"/>
    <w:rsid w:val="008E3AC2"/>
    <w:rsid w:val="008E47D4"/>
    <w:rsid w:val="008E56BB"/>
    <w:rsid w:val="008E5B47"/>
    <w:rsid w:val="008E63A4"/>
    <w:rsid w:val="008E6DB2"/>
    <w:rsid w:val="008E7774"/>
    <w:rsid w:val="008F065D"/>
    <w:rsid w:val="008F355F"/>
    <w:rsid w:val="008F433E"/>
    <w:rsid w:val="008F47A6"/>
    <w:rsid w:val="008F4BF8"/>
    <w:rsid w:val="008F4EF3"/>
    <w:rsid w:val="008F5A13"/>
    <w:rsid w:val="008F76D0"/>
    <w:rsid w:val="00906024"/>
    <w:rsid w:val="0090702A"/>
    <w:rsid w:val="00912360"/>
    <w:rsid w:val="00913BDE"/>
    <w:rsid w:val="0091539D"/>
    <w:rsid w:val="009156B6"/>
    <w:rsid w:val="00916221"/>
    <w:rsid w:val="00916CAB"/>
    <w:rsid w:val="00916F0B"/>
    <w:rsid w:val="0091767A"/>
    <w:rsid w:val="00920088"/>
    <w:rsid w:val="00920D9A"/>
    <w:rsid w:val="00922569"/>
    <w:rsid w:val="00924365"/>
    <w:rsid w:val="0092483E"/>
    <w:rsid w:val="00924E7F"/>
    <w:rsid w:val="00925338"/>
    <w:rsid w:val="00925A61"/>
    <w:rsid w:val="00930718"/>
    <w:rsid w:val="00931116"/>
    <w:rsid w:val="00931883"/>
    <w:rsid w:val="00931AD2"/>
    <w:rsid w:val="00933201"/>
    <w:rsid w:val="009359A3"/>
    <w:rsid w:val="00935A70"/>
    <w:rsid w:val="00937964"/>
    <w:rsid w:val="009379F7"/>
    <w:rsid w:val="00940AF0"/>
    <w:rsid w:val="00942346"/>
    <w:rsid w:val="0094398C"/>
    <w:rsid w:val="00943B59"/>
    <w:rsid w:val="009441A6"/>
    <w:rsid w:val="00944923"/>
    <w:rsid w:val="00945E81"/>
    <w:rsid w:val="009478D0"/>
    <w:rsid w:val="00950577"/>
    <w:rsid w:val="00952F99"/>
    <w:rsid w:val="009553B7"/>
    <w:rsid w:val="00960D16"/>
    <w:rsid w:val="00962FDB"/>
    <w:rsid w:val="00965B3D"/>
    <w:rsid w:val="00967761"/>
    <w:rsid w:val="009716A5"/>
    <w:rsid w:val="009726B7"/>
    <w:rsid w:val="009728E4"/>
    <w:rsid w:val="00973376"/>
    <w:rsid w:val="009739F1"/>
    <w:rsid w:val="00973BDE"/>
    <w:rsid w:val="009742BC"/>
    <w:rsid w:val="0098149F"/>
    <w:rsid w:val="00982115"/>
    <w:rsid w:val="009869C7"/>
    <w:rsid w:val="009870E6"/>
    <w:rsid w:val="00987234"/>
    <w:rsid w:val="0098775D"/>
    <w:rsid w:val="00990284"/>
    <w:rsid w:val="00991FCE"/>
    <w:rsid w:val="00995B34"/>
    <w:rsid w:val="0099679B"/>
    <w:rsid w:val="00997303"/>
    <w:rsid w:val="00997C4F"/>
    <w:rsid w:val="009A2007"/>
    <w:rsid w:val="009A2829"/>
    <w:rsid w:val="009A4BBA"/>
    <w:rsid w:val="009A6197"/>
    <w:rsid w:val="009A6B1F"/>
    <w:rsid w:val="009A7031"/>
    <w:rsid w:val="009A7363"/>
    <w:rsid w:val="009A7617"/>
    <w:rsid w:val="009A7770"/>
    <w:rsid w:val="009A7AE4"/>
    <w:rsid w:val="009B0AB5"/>
    <w:rsid w:val="009B2519"/>
    <w:rsid w:val="009B28E8"/>
    <w:rsid w:val="009B42A8"/>
    <w:rsid w:val="009B5E3C"/>
    <w:rsid w:val="009C1787"/>
    <w:rsid w:val="009C1DE8"/>
    <w:rsid w:val="009C2A20"/>
    <w:rsid w:val="009C2A81"/>
    <w:rsid w:val="009C322D"/>
    <w:rsid w:val="009C407A"/>
    <w:rsid w:val="009C4FA1"/>
    <w:rsid w:val="009C56E9"/>
    <w:rsid w:val="009C5FD4"/>
    <w:rsid w:val="009D03CA"/>
    <w:rsid w:val="009D11B3"/>
    <w:rsid w:val="009D2332"/>
    <w:rsid w:val="009D386B"/>
    <w:rsid w:val="009D6115"/>
    <w:rsid w:val="009D65D4"/>
    <w:rsid w:val="009E1D1D"/>
    <w:rsid w:val="009E1D56"/>
    <w:rsid w:val="009E28C3"/>
    <w:rsid w:val="009E3315"/>
    <w:rsid w:val="009E3775"/>
    <w:rsid w:val="009E4D2E"/>
    <w:rsid w:val="009E69BA"/>
    <w:rsid w:val="009E7DB8"/>
    <w:rsid w:val="009F07B3"/>
    <w:rsid w:val="009F19FE"/>
    <w:rsid w:val="009F3AA9"/>
    <w:rsid w:val="009F4586"/>
    <w:rsid w:val="009F563F"/>
    <w:rsid w:val="009F6394"/>
    <w:rsid w:val="009F63DE"/>
    <w:rsid w:val="009F6643"/>
    <w:rsid w:val="009F676B"/>
    <w:rsid w:val="009F79E6"/>
    <w:rsid w:val="00A005CC"/>
    <w:rsid w:val="00A01684"/>
    <w:rsid w:val="00A02084"/>
    <w:rsid w:val="00A025A9"/>
    <w:rsid w:val="00A048ED"/>
    <w:rsid w:val="00A049C0"/>
    <w:rsid w:val="00A04DAA"/>
    <w:rsid w:val="00A05685"/>
    <w:rsid w:val="00A057A3"/>
    <w:rsid w:val="00A0611B"/>
    <w:rsid w:val="00A0646D"/>
    <w:rsid w:val="00A0769B"/>
    <w:rsid w:val="00A10DEA"/>
    <w:rsid w:val="00A10ECA"/>
    <w:rsid w:val="00A13CAB"/>
    <w:rsid w:val="00A14265"/>
    <w:rsid w:val="00A14E82"/>
    <w:rsid w:val="00A14F09"/>
    <w:rsid w:val="00A16A64"/>
    <w:rsid w:val="00A174A5"/>
    <w:rsid w:val="00A17648"/>
    <w:rsid w:val="00A2040A"/>
    <w:rsid w:val="00A21680"/>
    <w:rsid w:val="00A21F69"/>
    <w:rsid w:val="00A22176"/>
    <w:rsid w:val="00A22BBD"/>
    <w:rsid w:val="00A22E23"/>
    <w:rsid w:val="00A2369C"/>
    <w:rsid w:val="00A242F6"/>
    <w:rsid w:val="00A251BA"/>
    <w:rsid w:val="00A253E1"/>
    <w:rsid w:val="00A26070"/>
    <w:rsid w:val="00A263C6"/>
    <w:rsid w:val="00A270FF"/>
    <w:rsid w:val="00A274DB"/>
    <w:rsid w:val="00A2757B"/>
    <w:rsid w:val="00A3025E"/>
    <w:rsid w:val="00A30BC9"/>
    <w:rsid w:val="00A32FFF"/>
    <w:rsid w:val="00A4035B"/>
    <w:rsid w:val="00A40FA3"/>
    <w:rsid w:val="00A41C31"/>
    <w:rsid w:val="00A41DB4"/>
    <w:rsid w:val="00A42D91"/>
    <w:rsid w:val="00A432D5"/>
    <w:rsid w:val="00A43D11"/>
    <w:rsid w:val="00A462E8"/>
    <w:rsid w:val="00A50A31"/>
    <w:rsid w:val="00A52844"/>
    <w:rsid w:val="00A53AC4"/>
    <w:rsid w:val="00A53EC7"/>
    <w:rsid w:val="00A55DD4"/>
    <w:rsid w:val="00A55DD9"/>
    <w:rsid w:val="00A5666A"/>
    <w:rsid w:val="00A56E5F"/>
    <w:rsid w:val="00A5795A"/>
    <w:rsid w:val="00A6011E"/>
    <w:rsid w:val="00A620B0"/>
    <w:rsid w:val="00A62EA7"/>
    <w:rsid w:val="00A64750"/>
    <w:rsid w:val="00A676A2"/>
    <w:rsid w:val="00A707ED"/>
    <w:rsid w:val="00A70E04"/>
    <w:rsid w:val="00A71B6B"/>
    <w:rsid w:val="00A74DAB"/>
    <w:rsid w:val="00A76C53"/>
    <w:rsid w:val="00A77D1E"/>
    <w:rsid w:val="00A801CF"/>
    <w:rsid w:val="00A810B6"/>
    <w:rsid w:val="00A81ED4"/>
    <w:rsid w:val="00A81F51"/>
    <w:rsid w:val="00A83173"/>
    <w:rsid w:val="00A8334F"/>
    <w:rsid w:val="00A844F2"/>
    <w:rsid w:val="00A8611A"/>
    <w:rsid w:val="00A8730D"/>
    <w:rsid w:val="00A878BD"/>
    <w:rsid w:val="00A91E89"/>
    <w:rsid w:val="00A9462B"/>
    <w:rsid w:val="00A94711"/>
    <w:rsid w:val="00A94BEE"/>
    <w:rsid w:val="00A96D1A"/>
    <w:rsid w:val="00A97D7F"/>
    <w:rsid w:val="00AA007A"/>
    <w:rsid w:val="00AA16C8"/>
    <w:rsid w:val="00AA26FB"/>
    <w:rsid w:val="00AA3FE8"/>
    <w:rsid w:val="00AA42D6"/>
    <w:rsid w:val="00AA4AB7"/>
    <w:rsid w:val="00AA5DDC"/>
    <w:rsid w:val="00AA6C97"/>
    <w:rsid w:val="00AA76CB"/>
    <w:rsid w:val="00AB16A9"/>
    <w:rsid w:val="00AB2061"/>
    <w:rsid w:val="00AB36DD"/>
    <w:rsid w:val="00AB7432"/>
    <w:rsid w:val="00AB7611"/>
    <w:rsid w:val="00AC0113"/>
    <w:rsid w:val="00AC3A85"/>
    <w:rsid w:val="00AC4287"/>
    <w:rsid w:val="00AC4558"/>
    <w:rsid w:val="00AC5685"/>
    <w:rsid w:val="00AC5E2B"/>
    <w:rsid w:val="00AC60B3"/>
    <w:rsid w:val="00AD0690"/>
    <w:rsid w:val="00AD3222"/>
    <w:rsid w:val="00AD3738"/>
    <w:rsid w:val="00AD48EE"/>
    <w:rsid w:val="00AD4E40"/>
    <w:rsid w:val="00AD5D37"/>
    <w:rsid w:val="00AD6111"/>
    <w:rsid w:val="00AD6B3A"/>
    <w:rsid w:val="00AD74E7"/>
    <w:rsid w:val="00AE0642"/>
    <w:rsid w:val="00AE11FC"/>
    <w:rsid w:val="00AE1DD6"/>
    <w:rsid w:val="00AE2276"/>
    <w:rsid w:val="00AE256E"/>
    <w:rsid w:val="00AE2E48"/>
    <w:rsid w:val="00AE4305"/>
    <w:rsid w:val="00AE4BFB"/>
    <w:rsid w:val="00AE5314"/>
    <w:rsid w:val="00AE7CE2"/>
    <w:rsid w:val="00AF0C85"/>
    <w:rsid w:val="00AF2A9E"/>
    <w:rsid w:val="00AF37F8"/>
    <w:rsid w:val="00AF3856"/>
    <w:rsid w:val="00AF536D"/>
    <w:rsid w:val="00AF5A4D"/>
    <w:rsid w:val="00B00324"/>
    <w:rsid w:val="00B01D75"/>
    <w:rsid w:val="00B02AB8"/>
    <w:rsid w:val="00B03C73"/>
    <w:rsid w:val="00B050EE"/>
    <w:rsid w:val="00B052A7"/>
    <w:rsid w:val="00B067AB"/>
    <w:rsid w:val="00B06EF1"/>
    <w:rsid w:val="00B07E43"/>
    <w:rsid w:val="00B108E0"/>
    <w:rsid w:val="00B11524"/>
    <w:rsid w:val="00B11DED"/>
    <w:rsid w:val="00B123CD"/>
    <w:rsid w:val="00B15A12"/>
    <w:rsid w:val="00B16E7C"/>
    <w:rsid w:val="00B1703C"/>
    <w:rsid w:val="00B173B4"/>
    <w:rsid w:val="00B17EE8"/>
    <w:rsid w:val="00B2229D"/>
    <w:rsid w:val="00B30E24"/>
    <w:rsid w:val="00B34118"/>
    <w:rsid w:val="00B34EB3"/>
    <w:rsid w:val="00B3604C"/>
    <w:rsid w:val="00B366D6"/>
    <w:rsid w:val="00B400DF"/>
    <w:rsid w:val="00B40BF6"/>
    <w:rsid w:val="00B40E34"/>
    <w:rsid w:val="00B4151A"/>
    <w:rsid w:val="00B41741"/>
    <w:rsid w:val="00B41CFC"/>
    <w:rsid w:val="00B42C62"/>
    <w:rsid w:val="00B435B5"/>
    <w:rsid w:val="00B435C8"/>
    <w:rsid w:val="00B43E02"/>
    <w:rsid w:val="00B448AB"/>
    <w:rsid w:val="00B4500E"/>
    <w:rsid w:val="00B45862"/>
    <w:rsid w:val="00B46451"/>
    <w:rsid w:val="00B51DA9"/>
    <w:rsid w:val="00B526DD"/>
    <w:rsid w:val="00B53797"/>
    <w:rsid w:val="00B55ED5"/>
    <w:rsid w:val="00B57CD6"/>
    <w:rsid w:val="00B606AC"/>
    <w:rsid w:val="00B60719"/>
    <w:rsid w:val="00B60FEF"/>
    <w:rsid w:val="00B614A3"/>
    <w:rsid w:val="00B6169F"/>
    <w:rsid w:val="00B623BD"/>
    <w:rsid w:val="00B6306C"/>
    <w:rsid w:val="00B6351F"/>
    <w:rsid w:val="00B64170"/>
    <w:rsid w:val="00B64F8F"/>
    <w:rsid w:val="00B66701"/>
    <w:rsid w:val="00B66DAE"/>
    <w:rsid w:val="00B66E65"/>
    <w:rsid w:val="00B675CF"/>
    <w:rsid w:val="00B742A1"/>
    <w:rsid w:val="00B743D8"/>
    <w:rsid w:val="00B74438"/>
    <w:rsid w:val="00B757BF"/>
    <w:rsid w:val="00B76AF6"/>
    <w:rsid w:val="00B771B4"/>
    <w:rsid w:val="00B772F2"/>
    <w:rsid w:val="00B816B0"/>
    <w:rsid w:val="00B81A62"/>
    <w:rsid w:val="00B8259F"/>
    <w:rsid w:val="00B827D2"/>
    <w:rsid w:val="00B832E3"/>
    <w:rsid w:val="00B834DF"/>
    <w:rsid w:val="00B85BEE"/>
    <w:rsid w:val="00B873A1"/>
    <w:rsid w:val="00B91067"/>
    <w:rsid w:val="00B92F18"/>
    <w:rsid w:val="00B9595A"/>
    <w:rsid w:val="00B95F71"/>
    <w:rsid w:val="00B96A7F"/>
    <w:rsid w:val="00BA06FA"/>
    <w:rsid w:val="00BA5E18"/>
    <w:rsid w:val="00BA6644"/>
    <w:rsid w:val="00BA6BEB"/>
    <w:rsid w:val="00BB03C0"/>
    <w:rsid w:val="00BB250B"/>
    <w:rsid w:val="00BB47A2"/>
    <w:rsid w:val="00BB5C68"/>
    <w:rsid w:val="00BB7E2C"/>
    <w:rsid w:val="00BC0634"/>
    <w:rsid w:val="00BC0D8F"/>
    <w:rsid w:val="00BC274E"/>
    <w:rsid w:val="00BC277D"/>
    <w:rsid w:val="00BC2DBC"/>
    <w:rsid w:val="00BC302E"/>
    <w:rsid w:val="00BC33FF"/>
    <w:rsid w:val="00BC39DC"/>
    <w:rsid w:val="00BC47E3"/>
    <w:rsid w:val="00BD1986"/>
    <w:rsid w:val="00BD1D3A"/>
    <w:rsid w:val="00BD20B9"/>
    <w:rsid w:val="00BD325F"/>
    <w:rsid w:val="00BD3477"/>
    <w:rsid w:val="00BD4693"/>
    <w:rsid w:val="00BD7B9F"/>
    <w:rsid w:val="00BE092D"/>
    <w:rsid w:val="00BE09EA"/>
    <w:rsid w:val="00BE0A1E"/>
    <w:rsid w:val="00BE2B51"/>
    <w:rsid w:val="00BE52A6"/>
    <w:rsid w:val="00BE539B"/>
    <w:rsid w:val="00BF14BB"/>
    <w:rsid w:val="00BF2195"/>
    <w:rsid w:val="00BF236D"/>
    <w:rsid w:val="00BF2F1B"/>
    <w:rsid w:val="00BF2FD1"/>
    <w:rsid w:val="00BF33A9"/>
    <w:rsid w:val="00BF33CE"/>
    <w:rsid w:val="00BF4357"/>
    <w:rsid w:val="00BF6BDB"/>
    <w:rsid w:val="00BF76A1"/>
    <w:rsid w:val="00C03F02"/>
    <w:rsid w:val="00C040DA"/>
    <w:rsid w:val="00C04332"/>
    <w:rsid w:val="00C066FC"/>
    <w:rsid w:val="00C06F2C"/>
    <w:rsid w:val="00C114EE"/>
    <w:rsid w:val="00C11865"/>
    <w:rsid w:val="00C1414D"/>
    <w:rsid w:val="00C15A21"/>
    <w:rsid w:val="00C15F49"/>
    <w:rsid w:val="00C20B75"/>
    <w:rsid w:val="00C21FAE"/>
    <w:rsid w:val="00C23903"/>
    <w:rsid w:val="00C240A6"/>
    <w:rsid w:val="00C24909"/>
    <w:rsid w:val="00C25708"/>
    <w:rsid w:val="00C25942"/>
    <w:rsid w:val="00C263DB"/>
    <w:rsid w:val="00C26B89"/>
    <w:rsid w:val="00C273E4"/>
    <w:rsid w:val="00C31FF7"/>
    <w:rsid w:val="00C34A4D"/>
    <w:rsid w:val="00C34DF8"/>
    <w:rsid w:val="00C35082"/>
    <w:rsid w:val="00C35171"/>
    <w:rsid w:val="00C35788"/>
    <w:rsid w:val="00C35C1E"/>
    <w:rsid w:val="00C37264"/>
    <w:rsid w:val="00C420E7"/>
    <w:rsid w:val="00C442E7"/>
    <w:rsid w:val="00C44803"/>
    <w:rsid w:val="00C50881"/>
    <w:rsid w:val="00C518B4"/>
    <w:rsid w:val="00C51B2D"/>
    <w:rsid w:val="00C532EF"/>
    <w:rsid w:val="00C5425C"/>
    <w:rsid w:val="00C54CD0"/>
    <w:rsid w:val="00C5517B"/>
    <w:rsid w:val="00C564E5"/>
    <w:rsid w:val="00C6021A"/>
    <w:rsid w:val="00C60FE0"/>
    <w:rsid w:val="00C615B5"/>
    <w:rsid w:val="00C648BD"/>
    <w:rsid w:val="00C65248"/>
    <w:rsid w:val="00C67535"/>
    <w:rsid w:val="00C70319"/>
    <w:rsid w:val="00C71598"/>
    <w:rsid w:val="00C7297C"/>
    <w:rsid w:val="00C7561D"/>
    <w:rsid w:val="00C75ED4"/>
    <w:rsid w:val="00C76B08"/>
    <w:rsid w:val="00C81C99"/>
    <w:rsid w:val="00C81DAA"/>
    <w:rsid w:val="00C837AE"/>
    <w:rsid w:val="00C840C7"/>
    <w:rsid w:val="00C86EA8"/>
    <w:rsid w:val="00C874F3"/>
    <w:rsid w:val="00C92749"/>
    <w:rsid w:val="00C93D0F"/>
    <w:rsid w:val="00C95AE0"/>
    <w:rsid w:val="00CA04AD"/>
    <w:rsid w:val="00CA25D1"/>
    <w:rsid w:val="00CA349B"/>
    <w:rsid w:val="00CA37B1"/>
    <w:rsid w:val="00CA6E60"/>
    <w:rsid w:val="00CA79C7"/>
    <w:rsid w:val="00CB007A"/>
    <w:rsid w:val="00CB1931"/>
    <w:rsid w:val="00CB2504"/>
    <w:rsid w:val="00CB3E4B"/>
    <w:rsid w:val="00CB5386"/>
    <w:rsid w:val="00CB637D"/>
    <w:rsid w:val="00CC1437"/>
    <w:rsid w:val="00CC1974"/>
    <w:rsid w:val="00CC1A09"/>
    <w:rsid w:val="00CC35C8"/>
    <w:rsid w:val="00CC37AE"/>
    <w:rsid w:val="00CC3C36"/>
    <w:rsid w:val="00CC3D1D"/>
    <w:rsid w:val="00CC549A"/>
    <w:rsid w:val="00CC558B"/>
    <w:rsid w:val="00CC56ED"/>
    <w:rsid w:val="00CC654D"/>
    <w:rsid w:val="00CC6975"/>
    <w:rsid w:val="00CC6E54"/>
    <w:rsid w:val="00CC7C9E"/>
    <w:rsid w:val="00CD28E8"/>
    <w:rsid w:val="00CD3DFA"/>
    <w:rsid w:val="00CD4509"/>
    <w:rsid w:val="00CD5F89"/>
    <w:rsid w:val="00CD6104"/>
    <w:rsid w:val="00CD6A72"/>
    <w:rsid w:val="00CE03CC"/>
    <w:rsid w:val="00CE1D28"/>
    <w:rsid w:val="00CE3356"/>
    <w:rsid w:val="00CE55A2"/>
    <w:rsid w:val="00CE5E9C"/>
    <w:rsid w:val="00CE5FBE"/>
    <w:rsid w:val="00CE6825"/>
    <w:rsid w:val="00CE6957"/>
    <w:rsid w:val="00CE7795"/>
    <w:rsid w:val="00CF0B58"/>
    <w:rsid w:val="00CF1343"/>
    <w:rsid w:val="00CF1FCE"/>
    <w:rsid w:val="00CF2559"/>
    <w:rsid w:val="00CF28C5"/>
    <w:rsid w:val="00CF42F9"/>
    <w:rsid w:val="00CF5374"/>
    <w:rsid w:val="00CF5BAB"/>
    <w:rsid w:val="00CF6CDD"/>
    <w:rsid w:val="00CF6D42"/>
    <w:rsid w:val="00CF7A20"/>
    <w:rsid w:val="00D00BC6"/>
    <w:rsid w:val="00D00FDB"/>
    <w:rsid w:val="00D03324"/>
    <w:rsid w:val="00D03404"/>
    <w:rsid w:val="00D0368B"/>
    <w:rsid w:val="00D03F0D"/>
    <w:rsid w:val="00D059E7"/>
    <w:rsid w:val="00D05B8D"/>
    <w:rsid w:val="00D06727"/>
    <w:rsid w:val="00D07AD4"/>
    <w:rsid w:val="00D1066D"/>
    <w:rsid w:val="00D10F11"/>
    <w:rsid w:val="00D11962"/>
    <w:rsid w:val="00D11F81"/>
    <w:rsid w:val="00D134CB"/>
    <w:rsid w:val="00D13651"/>
    <w:rsid w:val="00D147CB"/>
    <w:rsid w:val="00D14D51"/>
    <w:rsid w:val="00D14DBB"/>
    <w:rsid w:val="00D21392"/>
    <w:rsid w:val="00D21886"/>
    <w:rsid w:val="00D23C24"/>
    <w:rsid w:val="00D23CC2"/>
    <w:rsid w:val="00D24D36"/>
    <w:rsid w:val="00D24DAB"/>
    <w:rsid w:val="00D3013D"/>
    <w:rsid w:val="00D32883"/>
    <w:rsid w:val="00D33AC5"/>
    <w:rsid w:val="00D33E8E"/>
    <w:rsid w:val="00D34A8A"/>
    <w:rsid w:val="00D35200"/>
    <w:rsid w:val="00D35B58"/>
    <w:rsid w:val="00D35C48"/>
    <w:rsid w:val="00D35C69"/>
    <w:rsid w:val="00D40041"/>
    <w:rsid w:val="00D41088"/>
    <w:rsid w:val="00D416AA"/>
    <w:rsid w:val="00D41737"/>
    <w:rsid w:val="00D43998"/>
    <w:rsid w:val="00D448B7"/>
    <w:rsid w:val="00D44D5B"/>
    <w:rsid w:val="00D4699C"/>
    <w:rsid w:val="00D471C5"/>
    <w:rsid w:val="00D47571"/>
    <w:rsid w:val="00D506C4"/>
    <w:rsid w:val="00D5134B"/>
    <w:rsid w:val="00D51B6E"/>
    <w:rsid w:val="00D546E1"/>
    <w:rsid w:val="00D55744"/>
    <w:rsid w:val="00D55766"/>
    <w:rsid w:val="00D571B1"/>
    <w:rsid w:val="00D603F3"/>
    <w:rsid w:val="00D60B5C"/>
    <w:rsid w:val="00D61087"/>
    <w:rsid w:val="00D636AD"/>
    <w:rsid w:val="00D675F7"/>
    <w:rsid w:val="00D70E78"/>
    <w:rsid w:val="00D72B3D"/>
    <w:rsid w:val="00D73B84"/>
    <w:rsid w:val="00D75CC7"/>
    <w:rsid w:val="00D7708C"/>
    <w:rsid w:val="00D775DD"/>
    <w:rsid w:val="00D77666"/>
    <w:rsid w:val="00D802EC"/>
    <w:rsid w:val="00D816A4"/>
    <w:rsid w:val="00D81BCF"/>
    <w:rsid w:val="00D83F56"/>
    <w:rsid w:val="00D8415E"/>
    <w:rsid w:val="00D84299"/>
    <w:rsid w:val="00D844C3"/>
    <w:rsid w:val="00D845B4"/>
    <w:rsid w:val="00D86166"/>
    <w:rsid w:val="00D87418"/>
    <w:rsid w:val="00D87815"/>
    <w:rsid w:val="00D90274"/>
    <w:rsid w:val="00D906BD"/>
    <w:rsid w:val="00D923BA"/>
    <w:rsid w:val="00D92C9E"/>
    <w:rsid w:val="00D93FA1"/>
    <w:rsid w:val="00D94F97"/>
    <w:rsid w:val="00D9748E"/>
    <w:rsid w:val="00D97557"/>
    <w:rsid w:val="00D975E2"/>
    <w:rsid w:val="00D97777"/>
    <w:rsid w:val="00D97F58"/>
    <w:rsid w:val="00DA116F"/>
    <w:rsid w:val="00DA2740"/>
    <w:rsid w:val="00DA2AE3"/>
    <w:rsid w:val="00DA32DF"/>
    <w:rsid w:val="00DA4C83"/>
    <w:rsid w:val="00DA6540"/>
    <w:rsid w:val="00DA770A"/>
    <w:rsid w:val="00DB0FAC"/>
    <w:rsid w:val="00DB1673"/>
    <w:rsid w:val="00DB29FD"/>
    <w:rsid w:val="00DB453E"/>
    <w:rsid w:val="00DB4750"/>
    <w:rsid w:val="00DB5820"/>
    <w:rsid w:val="00DB5CBF"/>
    <w:rsid w:val="00DC1020"/>
    <w:rsid w:val="00DC1A78"/>
    <w:rsid w:val="00DC2AC8"/>
    <w:rsid w:val="00DC38C2"/>
    <w:rsid w:val="00DC521E"/>
    <w:rsid w:val="00DC67B9"/>
    <w:rsid w:val="00DC774F"/>
    <w:rsid w:val="00DD1235"/>
    <w:rsid w:val="00DD1ADD"/>
    <w:rsid w:val="00DD334C"/>
    <w:rsid w:val="00DD3578"/>
    <w:rsid w:val="00DD3605"/>
    <w:rsid w:val="00DD383D"/>
    <w:rsid w:val="00DD3EA7"/>
    <w:rsid w:val="00DD4B65"/>
    <w:rsid w:val="00DD6100"/>
    <w:rsid w:val="00DD610C"/>
    <w:rsid w:val="00DE5DF6"/>
    <w:rsid w:val="00DE61A2"/>
    <w:rsid w:val="00DE6FA7"/>
    <w:rsid w:val="00DF1375"/>
    <w:rsid w:val="00DF17B8"/>
    <w:rsid w:val="00DF302E"/>
    <w:rsid w:val="00DF57B1"/>
    <w:rsid w:val="00DF5A1E"/>
    <w:rsid w:val="00E00BBC"/>
    <w:rsid w:val="00E00C45"/>
    <w:rsid w:val="00E0239C"/>
    <w:rsid w:val="00E023E2"/>
    <w:rsid w:val="00E0280D"/>
    <w:rsid w:val="00E028C1"/>
    <w:rsid w:val="00E04F9F"/>
    <w:rsid w:val="00E05257"/>
    <w:rsid w:val="00E05827"/>
    <w:rsid w:val="00E05EF0"/>
    <w:rsid w:val="00E0758F"/>
    <w:rsid w:val="00E11DDB"/>
    <w:rsid w:val="00E15195"/>
    <w:rsid w:val="00E1585D"/>
    <w:rsid w:val="00E15A4E"/>
    <w:rsid w:val="00E20159"/>
    <w:rsid w:val="00E21812"/>
    <w:rsid w:val="00E21E35"/>
    <w:rsid w:val="00E23474"/>
    <w:rsid w:val="00E243D8"/>
    <w:rsid w:val="00E245BC"/>
    <w:rsid w:val="00E24EB4"/>
    <w:rsid w:val="00E26495"/>
    <w:rsid w:val="00E30440"/>
    <w:rsid w:val="00E332C8"/>
    <w:rsid w:val="00E33AED"/>
    <w:rsid w:val="00E33D18"/>
    <w:rsid w:val="00E35517"/>
    <w:rsid w:val="00E360D3"/>
    <w:rsid w:val="00E36B4D"/>
    <w:rsid w:val="00E37016"/>
    <w:rsid w:val="00E40526"/>
    <w:rsid w:val="00E44731"/>
    <w:rsid w:val="00E462DA"/>
    <w:rsid w:val="00E53D08"/>
    <w:rsid w:val="00E54089"/>
    <w:rsid w:val="00E5421C"/>
    <w:rsid w:val="00E55690"/>
    <w:rsid w:val="00E56B73"/>
    <w:rsid w:val="00E56DB9"/>
    <w:rsid w:val="00E56FCB"/>
    <w:rsid w:val="00E61068"/>
    <w:rsid w:val="00E61651"/>
    <w:rsid w:val="00E617DD"/>
    <w:rsid w:val="00E63197"/>
    <w:rsid w:val="00E638E5"/>
    <w:rsid w:val="00E64026"/>
    <w:rsid w:val="00E65C65"/>
    <w:rsid w:val="00E70377"/>
    <w:rsid w:val="00E707D3"/>
    <w:rsid w:val="00E71D2E"/>
    <w:rsid w:val="00E72BD2"/>
    <w:rsid w:val="00E72FCB"/>
    <w:rsid w:val="00E734C5"/>
    <w:rsid w:val="00E7384C"/>
    <w:rsid w:val="00E752BA"/>
    <w:rsid w:val="00E7572B"/>
    <w:rsid w:val="00E760E9"/>
    <w:rsid w:val="00E77151"/>
    <w:rsid w:val="00E77B99"/>
    <w:rsid w:val="00E821B3"/>
    <w:rsid w:val="00E82799"/>
    <w:rsid w:val="00E83E7D"/>
    <w:rsid w:val="00E85F83"/>
    <w:rsid w:val="00E85FCA"/>
    <w:rsid w:val="00E86803"/>
    <w:rsid w:val="00E86CE7"/>
    <w:rsid w:val="00E92006"/>
    <w:rsid w:val="00E92A0D"/>
    <w:rsid w:val="00E931CD"/>
    <w:rsid w:val="00E95895"/>
    <w:rsid w:val="00E9677B"/>
    <w:rsid w:val="00EA01CA"/>
    <w:rsid w:val="00EA0717"/>
    <w:rsid w:val="00EA0861"/>
    <w:rsid w:val="00EA0CD4"/>
    <w:rsid w:val="00EA19EA"/>
    <w:rsid w:val="00EA21FA"/>
    <w:rsid w:val="00EA3530"/>
    <w:rsid w:val="00EA3BB1"/>
    <w:rsid w:val="00EA5082"/>
    <w:rsid w:val="00EA635C"/>
    <w:rsid w:val="00EB061D"/>
    <w:rsid w:val="00EB08D0"/>
    <w:rsid w:val="00EB55C6"/>
    <w:rsid w:val="00EB62A4"/>
    <w:rsid w:val="00EB721A"/>
    <w:rsid w:val="00EB7862"/>
    <w:rsid w:val="00EC060E"/>
    <w:rsid w:val="00EC072E"/>
    <w:rsid w:val="00EC1762"/>
    <w:rsid w:val="00EC283E"/>
    <w:rsid w:val="00EC369D"/>
    <w:rsid w:val="00EC3BFA"/>
    <w:rsid w:val="00EC5172"/>
    <w:rsid w:val="00EC634C"/>
    <w:rsid w:val="00ED1EC2"/>
    <w:rsid w:val="00ED6241"/>
    <w:rsid w:val="00ED7EC8"/>
    <w:rsid w:val="00EE1019"/>
    <w:rsid w:val="00EE2E1B"/>
    <w:rsid w:val="00EE4E18"/>
    <w:rsid w:val="00EE60C0"/>
    <w:rsid w:val="00EE6712"/>
    <w:rsid w:val="00EE7F43"/>
    <w:rsid w:val="00EF0AF8"/>
    <w:rsid w:val="00EF21D5"/>
    <w:rsid w:val="00EF24BC"/>
    <w:rsid w:val="00EF2A23"/>
    <w:rsid w:val="00EF2E36"/>
    <w:rsid w:val="00EF4741"/>
    <w:rsid w:val="00EF4C7F"/>
    <w:rsid w:val="00EF5ACD"/>
    <w:rsid w:val="00EF7343"/>
    <w:rsid w:val="00EF7586"/>
    <w:rsid w:val="00F01A17"/>
    <w:rsid w:val="00F01BE0"/>
    <w:rsid w:val="00F020CD"/>
    <w:rsid w:val="00F0494B"/>
    <w:rsid w:val="00F0502D"/>
    <w:rsid w:val="00F053D5"/>
    <w:rsid w:val="00F059C5"/>
    <w:rsid w:val="00F05CD7"/>
    <w:rsid w:val="00F0676A"/>
    <w:rsid w:val="00F077A1"/>
    <w:rsid w:val="00F1094C"/>
    <w:rsid w:val="00F1107D"/>
    <w:rsid w:val="00F11AA8"/>
    <w:rsid w:val="00F1354A"/>
    <w:rsid w:val="00F1521A"/>
    <w:rsid w:val="00F20BDA"/>
    <w:rsid w:val="00F22598"/>
    <w:rsid w:val="00F234E1"/>
    <w:rsid w:val="00F25C82"/>
    <w:rsid w:val="00F269FE"/>
    <w:rsid w:val="00F2756D"/>
    <w:rsid w:val="00F36827"/>
    <w:rsid w:val="00F37177"/>
    <w:rsid w:val="00F375DD"/>
    <w:rsid w:val="00F41E96"/>
    <w:rsid w:val="00F424EE"/>
    <w:rsid w:val="00F45B45"/>
    <w:rsid w:val="00F47F42"/>
    <w:rsid w:val="00F508E7"/>
    <w:rsid w:val="00F50BEA"/>
    <w:rsid w:val="00F53D3C"/>
    <w:rsid w:val="00F545C5"/>
    <w:rsid w:val="00F554FC"/>
    <w:rsid w:val="00F61F7B"/>
    <w:rsid w:val="00F623AF"/>
    <w:rsid w:val="00F6420F"/>
    <w:rsid w:val="00F645E3"/>
    <w:rsid w:val="00F657BD"/>
    <w:rsid w:val="00F67F3D"/>
    <w:rsid w:val="00F7019F"/>
    <w:rsid w:val="00F70D3D"/>
    <w:rsid w:val="00F715F5"/>
    <w:rsid w:val="00F722DB"/>
    <w:rsid w:val="00F7313E"/>
    <w:rsid w:val="00F74B79"/>
    <w:rsid w:val="00F75038"/>
    <w:rsid w:val="00F7595F"/>
    <w:rsid w:val="00F77F80"/>
    <w:rsid w:val="00F83FD2"/>
    <w:rsid w:val="00F87B08"/>
    <w:rsid w:val="00F9387E"/>
    <w:rsid w:val="00F9522D"/>
    <w:rsid w:val="00F95292"/>
    <w:rsid w:val="00F95C23"/>
    <w:rsid w:val="00F96659"/>
    <w:rsid w:val="00FA01BA"/>
    <w:rsid w:val="00FA0DDD"/>
    <w:rsid w:val="00FA4B3E"/>
    <w:rsid w:val="00FA5A56"/>
    <w:rsid w:val="00FB0860"/>
    <w:rsid w:val="00FB32AE"/>
    <w:rsid w:val="00FB3D08"/>
    <w:rsid w:val="00FB4E3C"/>
    <w:rsid w:val="00FB526B"/>
    <w:rsid w:val="00FB5791"/>
    <w:rsid w:val="00FB5B5B"/>
    <w:rsid w:val="00FC07DA"/>
    <w:rsid w:val="00FC19E7"/>
    <w:rsid w:val="00FC23BD"/>
    <w:rsid w:val="00FC2B0C"/>
    <w:rsid w:val="00FC2DDA"/>
    <w:rsid w:val="00FC3962"/>
    <w:rsid w:val="00FC407E"/>
    <w:rsid w:val="00FC5992"/>
    <w:rsid w:val="00FC63E0"/>
    <w:rsid w:val="00FC709D"/>
    <w:rsid w:val="00FD0427"/>
    <w:rsid w:val="00FD04A0"/>
    <w:rsid w:val="00FD0A90"/>
    <w:rsid w:val="00FD23EB"/>
    <w:rsid w:val="00FD420D"/>
    <w:rsid w:val="00FD4492"/>
    <w:rsid w:val="00FD55EA"/>
    <w:rsid w:val="00FD65BD"/>
    <w:rsid w:val="00FD72CA"/>
    <w:rsid w:val="00FD7F28"/>
    <w:rsid w:val="00FE11F5"/>
    <w:rsid w:val="00FE208C"/>
    <w:rsid w:val="00FE2986"/>
    <w:rsid w:val="00FE31F3"/>
    <w:rsid w:val="00FE3793"/>
    <w:rsid w:val="00FE4A4F"/>
    <w:rsid w:val="00FE4D2D"/>
    <w:rsid w:val="00FE510C"/>
    <w:rsid w:val="00FE5339"/>
    <w:rsid w:val="00FE5438"/>
    <w:rsid w:val="00FE76ED"/>
    <w:rsid w:val="00FF081C"/>
    <w:rsid w:val="00FF1989"/>
    <w:rsid w:val="00FF1A66"/>
    <w:rsid w:val="00FF1F06"/>
    <w:rsid w:val="00FF4A50"/>
    <w:rsid w:val="00FF5125"/>
    <w:rsid w:val="00FF61CE"/>
    <w:rsid w:val="00FF63C5"/>
    <w:rsid w:val="00FF701D"/>
    <w:rsid w:val="0381A6B5"/>
    <w:rsid w:val="051D7716"/>
    <w:rsid w:val="055292E8"/>
    <w:rsid w:val="085517D8"/>
    <w:rsid w:val="0A6DBE8D"/>
    <w:rsid w:val="0D3F1F9B"/>
    <w:rsid w:val="0E6270D2"/>
    <w:rsid w:val="10586F08"/>
    <w:rsid w:val="10B1D188"/>
    <w:rsid w:val="12C28BB2"/>
    <w:rsid w:val="1CFA4D4E"/>
    <w:rsid w:val="1EC282AD"/>
    <w:rsid w:val="21CDBE71"/>
    <w:rsid w:val="240C4A03"/>
    <w:rsid w:val="248888DF"/>
    <w:rsid w:val="272FE2CF"/>
    <w:rsid w:val="273F245C"/>
    <w:rsid w:val="280203FA"/>
    <w:rsid w:val="28CBB330"/>
    <w:rsid w:val="38B0E801"/>
    <w:rsid w:val="4F251278"/>
    <w:rsid w:val="505DCC5A"/>
    <w:rsid w:val="508DBE39"/>
    <w:rsid w:val="525CB33A"/>
    <w:rsid w:val="53816526"/>
    <w:rsid w:val="53956D1C"/>
    <w:rsid w:val="55313D7D"/>
    <w:rsid w:val="56CD0DDE"/>
    <w:rsid w:val="5C039580"/>
    <w:rsid w:val="5CCF84F5"/>
    <w:rsid w:val="60CF4BEE"/>
    <w:rsid w:val="61CAC996"/>
    <w:rsid w:val="6303B442"/>
    <w:rsid w:val="69BCB31E"/>
    <w:rsid w:val="6D712A34"/>
    <w:rsid w:val="72449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5291F27D"/>
  <w15:chartTrackingRefBased/>
  <w15:docId w15:val="{DEC77342-491F-4942-B9A9-48C79E9A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6D5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539D"/>
    <w:pPr>
      <w:keepNext/>
      <w:spacing w:before="240" w:after="60"/>
      <w:outlineLvl w:val="0"/>
    </w:pPr>
    <w:rPr>
      <w:b/>
      <w:bCs/>
      <w:color w:val="4472C4"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53113"/>
    <w:pPr>
      <w:keepNext/>
      <w:spacing w:before="240" w:after="60"/>
      <w:outlineLvl w:val="1"/>
    </w:pPr>
    <w:rPr>
      <w:b/>
      <w:bCs/>
      <w:iCs/>
      <w:color w:val="4472C4"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6C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E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0E3D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303A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303AD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erschrift1Zchn">
    <w:name w:val="Überschrift 1 Zchn"/>
    <w:link w:val="berschrift1"/>
    <w:uiPriority w:val="9"/>
    <w:rsid w:val="0091539D"/>
    <w:rPr>
      <w:rFonts w:ascii="Arial" w:hAnsi="Arial"/>
      <w:b/>
      <w:bCs/>
      <w:color w:val="4472C4"/>
      <w:kern w:val="32"/>
      <w:sz w:val="28"/>
      <w:szCs w:val="32"/>
    </w:rPr>
  </w:style>
  <w:style w:type="character" w:customStyle="1" w:styleId="berschrift2Zchn">
    <w:name w:val="Überschrift 2 Zchn"/>
    <w:link w:val="berschrift2"/>
    <w:uiPriority w:val="9"/>
    <w:rsid w:val="00253113"/>
    <w:rPr>
      <w:rFonts w:ascii="Arial" w:hAnsi="Arial"/>
      <w:b/>
      <w:bCs/>
      <w:iCs/>
      <w:color w:val="4472C4"/>
      <w:sz w:val="24"/>
      <w:szCs w:val="28"/>
    </w:rPr>
  </w:style>
  <w:style w:type="character" w:styleId="Hervorhebung">
    <w:name w:val="Emphasis"/>
    <w:uiPriority w:val="20"/>
    <w:qFormat/>
    <w:rsid w:val="00150A9F"/>
    <w:rPr>
      <w:i/>
      <w:iCs/>
    </w:rPr>
  </w:style>
  <w:style w:type="character" w:styleId="SchwacheHervorhebung">
    <w:name w:val="Subtle Emphasis"/>
    <w:uiPriority w:val="19"/>
    <w:qFormat/>
    <w:rsid w:val="00150A9F"/>
    <w:rPr>
      <w:i/>
      <w:iCs/>
      <w:color w:val="40404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50A9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b w:val="0"/>
      <w:bCs w:val="0"/>
      <w:color w:val="2F5496"/>
      <w:kern w:val="0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0D6D52"/>
    <w:pPr>
      <w:tabs>
        <w:tab w:val="right" w:leader="dot" w:pos="9345"/>
      </w:tabs>
    </w:pPr>
    <w:rPr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50A9F"/>
    <w:pPr>
      <w:ind w:left="240"/>
    </w:pPr>
  </w:style>
  <w:style w:type="character" w:styleId="Hyperlink">
    <w:name w:val="Hyperlink"/>
    <w:uiPriority w:val="99"/>
    <w:unhideWhenUsed/>
    <w:rsid w:val="00150A9F"/>
    <w:rPr>
      <w:color w:val="0563C1"/>
      <w:u w:val="single"/>
    </w:rPr>
  </w:style>
  <w:style w:type="paragraph" w:customStyle="1" w:styleId="RBJustifiedTextAltShiftF10">
    <w:name w:val="RB Justified Text (Alt+Shift+F10)"/>
    <w:basedOn w:val="Standard"/>
    <w:qFormat/>
    <w:rsid w:val="00DE6FA7"/>
    <w:pPr>
      <w:overflowPunct/>
      <w:autoSpaceDE/>
      <w:autoSpaceDN/>
      <w:adjustRightInd/>
      <w:spacing w:before="120" w:after="45"/>
      <w:jc w:val="lowKashida"/>
      <w:textAlignment w:val="auto"/>
    </w:pPr>
    <w:rPr>
      <w:rFonts w:ascii="Arial Nova" w:eastAsia="Arial Nova" w:hAnsi="Arial Nova" w:cs="Calibri"/>
      <w:sz w:val="20"/>
      <w:lang w:val="en-US" w:eastAsia="en-US"/>
    </w:rPr>
  </w:style>
  <w:style w:type="table" w:styleId="Tabellenraster">
    <w:name w:val="Table Grid"/>
    <w:basedOn w:val="NormaleTabelle"/>
    <w:uiPriority w:val="59"/>
    <w:rsid w:val="00DE6FA7"/>
    <w:pPr>
      <w:spacing w:line="240" w:lineRule="atLeast"/>
    </w:pPr>
    <w:rPr>
      <w:rFonts w:ascii="Arial" w:eastAsia="Arial Nova" w:hAnsi="Arial"/>
      <w:lang w:val="en-US" w:eastAsia="en-US"/>
    </w:rPr>
    <w:tblPr>
      <w:tblBorders>
        <w:insideH w:val="single" w:sz="6" w:space="0" w:color="8D9399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212121"/>
        <w:sz w:val="20"/>
      </w:rPr>
      <w:tblPr/>
      <w:tcPr>
        <w:tcBorders>
          <w:top w:val="nil"/>
          <w:left w:val="nil"/>
          <w:bottom w:val="single" w:sz="12" w:space="0" w:color="8D9399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83048C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83048C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83048C"/>
    <w:rPr>
      <w:vertAlign w:val="superscript"/>
    </w:rPr>
  </w:style>
  <w:style w:type="character" w:customStyle="1" w:styleId="FuzeileZchn">
    <w:name w:val="Fußzeile Zchn"/>
    <w:link w:val="Fuzeile"/>
    <w:uiPriority w:val="99"/>
    <w:rsid w:val="00A30BC9"/>
    <w:rPr>
      <w:rFonts w:ascii="Arial" w:hAnsi="Arial"/>
      <w:sz w:val="24"/>
    </w:rPr>
  </w:style>
  <w:style w:type="character" w:styleId="Kommentarzeichen">
    <w:name w:val="annotation reference"/>
    <w:uiPriority w:val="99"/>
    <w:semiHidden/>
    <w:unhideWhenUsed/>
    <w:rsid w:val="00BC27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274E"/>
    <w:rPr>
      <w:sz w:val="20"/>
    </w:rPr>
  </w:style>
  <w:style w:type="character" w:customStyle="1" w:styleId="KommentartextZchn">
    <w:name w:val="Kommentartext Zchn"/>
    <w:link w:val="Kommentartext"/>
    <w:uiPriority w:val="99"/>
    <w:rsid w:val="00BC274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274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274E"/>
    <w:rPr>
      <w:rFonts w:ascii="Arial" w:hAnsi="Arial"/>
      <w:b/>
      <w:bCs/>
    </w:rPr>
  </w:style>
  <w:style w:type="character" w:styleId="NichtaufgelsteErwhnung">
    <w:name w:val="Unresolved Mention"/>
    <w:uiPriority w:val="99"/>
    <w:unhideWhenUsed/>
    <w:rsid w:val="00BC274E"/>
    <w:rPr>
      <w:color w:val="605E5C"/>
      <w:shd w:val="clear" w:color="auto" w:fill="E1DFDD"/>
    </w:rPr>
  </w:style>
  <w:style w:type="character" w:styleId="Erwhnung">
    <w:name w:val="Mention"/>
    <w:uiPriority w:val="99"/>
    <w:unhideWhenUsed/>
    <w:rsid w:val="00BC274E"/>
    <w:rPr>
      <w:color w:val="2B579A"/>
      <w:shd w:val="clear" w:color="auto" w:fill="E1DFDD"/>
    </w:rPr>
  </w:style>
  <w:style w:type="character" w:customStyle="1" w:styleId="KopfzeileZchn">
    <w:name w:val="Kopfzeile Zchn"/>
    <w:link w:val="Kopfzeile"/>
    <w:uiPriority w:val="99"/>
    <w:rsid w:val="00C7561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383D12"/>
    <w:pPr>
      <w:ind w:left="720"/>
      <w:contextualSpacing/>
    </w:pPr>
  </w:style>
  <w:style w:type="paragraph" w:customStyle="1" w:styleId="Default">
    <w:name w:val="Default"/>
    <w:rsid w:val="00520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B816B0"/>
    <w:rPr>
      <w:rFonts w:ascii="Arial" w:hAnsi="Arial"/>
      <w:sz w:val="22"/>
    </w:rPr>
  </w:style>
  <w:style w:type="paragraph" w:styleId="Textkrper">
    <w:name w:val="Body Text"/>
    <w:basedOn w:val="Standard"/>
    <w:link w:val="TextkrperZchn"/>
    <w:uiPriority w:val="99"/>
    <w:unhideWhenUsed/>
    <w:rsid w:val="00B816B0"/>
    <w:pPr>
      <w:overflowPunct/>
      <w:autoSpaceDE/>
      <w:autoSpaceDN/>
      <w:adjustRightInd/>
      <w:spacing w:line="240" w:lineRule="auto"/>
      <w:jc w:val="left"/>
      <w:textAlignment w:val="auto"/>
    </w:pPr>
  </w:style>
  <w:style w:type="character" w:customStyle="1" w:styleId="TextkrperZchn">
    <w:name w:val="Textkörper Zchn"/>
    <w:basedOn w:val="Absatz-Standardschriftart"/>
    <w:link w:val="Textkrper"/>
    <w:uiPriority w:val="99"/>
    <w:rsid w:val="00B816B0"/>
    <w:rPr>
      <w:rFonts w:ascii="Arial" w:hAnsi="Arial"/>
      <w:sz w:val="22"/>
    </w:rPr>
  </w:style>
  <w:style w:type="character" w:customStyle="1" w:styleId="markedcontent">
    <w:name w:val="markedcontent"/>
    <w:basedOn w:val="Absatz-Standardschriftart"/>
    <w:rsid w:val="00C44803"/>
  </w:style>
  <w:style w:type="character" w:styleId="Platzhaltertext">
    <w:name w:val="Placeholder Text"/>
    <w:basedOn w:val="Absatz-Standardschriftart"/>
    <w:uiPriority w:val="99"/>
    <w:rsid w:val="002D20BF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6C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EinfacheTabelle3">
    <w:name w:val="Plain Table 3"/>
    <w:basedOn w:val="NormaleTabelle"/>
    <w:uiPriority w:val="43"/>
    <w:rsid w:val="00EA0CD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HelleListe-Akzent3">
    <w:name w:val="Light List Accent 3"/>
    <w:basedOn w:val="NormaleTabelle"/>
    <w:uiPriority w:val="61"/>
    <w:rsid w:val="00CA04AD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Gitternetztabelle1hellAkzent1">
    <w:name w:val="Grid Table 1 Light Accent 1"/>
    <w:basedOn w:val="NormaleTabelle"/>
    <w:uiPriority w:val="46"/>
    <w:rsid w:val="00AD4E4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0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25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3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FE26E833B044B7BFF8D982E6A9C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F74BE2-7DAA-4610-B8BE-C8B8372695DE}"/>
      </w:docPartPr>
      <w:docPartBody>
        <w:p w:rsidR="00AB1DF5" w:rsidRDefault="005D1DA2" w:rsidP="005D1DA2">
          <w:pPr>
            <w:pStyle w:val="C5FE26E833B044B7BFF8D982E6A9CDD5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C912F89372AE4822AABE99ADF258E4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EA29CF-0F05-465A-8EA7-0B4FD15F990E}"/>
      </w:docPartPr>
      <w:docPartBody>
        <w:p w:rsidR="00876092" w:rsidRDefault="005D1DA2" w:rsidP="005D1DA2">
          <w:pPr>
            <w:pStyle w:val="C912F89372AE4822AABE99ADF258E4341"/>
          </w:pPr>
          <w:r w:rsidRPr="003B0B17">
            <w:rPr>
              <w:rStyle w:val="Platzhaltertext"/>
              <w:color w:val="000000" w:themeColor="text1"/>
            </w:rPr>
            <w:t>Name und Adresse des Unternehmens eingeben</w:t>
          </w:r>
        </w:p>
      </w:docPartBody>
    </w:docPart>
    <w:docPart>
      <w:docPartPr>
        <w:name w:val="7F00AB6A9E9C448C9A47CE90ABC47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D284B1-DCD3-448E-B88F-D21C14801BD9}"/>
      </w:docPartPr>
      <w:docPartBody>
        <w:p w:rsidR="00876092" w:rsidRDefault="005D1DA2" w:rsidP="005D1DA2">
          <w:pPr>
            <w:pStyle w:val="7F00AB6A9E9C448C9A47CE90ABC473591"/>
          </w:pPr>
          <w:r w:rsidRPr="003B0B17">
            <w:rPr>
              <w:rStyle w:val="Platzhaltertext"/>
              <w:color w:val="000000" w:themeColor="text1"/>
            </w:rPr>
            <w:t>Name des erklärenden Unternehmens eingeben</w:t>
          </w:r>
        </w:p>
      </w:docPartBody>
    </w:docPart>
    <w:docPart>
      <w:docPartPr>
        <w:name w:val="CB2420A5A1134A1081CE8AC8C209DA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191508-BDA9-43AB-8CF0-DBFFF293F0D2}"/>
      </w:docPartPr>
      <w:docPartBody>
        <w:p w:rsidR="009E7139" w:rsidRDefault="005D1DA2" w:rsidP="005D1DA2">
          <w:pPr>
            <w:pStyle w:val="CB2420A5A1134A1081CE8AC8C209DADA1"/>
          </w:pPr>
          <w:r w:rsidRPr="003B0B17">
            <w:rPr>
              <w:rStyle w:val="Platzhaltertext"/>
              <w:color w:val="000000" w:themeColor="text1"/>
            </w:rPr>
            <w:t>Name des erklärenden Unternehmens eingeben</w:t>
          </w:r>
        </w:p>
      </w:docPartBody>
    </w:docPart>
    <w:docPart>
      <w:docPartPr>
        <w:name w:val="3230A8E938F946A7962718BCFCD3B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C2B1D-CC64-4E23-8483-85E21243B310}"/>
      </w:docPartPr>
      <w:docPartBody>
        <w:p w:rsidR="009E7139" w:rsidRDefault="005D1DA2" w:rsidP="005D1DA2">
          <w:pPr>
            <w:pStyle w:val="3230A8E938F946A7962718BCFCD3BF6D1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D4DC1570597C499CBE1163491D5559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E4BC9E-BDE1-482B-A486-80A5BE9152CA}"/>
      </w:docPartPr>
      <w:docPartBody>
        <w:p w:rsidR="009E7139" w:rsidRDefault="005D1DA2" w:rsidP="005D1DA2">
          <w:pPr>
            <w:pStyle w:val="D4DC1570597C499CBE1163491D5559901"/>
          </w:pPr>
          <w:r w:rsidRPr="003B0B17">
            <w:rPr>
              <w:rStyle w:val="Platzhaltertext"/>
              <w:color w:val="000000" w:themeColor="text1"/>
            </w:rPr>
            <w:t>Name des erklärenden Unternehmens eingeben</w:t>
          </w:r>
        </w:p>
      </w:docPartBody>
    </w:docPart>
    <w:docPart>
      <w:docPartPr>
        <w:name w:val="E3D4DE410BD944A9986BAF19155503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B0AD7-B023-4545-BDA1-3D68457CC5B9}"/>
      </w:docPartPr>
      <w:docPartBody>
        <w:p w:rsidR="005D1DA2" w:rsidRDefault="005D1DA2" w:rsidP="005D1DA2">
          <w:pPr>
            <w:pStyle w:val="E3D4DE410BD944A9986BAF19155503091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BD5AB7763FF94DABA74F533D36AB6A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9BDA77-0B62-434E-8292-68CD5AA0F48C}"/>
      </w:docPartPr>
      <w:docPartBody>
        <w:p w:rsidR="005D1DA2" w:rsidRDefault="005D1DA2" w:rsidP="005D1DA2">
          <w:pPr>
            <w:pStyle w:val="BD5AB7763FF94DABA74F533D36AB6A261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9BD5329E16304455849444C039FED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3D6F6E-5585-4ADB-B637-6253BB8FB26C}"/>
      </w:docPartPr>
      <w:docPartBody>
        <w:p w:rsidR="005D1DA2" w:rsidRDefault="005D1DA2" w:rsidP="005D1DA2">
          <w:pPr>
            <w:pStyle w:val="9BD5329E16304455849444C039FEDAAA1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B66944361B6242A78B2FD8C07EA14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75756F-62DD-4656-A04D-12BD48BCBFE5}"/>
      </w:docPartPr>
      <w:docPartBody>
        <w:p w:rsidR="005D1DA2" w:rsidRDefault="005D1DA2" w:rsidP="005D1DA2">
          <w:pPr>
            <w:pStyle w:val="B66944361B6242A78B2FD8C07EA146121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4633DDC0972945AD8E45CFA7882E62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8FD8A-349B-4FDE-923B-440D2F2A5491}"/>
      </w:docPartPr>
      <w:docPartBody>
        <w:p w:rsidR="005D1DA2" w:rsidRDefault="005D1DA2" w:rsidP="005D1DA2">
          <w:pPr>
            <w:pStyle w:val="4633DDC0972945AD8E45CFA7882E62631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FC1B67326AC64FDBB43819788B1C09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A394D3-86E2-4B9C-9EC5-7A3778138699}"/>
      </w:docPartPr>
      <w:docPartBody>
        <w:p w:rsidR="005D1DA2" w:rsidRDefault="005D1DA2" w:rsidP="005D1DA2">
          <w:pPr>
            <w:pStyle w:val="FC1B67326AC64FDBB43819788B1C096F1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68C34044795547CE8DB641B661B24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8DBC31-554A-457E-915D-A025D45A6D02}"/>
      </w:docPartPr>
      <w:docPartBody>
        <w:p w:rsidR="00077E91" w:rsidRDefault="003C4834" w:rsidP="003C4834">
          <w:pPr>
            <w:pStyle w:val="68C34044795547CE8DB641B661B24B37"/>
          </w:pPr>
          <w:r w:rsidRPr="003B0B17">
            <w:rPr>
              <w:rStyle w:val="Platzhaltertext"/>
              <w:color w:val="000000" w:themeColor="text1"/>
            </w:rPr>
            <w:t>Name des erklärenden Unternehmens eingeben</w:t>
          </w:r>
        </w:p>
      </w:docPartBody>
    </w:docPart>
    <w:docPart>
      <w:docPartPr>
        <w:name w:val="A8FFC9A64C504B42BC6972F1F3C96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00585-235F-44AC-8076-63166180AFC0}"/>
      </w:docPartPr>
      <w:docPartBody>
        <w:p w:rsidR="00F44EB1" w:rsidRDefault="007147F9" w:rsidP="007147F9">
          <w:pPr>
            <w:pStyle w:val="A8FFC9A64C504B42BC6972F1F3C96ED3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AC804EA18C8E4AB6A3833D77FDEC0B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12E004-FB4E-4D28-BA25-00D54848C193}"/>
      </w:docPartPr>
      <w:docPartBody>
        <w:p w:rsidR="00F44EB1" w:rsidRDefault="007147F9" w:rsidP="007147F9">
          <w:pPr>
            <w:pStyle w:val="AC804EA18C8E4AB6A3833D77FDEC0B53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33131ACC1194475EAA5571DE6EA3A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B276CA-FBBB-4469-8101-5D349DD6D14C}"/>
      </w:docPartPr>
      <w:docPartBody>
        <w:p w:rsidR="00F44EB1" w:rsidRDefault="007147F9" w:rsidP="007147F9">
          <w:pPr>
            <w:pStyle w:val="33131ACC1194475EAA5571DE6EA3A727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50BE36E5E287469ABA4FE57416C1C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C38E0D-AD9F-467A-A4E6-74ED011D4D40}"/>
      </w:docPartPr>
      <w:docPartBody>
        <w:p w:rsidR="00DB1F1D" w:rsidRDefault="00ED7018" w:rsidP="00ED7018">
          <w:pPr>
            <w:pStyle w:val="50BE36E5E287469ABA4FE57416C1C985"/>
          </w:pPr>
          <w:r w:rsidRPr="003B0B17">
            <w:rPr>
              <w:rStyle w:val="Platzhaltertext"/>
              <w:color w:val="000000" w:themeColor="text1"/>
            </w:rPr>
            <w:t>Name des erklärenden Unternehmens eingeben</w:t>
          </w:r>
        </w:p>
      </w:docPartBody>
    </w:docPart>
    <w:docPart>
      <w:docPartPr>
        <w:name w:val="9D88B9074CBD4F75ADBAF3C7D8B9E3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4007D-4C8B-4135-A8E9-1F9A054CA8A7}"/>
      </w:docPartPr>
      <w:docPartBody>
        <w:p w:rsidR="005D194F" w:rsidRDefault="005D194F" w:rsidP="005D194F">
          <w:pPr>
            <w:pStyle w:val="9D88B9074CBD4F75ADBAF3C7D8B9E303"/>
          </w:pPr>
          <w:r w:rsidRPr="003B0B17">
            <w:rPr>
              <w:rStyle w:val="Platzhaltertext"/>
              <w:color w:val="000000" w:themeColor="text1"/>
            </w:rPr>
            <w:t>Ort eingeben</w:t>
          </w:r>
        </w:p>
      </w:docPartBody>
    </w:docPart>
    <w:docPart>
      <w:docPartPr>
        <w:name w:val="57CEC3B1BE4F425BB29F2D819C0C8E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34F3BF-6E0D-4E1D-BF4F-E3AC9AB6B9FA}"/>
      </w:docPartPr>
      <w:docPartBody>
        <w:p w:rsidR="005D194F" w:rsidRDefault="005D194F" w:rsidP="005D194F">
          <w:pPr>
            <w:pStyle w:val="57CEC3B1BE4F425BB29F2D819C0C8E5B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  <w:docPart>
      <w:docPartPr>
        <w:name w:val="36E9AE9308274BC687A0EC33A1B7A7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DCA00C-F9A5-4065-968B-E0A10D2A37AF}"/>
      </w:docPartPr>
      <w:docPartBody>
        <w:p w:rsidR="005D194F" w:rsidRDefault="005D194F" w:rsidP="005D194F">
          <w:pPr>
            <w:pStyle w:val="36E9AE9308274BC687A0EC33A1B7A720"/>
          </w:pPr>
          <w:r w:rsidRPr="003B0B17">
            <w:rPr>
              <w:rStyle w:val="Platzhaltertext"/>
              <w:color w:val="000000" w:themeColor="text1"/>
            </w:rPr>
            <w:t>Datum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FF"/>
    <w:rsid w:val="000409D8"/>
    <w:rsid w:val="00045EDD"/>
    <w:rsid w:val="000500FE"/>
    <w:rsid w:val="00077E91"/>
    <w:rsid w:val="00087EE3"/>
    <w:rsid w:val="00171BB8"/>
    <w:rsid w:val="001A6647"/>
    <w:rsid w:val="002651D2"/>
    <w:rsid w:val="002F3C89"/>
    <w:rsid w:val="003619E9"/>
    <w:rsid w:val="00372F1D"/>
    <w:rsid w:val="003C4834"/>
    <w:rsid w:val="004116AB"/>
    <w:rsid w:val="005150E8"/>
    <w:rsid w:val="005677FF"/>
    <w:rsid w:val="005B2287"/>
    <w:rsid w:val="005D194F"/>
    <w:rsid w:val="005D1DA2"/>
    <w:rsid w:val="006D4934"/>
    <w:rsid w:val="007147F9"/>
    <w:rsid w:val="00737C9F"/>
    <w:rsid w:val="00876092"/>
    <w:rsid w:val="008B0C79"/>
    <w:rsid w:val="009E3A25"/>
    <w:rsid w:val="009E7139"/>
    <w:rsid w:val="00A04DAA"/>
    <w:rsid w:val="00A97BED"/>
    <w:rsid w:val="00AB1DF5"/>
    <w:rsid w:val="00B11524"/>
    <w:rsid w:val="00B60FEF"/>
    <w:rsid w:val="00B742A1"/>
    <w:rsid w:val="00B8259F"/>
    <w:rsid w:val="00C03F02"/>
    <w:rsid w:val="00C874F3"/>
    <w:rsid w:val="00CB3747"/>
    <w:rsid w:val="00D603F3"/>
    <w:rsid w:val="00D70E78"/>
    <w:rsid w:val="00DB1F1D"/>
    <w:rsid w:val="00DB5820"/>
    <w:rsid w:val="00E707D3"/>
    <w:rsid w:val="00ED69EA"/>
    <w:rsid w:val="00ED7018"/>
    <w:rsid w:val="00F44EB1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5D194F"/>
    <w:rPr>
      <w:rFonts w:asciiTheme="minorHAnsi" w:hAnsiTheme="minorHAnsi"/>
      <w:color w:val="C00000"/>
    </w:rPr>
  </w:style>
  <w:style w:type="paragraph" w:customStyle="1" w:styleId="C912F89372AE4822AABE99ADF258E4341">
    <w:name w:val="C912F89372AE4822AABE99ADF258E434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B2420A5A1134A1081CE8AC8C209DADA1">
    <w:name w:val="CB2420A5A1134A1081CE8AC8C209DADA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C5FE26E833B044B7BFF8D982E6A9CDD5">
    <w:name w:val="C5FE26E833B044B7BFF8D982E6A9CDD5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3230A8E938F946A7962718BCFCD3BF6D1">
    <w:name w:val="3230A8E938F946A7962718BCFCD3BF6D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D4DC1570597C499CBE1163491D5559901">
    <w:name w:val="D4DC1570597C499CBE1163491D555990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E3D4DE410BD944A9986BAF19155503091">
    <w:name w:val="E3D4DE410BD944A9986BAF1915550309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D5AB7763FF94DABA74F533D36AB6A261">
    <w:name w:val="BD5AB7763FF94DABA74F533D36AB6A26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9BD5329E16304455849444C039FEDAAA1">
    <w:name w:val="9BD5329E16304455849444C039FEDAAA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66944361B6242A78B2FD8C07EA146121">
    <w:name w:val="B66944361B6242A78B2FD8C07EA14612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7F00AB6A9E9C448C9A47CE90ABC473591">
    <w:name w:val="7F00AB6A9E9C448C9A47CE90ABC47359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4633DDC0972945AD8E45CFA7882E62631">
    <w:name w:val="4633DDC0972945AD8E45CFA7882E6263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FC1B67326AC64FDBB43819788B1C096F1">
    <w:name w:val="FC1B67326AC64FDBB43819788B1C096F1"/>
    <w:rsid w:val="005D1DA2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68C34044795547CE8DB641B661B24B37">
    <w:name w:val="68C34044795547CE8DB641B661B24B37"/>
    <w:rsid w:val="003C4834"/>
  </w:style>
  <w:style w:type="paragraph" w:customStyle="1" w:styleId="A8FFC9A64C504B42BC6972F1F3C96ED3">
    <w:name w:val="A8FFC9A64C504B42BC6972F1F3C96ED3"/>
    <w:rsid w:val="007147F9"/>
  </w:style>
  <w:style w:type="paragraph" w:customStyle="1" w:styleId="AC804EA18C8E4AB6A3833D77FDEC0B53">
    <w:name w:val="AC804EA18C8E4AB6A3833D77FDEC0B53"/>
    <w:rsid w:val="007147F9"/>
  </w:style>
  <w:style w:type="paragraph" w:customStyle="1" w:styleId="33131ACC1194475EAA5571DE6EA3A727">
    <w:name w:val="33131ACC1194475EAA5571DE6EA3A727"/>
    <w:rsid w:val="007147F9"/>
  </w:style>
  <w:style w:type="paragraph" w:customStyle="1" w:styleId="50BE36E5E287469ABA4FE57416C1C985">
    <w:name w:val="50BE36E5E287469ABA4FE57416C1C985"/>
    <w:rsid w:val="00ED7018"/>
  </w:style>
  <w:style w:type="paragraph" w:customStyle="1" w:styleId="9D88B9074CBD4F75ADBAF3C7D8B9E303">
    <w:name w:val="9D88B9074CBD4F75ADBAF3C7D8B9E303"/>
    <w:rsid w:val="005D19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CEC3B1BE4F425BB29F2D819C0C8E5B">
    <w:name w:val="57CEC3B1BE4F425BB29F2D819C0C8E5B"/>
    <w:rsid w:val="005D194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E9AE9308274BC687A0EC33A1B7A720">
    <w:name w:val="36E9AE9308274BC687A0EC33A1B7A720"/>
    <w:rsid w:val="005D194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0548-52AE-453A-B3EC-C321FD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1611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11744</CharactersWithSpaces>
  <SharedDoc>false</SharedDoc>
  <HLinks>
    <vt:vector size="30" baseType="variant"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_Toc110457553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_Toc110457552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_Toc110457551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_Toc110457550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_Toc110457549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KZych</dc:creator>
  <cp:keywords/>
  <cp:lastModifiedBy>Krause Nadja</cp:lastModifiedBy>
  <cp:revision>11</cp:revision>
  <dcterms:created xsi:type="dcterms:W3CDTF">2026-07-13T11:55:00Z</dcterms:created>
  <dcterms:modified xsi:type="dcterms:W3CDTF">2026-08-28T10:41:00Z</dcterms:modified>
</cp:coreProperties>
</file>